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86" w:rsidRDefault="003B7F86" w:rsidP="003B7F86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3B7F86" w:rsidRDefault="003B7F86" w:rsidP="003B7F86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3B7F86" w:rsidTr="002E23C0">
        <w:tc>
          <w:tcPr>
            <w:tcW w:w="2599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17</w:t>
            </w:r>
          </w:p>
        </w:tc>
        <w:tc>
          <w:tcPr>
            <w:tcW w:w="2599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18</w:t>
            </w:r>
          </w:p>
        </w:tc>
        <w:tc>
          <w:tcPr>
            <w:tcW w:w="2599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19</w:t>
            </w:r>
          </w:p>
        </w:tc>
        <w:tc>
          <w:tcPr>
            <w:tcW w:w="2599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20</w:t>
            </w:r>
          </w:p>
        </w:tc>
        <w:tc>
          <w:tcPr>
            <w:tcW w:w="2600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21</w:t>
            </w:r>
          </w:p>
        </w:tc>
      </w:tr>
      <w:tr w:rsidR="003B7F86" w:rsidTr="002E23C0">
        <w:tc>
          <w:tcPr>
            <w:tcW w:w="2599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3B7F86" w:rsidRDefault="003B7F86" w:rsidP="002E23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Manipulación silábica, silaba inicial.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hasta 16, trabajo en libro.</w:t>
            </w:r>
          </w:p>
        </w:tc>
        <w:tc>
          <w:tcPr>
            <w:tcW w:w="2599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manipulación silábica, silaba inicial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3B7F86" w:rsidRDefault="003B7F86" w:rsidP="003B7F8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3B7F86" w:rsidRPr="00861C25" w:rsidRDefault="003B7F86" w:rsidP="003B7F8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formación de números hasta el 20.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3B7F86" w:rsidRPr="005D125A" w:rsidRDefault="003B7F86" w:rsidP="003B7F8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manipulación silábica, silaba inicial. </w:t>
            </w:r>
          </w:p>
        </w:tc>
      </w:tr>
      <w:tr w:rsidR="003B7F86" w:rsidTr="002E23C0">
        <w:tc>
          <w:tcPr>
            <w:tcW w:w="2599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</w:t>
            </w:r>
            <w:r>
              <w:rPr>
                <w:rFonts w:ascii="Century Gothic" w:hAnsi="Century Gothic"/>
                <w:sz w:val="20"/>
                <w:szCs w:val="20"/>
              </w:rPr>
              <w:t>o: técnica puntillismo con base de música clásica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2599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3B7F86" w:rsidRDefault="003B7F86" w:rsidP="002E23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retroalimentación de evaluación formativa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3B7F86" w:rsidRDefault="003B7F86" w:rsidP="003B7F8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3B7F86" w:rsidRPr="00861C25" w:rsidRDefault="003B7F86" w:rsidP="003B7F8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</w:tc>
        <w:tc>
          <w:tcPr>
            <w:tcW w:w="2599" w:type="dxa"/>
          </w:tcPr>
          <w:p w:rsidR="003B7F86" w:rsidRDefault="003B7F86" w:rsidP="003B7F8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3B7F86" w:rsidRPr="00861C25" w:rsidRDefault="003B7F86" w:rsidP="003B7F8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retroalimentación de evaluación formativa.</w:t>
            </w:r>
          </w:p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0" w:type="dxa"/>
          </w:tcPr>
          <w:p w:rsidR="003B7F86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</w:t>
            </w:r>
            <w:r>
              <w:rPr>
                <w:rFonts w:ascii="Century Gothic" w:hAnsi="Century Gothic"/>
                <w:sz w:val="20"/>
                <w:szCs w:val="20"/>
              </w:rPr>
              <w:t>ido: formación de números hasta el 20, trabajo en libro.</w:t>
            </w:r>
            <w:bookmarkStart w:id="0" w:name="_GoBack"/>
            <w:bookmarkEnd w:id="0"/>
          </w:p>
        </w:tc>
      </w:tr>
      <w:tr w:rsidR="003B7F86" w:rsidTr="002E23C0">
        <w:tc>
          <w:tcPr>
            <w:tcW w:w="2599" w:type="dxa"/>
          </w:tcPr>
          <w:p w:rsidR="003B7F86" w:rsidRPr="005D125A" w:rsidRDefault="003B7F86" w:rsidP="002E23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3B7F86" w:rsidRPr="00861C25" w:rsidRDefault="003B7F86" w:rsidP="002E23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3B7F86" w:rsidRDefault="003B7F86" w:rsidP="003B7F86">
      <w:pPr>
        <w:jc w:val="center"/>
        <w:rPr>
          <w:rFonts w:ascii="Century Gothic" w:hAnsi="Century Gothic"/>
          <w:b/>
          <w:sz w:val="28"/>
          <w:szCs w:val="28"/>
        </w:rPr>
      </w:pPr>
    </w:p>
    <w:p w:rsidR="003B7F86" w:rsidRDefault="003B7F86" w:rsidP="003B7F86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desde el DRIVER   en la carpeta “ACTIVIDAD</w:t>
      </w:r>
      <w:r>
        <w:rPr>
          <w:rFonts w:ascii="Century Gothic" w:hAnsi="Century Gothic"/>
          <w:b/>
          <w:sz w:val="28"/>
          <w:szCs w:val="28"/>
        </w:rPr>
        <w:t>ES AGOSTO 2020” en la semana “17 AL 21</w:t>
      </w:r>
      <w:r>
        <w:rPr>
          <w:rFonts w:ascii="Century Gothic" w:hAnsi="Century Gothic"/>
          <w:b/>
          <w:sz w:val="28"/>
          <w:szCs w:val="28"/>
        </w:rPr>
        <w:t xml:space="preserve"> DE AGOSTO”, en las carpetas de los días correspondientes. </w:t>
      </w:r>
    </w:p>
    <w:p w:rsidR="003B7F86" w:rsidRPr="00861C25" w:rsidRDefault="003B7F86" w:rsidP="003B7F86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Se les recuerda que las actividades, se suben el día anterior a realizarlas. </w:t>
      </w:r>
    </w:p>
    <w:p w:rsidR="003B7F86" w:rsidRDefault="003B7F86" w:rsidP="003B7F86"/>
    <w:p w:rsidR="003B7F86" w:rsidRDefault="003B7F86" w:rsidP="003B7F86"/>
    <w:p w:rsidR="003B7F86" w:rsidRDefault="003B7F86" w:rsidP="003B7F86"/>
    <w:p w:rsidR="003B7F86" w:rsidRDefault="003B7F86" w:rsidP="003B7F86"/>
    <w:p w:rsidR="003B7F86" w:rsidRDefault="003B7F86" w:rsidP="003B7F86"/>
    <w:p w:rsidR="003B7F86" w:rsidRDefault="003B7F86" w:rsidP="003B7F86"/>
    <w:p w:rsidR="003B7F86" w:rsidRDefault="003B7F86" w:rsidP="003B7F86"/>
    <w:p w:rsidR="003B7F86" w:rsidRDefault="003B7F86" w:rsidP="003B7F86"/>
    <w:p w:rsidR="00E924F5" w:rsidRDefault="003B7F86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86"/>
    <w:rsid w:val="003B7F86"/>
    <w:rsid w:val="004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CA4D"/>
  <w15:chartTrackingRefBased/>
  <w15:docId w15:val="{31967649-38FD-497A-9D2C-8D32C6FF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F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2020-08-13T16:40:00Z</dcterms:created>
  <dcterms:modified xsi:type="dcterms:W3CDTF">2020-08-13T16:53:00Z</dcterms:modified>
</cp:coreProperties>
</file>