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B10" w:rsidRPr="00D27446" w:rsidRDefault="00147B10" w:rsidP="006221CA">
      <w:pPr>
        <w:spacing w:after="0" w:line="240" w:lineRule="auto"/>
        <w:rPr>
          <w:rFonts w:asciiTheme="minorHAnsi" w:hAnsiTheme="minorHAnsi" w:cstheme="minorHAnsi"/>
          <w:color w:val="565659"/>
          <w:sz w:val="20"/>
          <w:szCs w:val="20"/>
        </w:rPr>
      </w:pPr>
      <w:r w:rsidRPr="00D27446">
        <w:rPr>
          <w:rFonts w:asciiTheme="minorHAnsi" w:hAnsiTheme="minorHAnsi" w:cstheme="minorHAnsi"/>
          <w:b/>
          <w:sz w:val="20"/>
          <w:szCs w:val="20"/>
        </w:rPr>
        <w:t>Objetivos priorizados:</w:t>
      </w:r>
      <w:r w:rsidRPr="00D27446">
        <w:rPr>
          <w:rFonts w:asciiTheme="minorHAnsi" w:hAnsiTheme="minorHAnsi" w:cstheme="minorHAnsi"/>
          <w:color w:val="565659"/>
          <w:sz w:val="20"/>
          <w:szCs w:val="20"/>
        </w:rPr>
        <w:t xml:space="preserve"> </w:t>
      </w:r>
      <w:r w:rsidR="00C526D7" w:rsidRPr="00D27446">
        <w:rPr>
          <w:rFonts w:asciiTheme="minorHAnsi" w:hAnsiTheme="minorHAnsi" w:cstheme="minorHAnsi"/>
          <w:color w:val="565659"/>
          <w:sz w:val="20"/>
          <w:szCs w:val="20"/>
        </w:rPr>
        <w:t xml:space="preserve">OA.06. Leer y comprender textos no literarios/ </w:t>
      </w:r>
      <w:r w:rsidRPr="00D27446">
        <w:rPr>
          <w:rFonts w:asciiTheme="minorHAnsi" w:hAnsiTheme="minorHAnsi" w:cstheme="minorHAnsi"/>
          <w:color w:val="565659"/>
          <w:sz w:val="20"/>
          <w:szCs w:val="20"/>
        </w:rPr>
        <w:t xml:space="preserve">OA 15: Escribir artículos informativos para comunicar información sobre un tema/ </w:t>
      </w:r>
      <w:r w:rsidR="00C526D7" w:rsidRPr="00D27446">
        <w:rPr>
          <w:rFonts w:asciiTheme="minorHAnsi" w:hAnsiTheme="minorHAnsi" w:cstheme="minorHAnsi"/>
          <w:color w:val="565659"/>
          <w:sz w:val="20"/>
          <w:szCs w:val="20"/>
        </w:rPr>
        <w:t xml:space="preserve">OA 11: Buscar y comparar información sobre un tema, utilizando fuentes/ </w:t>
      </w:r>
      <w:r w:rsidRPr="00D27446">
        <w:rPr>
          <w:rFonts w:asciiTheme="minorHAnsi" w:hAnsiTheme="minorHAnsi" w:cstheme="minorHAnsi"/>
          <w:color w:val="565659"/>
          <w:sz w:val="20"/>
          <w:szCs w:val="20"/>
        </w:rPr>
        <w:t xml:space="preserve">OA 18: Escribir, revisar y editar sus textos/ </w:t>
      </w:r>
    </w:p>
    <w:p w:rsidR="006221CA" w:rsidRPr="002F7947" w:rsidRDefault="006221CA" w:rsidP="00935186">
      <w:pPr>
        <w:spacing w:after="0" w:line="240" w:lineRule="auto"/>
        <w:rPr>
          <w:rFonts w:ascii="Arial" w:hAnsi="Arial" w:cs="Arial"/>
          <w:b/>
          <w:sz w:val="20"/>
          <w:szCs w:val="20"/>
        </w:rPr>
      </w:pPr>
      <w:r w:rsidRPr="002F7947">
        <w:rPr>
          <w:rFonts w:ascii="Arial" w:hAnsi="Arial" w:cs="Arial"/>
          <w:b/>
          <w:sz w:val="20"/>
          <w:szCs w:val="20"/>
          <w:u w:val="single"/>
        </w:rPr>
        <w:t>Clase N°1</w:t>
      </w:r>
      <w:r w:rsidR="007C234F" w:rsidRPr="002F7947">
        <w:rPr>
          <w:rFonts w:ascii="Arial" w:hAnsi="Arial" w:cs="Arial"/>
          <w:b/>
          <w:sz w:val="20"/>
          <w:szCs w:val="20"/>
          <w:u w:val="single"/>
        </w:rPr>
        <w:t>:</w:t>
      </w:r>
      <w:r w:rsidR="007C234F">
        <w:rPr>
          <w:rFonts w:ascii="Arial" w:hAnsi="Arial" w:cs="Arial"/>
          <w:b/>
          <w:sz w:val="20"/>
          <w:szCs w:val="20"/>
          <w:u w:val="single"/>
        </w:rPr>
        <w:t xml:space="preserve"> Objetivo: Reconocer</w:t>
      </w:r>
      <w:r w:rsidRPr="007C234F">
        <w:rPr>
          <w:rFonts w:ascii="Arial" w:hAnsi="Arial" w:cs="Arial"/>
          <w:b/>
          <w:sz w:val="20"/>
          <w:szCs w:val="20"/>
          <w:u w:val="single"/>
        </w:rPr>
        <w:t xml:space="preserve"> la estructura y propósito del artículo informativ</w:t>
      </w:r>
      <w:r w:rsidR="002F7947">
        <w:rPr>
          <w:rFonts w:ascii="Arial" w:hAnsi="Arial" w:cs="Arial"/>
          <w:b/>
          <w:sz w:val="20"/>
          <w:szCs w:val="20"/>
          <w:u w:val="single"/>
        </w:rPr>
        <w:t>o al leer textos.</w:t>
      </w:r>
      <w:r w:rsidR="002F7947">
        <w:rPr>
          <w:rFonts w:ascii="Arial" w:hAnsi="Arial" w:cs="Arial"/>
          <w:b/>
          <w:sz w:val="20"/>
          <w:szCs w:val="20"/>
        </w:rPr>
        <w:t xml:space="preserve">/ </w:t>
      </w:r>
      <w:r>
        <w:rPr>
          <w:rFonts w:ascii="Arial" w:hAnsi="Arial" w:cs="Arial"/>
          <w:b/>
          <w:sz w:val="20"/>
          <w:szCs w:val="20"/>
        </w:rPr>
        <w:t xml:space="preserve">-Revisa el video tutorial que vimos en clases anteriores. Enlace: </w:t>
      </w:r>
      <w:hyperlink r:id="rId11" w:history="1">
        <w:r>
          <w:rPr>
            <w:rStyle w:val="Hipervnculo"/>
          </w:rPr>
          <w:t>https://drive.google.com/file/d/1i_AXbm8069KNNEC1xbWRbxfecMURGPWm/view</w:t>
        </w:r>
      </w:hyperlink>
    </w:p>
    <w:p w:rsidR="005F7314" w:rsidRPr="00935186" w:rsidRDefault="001A58C9" w:rsidP="00935186">
      <w:pPr>
        <w:spacing w:after="0" w:line="240" w:lineRule="auto"/>
        <w:rPr>
          <w:rFonts w:ascii="Arial" w:hAnsi="Arial" w:cs="Arial"/>
          <w:b/>
          <w:sz w:val="20"/>
          <w:szCs w:val="20"/>
          <w:u w:val="single"/>
        </w:rPr>
      </w:pPr>
      <w:r w:rsidRPr="00935186">
        <w:rPr>
          <w:rFonts w:ascii="Arial" w:hAnsi="Arial" w:cs="Arial"/>
          <w:b/>
          <w:sz w:val="20"/>
          <w:szCs w:val="20"/>
          <w:u w:val="single"/>
        </w:rPr>
        <w:t>E</w:t>
      </w:r>
      <w:r w:rsidR="005F7314" w:rsidRPr="00935186">
        <w:rPr>
          <w:rFonts w:ascii="Arial" w:hAnsi="Arial" w:cs="Arial"/>
          <w:b/>
          <w:sz w:val="20"/>
          <w:szCs w:val="20"/>
          <w:u w:val="single"/>
        </w:rPr>
        <w:t>structura de un artículo informativo.</w:t>
      </w:r>
      <w:r w:rsidR="00D27446">
        <w:rPr>
          <w:rFonts w:ascii="Arial" w:hAnsi="Arial" w:cs="Arial"/>
          <w:b/>
          <w:sz w:val="20"/>
          <w:szCs w:val="20"/>
          <w:u w:val="single"/>
        </w:rPr>
        <w:t xml:space="preserve"> </w:t>
      </w:r>
    </w:p>
    <w:p w:rsidR="00CE5A41" w:rsidRPr="00927F4F" w:rsidRDefault="005C17D5">
      <w:pPr>
        <w:rPr>
          <w:rFonts w:ascii="Arial" w:hAnsi="Arial" w:cs="Arial"/>
          <w:sz w:val="20"/>
          <w:szCs w:val="20"/>
        </w:rPr>
      </w:pPr>
      <w:r w:rsidRPr="00927F4F">
        <w:rPr>
          <w:rFonts w:ascii="Arial" w:hAnsi="Arial" w:cs="Arial"/>
          <w:sz w:val="20"/>
          <w:szCs w:val="20"/>
        </w:rPr>
        <w:t>Un artículo informativo es un texto que tiene como objetivo informar a una audiencia sobre un tema de interés.  Para realizarlo, es necesario  tener en consideración ciertos factores, entre los que destacan:</w:t>
      </w:r>
    </w:p>
    <w:p w:rsidR="005F7314" w:rsidRPr="00927F4F" w:rsidRDefault="005F7314" w:rsidP="005C17D5">
      <w:pPr>
        <w:pStyle w:val="Prrafodelista"/>
        <w:numPr>
          <w:ilvl w:val="0"/>
          <w:numId w:val="1"/>
        </w:numPr>
        <w:rPr>
          <w:rFonts w:ascii="Arial" w:hAnsi="Arial" w:cs="Arial"/>
          <w:sz w:val="20"/>
          <w:szCs w:val="20"/>
        </w:rPr>
        <w:sectPr w:rsidR="005F7314" w:rsidRPr="00927F4F">
          <w:headerReference w:type="default" r:id="rId12"/>
          <w:pgSz w:w="12240" w:h="15840"/>
          <w:pgMar w:top="1417" w:right="1701" w:bottom="1417" w:left="1701" w:header="708" w:footer="708" w:gutter="0"/>
          <w:cols w:space="708"/>
          <w:docGrid w:linePitch="360"/>
        </w:sectPr>
      </w:pPr>
    </w:p>
    <w:p w:rsidR="005C17D5" w:rsidRPr="00927F4F" w:rsidRDefault="005C17D5" w:rsidP="00B93501">
      <w:pPr>
        <w:pStyle w:val="Prrafodelista"/>
        <w:numPr>
          <w:ilvl w:val="0"/>
          <w:numId w:val="1"/>
        </w:numPr>
        <w:rPr>
          <w:rFonts w:ascii="Arial" w:hAnsi="Arial" w:cs="Arial"/>
          <w:sz w:val="20"/>
          <w:szCs w:val="20"/>
        </w:rPr>
      </w:pPr>
      <w:r w:rsidRPr="00927F4F">
        <w:rPr>
          <w:rFonts w:ascii="Arial" w:hAnsi="Arial" w:cs="Arial"/>
          <w:sz w:val="20"/>
          <w:szCs w:val="20"/>
        </w:rPr>
        <w:lastRenderedPageBreak/>
        <w:t xml:space="preserve">El tipo de audiencia a </w:t>
      </w:r>
      <w:r w:rsidR="00B93501" w:rsidRPr="00927F4F">
        <w:rPr>
          <w:rFonts w:ascii="Arial" w:hAnsi="Arial" w:cs="Arial"/>
          <w:sz w:val="20"/>
          <w:szCs w:val="20"/>
        </w:rPr>
        <w:t>la</w:t>
      </w:r>
      <w:r w:rsidRPr="00927F4F">
        <w:rPr>
          <w:rFonts w:ascii="Arial" w:hAnsi="Arial" w:cs="Arial"/>
          <w:sz w:val="20"/>
          <w:szCs w:val="20"/>
        </w:rPr>
        <w:t xml:space="preserve"> se dirigirá</w:t>
      </w:r>
    </w:p>
    <w:p w:rsidR="005C17D5" w:rsidRPr="00927F4F" w:rsidRDefault="005C17D5" w:rsidP="005C17D5">
      <w:pPr>
        <w:pStyle w:val="Prrafodelista"/>
        <w:numPr>
          <w:ilvl w:val="0"/>
          <w:numId w:val="1"/>
        </w:numPr>
        <w:rPr>
          <w:rFonts w:ascii="Arial" w:hAnsi="Arial" w:cs="Arial"/>
          <w:sz w:val="20"/>
          <w:szCs w:val="20"/>
        </w:rPr>
      </w:pPr>
      <w:r w:rsidRPr="00927F4F">
        <w:rPr>
          <w:rFonts w:ascii="Arial" w:hAnsi="Arial" w:cs="Arial"/>
          <w:sz w:val="20"/>
          <w:szCs w:val="20"/>
        </w:rPr>
        <w:t>El propósito comunicativo</w:t>
      </w:r>
    </w:p>
    <w:p w:rsidR="005C17D5" w:rsidRPr="00927F4F" w:rsidRDefault="005C17D5" w:rsidP="005C17D5">
      <w:pPr>
        <w:pStyle w:val="Prrafodelista"/>
        <w:numPr>
          <w:ilvl w:val="0"/>
          <w:numId w:val="1"/>
        </w:numPr>
        <w:rPr>
          <w:rFonts w:ascii="Arial" w:hAnsi="Arial" w:cs="Arial"/>
          <w:sz w:val="20"/>
          <w:szCs w:val="20"/>
        </w:rPr>
      </w:pPr>
      <w:r w:rsidRPr="00927F4F">
        <w:rPr>
          <w:rFonts w:ascii="Arial" w:hAnsi="Arial" w:cs="Arial"/>
          <w:sz w:val="20"/>
          <w:szCs w:val="20"/>
        </w:rPr>
        <w:t>La información que se entregará</w:t>
      </w:r>
    </w:p>
    <w:p w:rsidR="005C17D5" w:rsidRPr="00927F4F" w:rsidRDefault="005C17D5" w:rsidP="005C17D5">
      <w:pPr>
        <w:pStyle w:val="Prrafodelista"/>
        <w:numPr>
          <w:ilvl w:val="0"/>
          <w:numId w:val="1"/>
        </w:numPr>
        <w:rPr>
          <w:rFonts w:ascii="Arial" w:hAnsi="Arial" w:cs="Arial"/>
          <w:sz w:val="20"/>
          <w:szCs w:val="20"/>
        </w:rPr>
      </w:pPr>
      <w:r w:rsidRPr="00927F4F">
        <w:rPr>
          <w:rFonts w:ascii="Arial" w:hAnsi="Arial" w:cs="Arial"/>
          <w:sz w:val="20"/>
          <w:szCs w:val="20"/>
        </w:rPr>
        <w:lastRenderedPageBreak/>
        <w:t xml:space="preserve">Diversos datos y cómo ordenarlos </w:t>
      </w:r>
    </w:p>
    <w:p w:rsidR="005C17D5" w:rsidRPr="00927F4F" w:rsidRDefault="005C17D5" w:rsidP="005C17D5">
      <w:pPr>
        <w:pStyle w:val="Prrafodelista"/>
        <w:numPr>
          <w:ilvl w:val="0"/>
          <w:numId w:val="1"/>
        </w:numPr>
        <w:rPr>
          <w:rFonts w:ascii="Arial" w:hAnsi="Arial" w:cs="Arial"/>
          <w:sz w:val="20"/>
          <w:szCs w:val="20"/>
        </w:rPr>
      </w:pPr>
      <w:r w:rsidRPr="00927F4F">
        <w:rPr>
          <w:rFonts w:ascii="Arial" w:hAnsi="Arial" w:cs="Arial"/>
          <w:sz w:val="20"/>
          <w:szCs w:val="20"/>
        </w:rPr>
        <w:t>Utilizar una estructura adecuada.</w:t>
      </w:r>
    </w:p>
    <w:p w:rsidR="005F7314" w:rsidRPr="00927F4F" w:rsidRDefault="005F7314">
      <w:pPr>
        <w:rPr>
          <w:rFonts w:ascii="Arial" w:hAnsi="Arial" w:cs="Arial"/>
          <w:sz w:val="20"/>
          <w:szCs w:val="20"/>
        </w:rPr>
        <w:sectPr w:rsidR="005F7314" w:rsidRPr="00927F4F" w:rsidSect="005F7314">
          <w:type w:val="continuous"/>
          <w:pgSz w:w="12240" w:h="15840"/>
          <w:pgMar w:top="1417" w:right="1701" w:bottom="1417" w:left="1701" w:header="708" w:footer="708" w:gutter="0"/>
          <w:cols w:num="2" w:space="708"/>
          <w:docGrid w:linePitch="360"/>
        </w:sectPr>
      </w:pPr>
    </w:p>
    <w:p w:rsidR="005C17D5" w:rsidRPr="002F7947" w:rsidRDefault="005C17D5" w:rsidP="000A0D36">
      <w:pPr>
        <w:jc w:val="both"/>
        <w:rPr>
          <w:rFonts w:ascii="Arial" w:hAnsi="Arial" w:cs="Arial"/>
          <w:sz w:val="18"/>
          <w:szCs w:val="18"/>
        </w:rPr>
      </w:pPr>
      <w:r w:rsidRPr="002F7947">
        <w:rPr>
          <w:rFonts w:ascii="Arial" w:hAnsi="Arial" w:cs="Arial"/>
          <w:sz w:val="18"/>
          <w:szCs w:val="18"/>
        </w:rPr>
        <w:lastRenderedPageBreak/>
        <w:t>En general, los artículos siguen una estructura muy particular, que consiste en:</w:t>
      </w:r>
    </w:p>
    <w:p w:rsidR="005C17D5" w:rsidRPr="002F7947" w:rsidRDefault="005C17D5" w:rsidP="000A0D36">
      <w:pPr>
        <w:pStyle w:val="Prrafodelista"/>
        <w:numPr>
          <w:ilvl w:val="0"/>
          <w:numId w:val="2"/>
        </w:numPr>
        <w:jc w:val="both"/>
        <w:rPr>
          <w:rFonts w:ascii="Arial" w:hAnsi="Arial" w:cs="Arial"/>
          <w:sz w:val="18"/>
          <w:szCs w:val="18"/>
        </w:rPr>
      </w:pPr>
      <w:r w:rsidRPr="002F7947">
        <w:rPr>
          <w:rFonts w:ascii="Arial" w:hAnsi="Arial" w:cs="Arial"/>
          <w:b/>
          <w:sz w:val="18"/>
          <w:szCs w:val="18"/>
        </w:rPr>
        <w:t>INTRODUCCIÓN:</w:t>
      </w:r>
      <w:r w:rsidRPr="002F7947">
        <w:rPr>
          <w:rFonts w:ascii="Arial" w:hAnsi="Arial" w:cs="Arial"/>
          <w:sz w:val="18"/>
          <w:szCs w:val="18"/>
        </w:rPr>
        <w:t xml:space="preserve"> Inicio del texto, donde se presentan el tema y los objetivos del artículo.</w:t>
      </w:r>
      <w:r w:rsidR="00B23CEC" w:rsidRPr="002F7947">
        <w:rPr>
          <w:rFonts w:ascii="Arial" w:hAnsi="Arial" w:cs="Arial"/>
          <w:sz w:val="18"/>
          <w:szCs w:val="18"/>
        </w:rPr>
        <w:t xml:space="preserve"> Debe motivar a la lectura del resto del trabajo.</w:t>
      </w:r>
    </w:p>
    <w:p w:rsidR="005C17D5" w:rsidRPr="002F7947" w:rsidRDefault="005C17D5" w:rsidP="000A0D36">
      <w:pPr>
        <w:pStyle w:val="Prrafodelista"/>
        <w:numPr>
          <w:ilvl w:val="0"/>
          <w:numId w:val="2"/>
        </w:numPr>
        <w:jc w:val="both"/>
        <w:rPr>
          <w:rFonts w:ascii="Arial" w:hAnsi="Arial" w:cs="Arial"/>
          <w:sz w:val="18"/>
          <w:szCs w:val="18"/>
        </w:rPr>
      </w:pPr>
      <w:r w:rsidRPr="002F7947">
        <w:rPr>
          <w:rFonts w:ascii="Arial" w:hAnsi="Arial" w:cs="Arial"/>
          <w:b/>
          <w:sz w:val="18"/>
          <w:szCs w:val="18"/>
        </w:rPr>
        <w:t>DESARROLLO</w:t>
      </w:r>
      <w:r w:rsidR="00B23CEC" w:rsidRPr="002F7947">
        <w:rPr>
          <w:rFonts w:ascii="Arial" w:hAnsi="Arial" w:cs="Arial"/>
          <w:b/>
          <w:sz w:val="18"/>
          <w:szCs w:val="18"/>
        </w:rPr>
        <w:t>:</w:t>
      </w:r>
      <w:r w:rsidR="00B23CEC" w:rsidRPr="002F7947">
        <w:rPr>
          <w:rFonts w:ascii="Arial" w:hAnsi="Arial" w:cs="Arial"/>
          <w:sz w:val="18"/>
          <w:szCs w:val="18"/>
        </w:rPr>
        <w:t xml:space="preserve"> Constituido</w:t>
      </w:r>
      <w:r w:rsidRPr="002F7947">
        <w:rPr>
          <w:rFonts w:ascii="Arial" w:hAnsi="Arial" w:cs="Arial"/>
          <w:sz w:val="18"/>
          <w:szCs w:val="18"/>
        </w:rPr>
        <w:t xml:space="preserve"> por al menos tres párrafos, donde se desarrollan ideas centrales, informaciones y descripciones.</w:t>
      </w:r>
      <w:r w:rsidR="00B23CEC" w:rsidRPr="002F7947">
        <w:rPr>
          <w:rFonts w:ascii="Arial" w:hAnsi="Arial" w:cs="Arial"/>
          <w:sz w:val="18"/>
          <w:szCs w:val="18"/>
        </w:rPr>
        <w:t xml:space="preserve"> La idea es clasificar la información según importancia y presentarla como un cuerpo estructurado de ideas.</w:t>
      </w:r>
    </w:p>
    <w:p w:rsidR="00721123" w:rsidRPr="002F7947" w:rsidRDefault="00B23CEC" w:rsidP="0062222B">
      <w:pPr>
        <w:pStyle w:val="Prrafodelista"/>
        <w:numPr>
          <w:ilvl w:val="0"/>
          <w:numId w:val="2"/>
        </w:numPr>
        <w:jc w:val="both"/>
        <w:rPr>
          <w:rFonts w:ascii="Arial" w:hAnsi="Arial" w:cs="Arial"/>
          <w:sz w:val="18"/>
          <w:szCs w:val="18"/>
        </w:rPr>
      </w:pPr>
      <w:r w:rsidRPr="002F7947">
        <w:rPr>
          <w:rFonts w:ascii="Arial" w:hAnsi="Arial" w:cs="Arial"/>
          <w:b/>
          <w:sz w:val="18"/>
          <w:szCs w:val="18"/>
        </w:rPr>
        <w:t>CONCLUSIÓN:</w:t>
      </w:r>
      <w:r w:rsidRPr="002F7947">
        <w:rPr>
          <w:rFonts w:ascii="Arial" w:hAnsi="Arial" w:cs="Arial"/>
          <w:sz w:val="18"/>
          <w:szCs w:val="18"/>
        </w:rPr>
        <w:t xml:space="preserve"> </w:t>
      </w:r>
      <w:r w:rsidR="00927F4F" w:rsidRPr="002F7947">
        <w:rPr>
          <w:rFonts w:ascii="Arial" w:hAnsi="Arial" w:cs="Arial"/>
          <w:sz w:val="18"/>
          <w:szCs w:val="18"/>
        </w:rPr>
        <w:t xml:space="preserve">Es la respuesta a la interrogante: ¿a qué llegué después de este trabajo? Es más bien una síntesis y puede añadirse información que puede ser investigada en un futuro. </w:t>
      </w:r>
      <w:r w:rsidRPr="002F7947">
        <w:rPr>
          <w:rFonts w:ascii="Arial" w:hAnsi="Arial" w:cs="Arial"/>
          <w:sz w:val="18"/>
          <w:szCs w:val="18"/>
        </w:rPr>
        <w:t xml:space="preserve">Tiene que encontrarse relacionada con el propósito de nuestro trabajo,  y dar cuenta de manera general,  de la información más importante que éste </w:t>
      </w:r>
      <w:r w:rsidR="000A0D36" w:rsidRPr="002F7947">
        <w:rPr>
          <w:rFonts w:ascii="Arial" w:hAnsi="Arial" w:cs="Arial"/>
          <w:sz w:val="18"/>
          <w:szCs w:val="18"/>
        </w:rPr>
        <w:t>entregó.</w:t>
      </w:r>
    </w:p>
    <w:p w:rsidR="00721123" w:rsidRDefault="00DC447E" w:rsidP="00721123">
      <w:r w:rsidRPr="00DC447E">
        <w:rPr>
          <w:rFonts w:ascii="Arial" w:hAnsi="Arial" w:cs="Arial"/>
          <w:b/>
          <w:noProof/>
          <w:sz w:val="20"/>
          <w:szCs w:val="20"/>
          <w:lang w:eastAsia="es-CL"/>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3" type="#_x0000_t34" style="position:absolute;margin-left:86.7pt;margin-top:5.45pt;width:60pt;height:52.75pt;rotation:180;z-index:49" o:connectortype="elbow" adj=",-187439,-83430">
            <v:stroke endarrow="block"/>
          </v:shape>
        </w:pict>
      </w:r>
      <w:r w:rsidR="00721123" w:rsidRPr="00927F4F">
        <w:rPr>
          <w:rFonts w:ascii="Arial" w:hAnsi="Arial" w:cs="Arial"/>
          <w:b/>
          <w:sz w:val="20"/>
          <w:szCs w:val="20"/>
        </w:rPr>
        <w:t>INTRODUCCIÓN</w:t>
      </w:r>
      <w:r w:rsidR="00721123">
        <w:rPr>
          <w:rFonts w:ascii="Arial" w:hAnsi="Arial" w:cs="Arial"/>
          <w:b/>
          <w:sz w:val="20"/>
          <w:szCs w:val="20"/>
        </w:rPr>
        <w:t xml:space="preserve"> </w:t>
      </w:r>
    </w:p>
    <w:p w:rsidR="005F7314" w:rsidRPr="00013D16" w:rsidRDefault="00DC447E" w:rsidP="00721123">
      <w:pPr>
        <w:pStyle w:val="Prrafodelista"/>
        <w:jc w:val="both"/>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2 Cuadro de texto" o:spid="_x0000_s1047" type="#_x0000_t202" style="position:absolute;left:0;text-align:left;margin-left:151.2pt;margin-top:6.95pt;width:166.5pt;height:48.4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01XwIAAMcEAAAOAAAAZHJzL2Uyb0RvYy54bWysVEtv2zAMvg/YfxB0X5w4r82IU2QpMgwo&#10;2gLp0LMiS7ExWdQkJXb260fJTpq2Ow3LQSFFio+PH724aWtFjsK6CnROR4MhJUJzKCq9z+mPp82n&#10;z5Q4z3TBFGiR05Nw9Gb58cOiMZlIoQRVCEswiHZZY3Jaem+yJHG8FDVzAzBCo1GCrZlH1e6TwrIG&#10;o9cqSYfDWdKALYwFLpzD29vOSJcxvpSC+wcpnfBE5RRr8/G08dyFM1kuWLa3zJQV78tg/1BFzSqN&#10;SS+hbpln5GCrd6HqiltwIP2AQ52AlBUXsQfsZjR80822ZEbEXhAcZy4wuf8Xlt8fHy2pipymlGhW&#10;44hSsj6wwgIpBPGi9RBAaozL0Hdr0Nu3X6HFYZ/vHV6G3ltp6/CPXRG0I9ynC8QYh/DwaDKfjedT&#10;Sjja5uPxJJ2GMMnLa2Od/yagJkHIqcURRmTZ8c75zvXsEpI5UFWxqZSKysmtlSVHhtNGkhTQUKKY&#10;83iZ00389dlePVOaNDmdjafDmOmVLeS6xNwpxn++j4DVKx3yi8i4vs4AWQdNkHy7a3scd1CcEEYL&#10;HRud4ZsKs9xhoY/MIv0QOVwp/4CHVIClQS9RUoL9/bf74I+sQCslDdI5p+7XgVmB/X/XyJcvo8kk&#10;8D8qk+k8RcVeW3bXFn2o14AYjnB5DY9i8PfqLEoL9TNu3ipkRRPTHHPn1J/Fte+WDDeXi9UqOiHj&#10;DfN3emt4CB0AC+g+tc/Mmn7cgXD3cCY+y95MvfMNLzWsDh5kFSkRAO5QRSoFBbclkqrf7LCO13r0&#10;evn+LP8AAAD//wMAUEsDBBQABgAIAAAAIQDenJqB3AAAAAoBAAAPAAAAZHJzL2Rvd25yZXYueG1s&#10;TI/BTsMwDIbvSLxDZCRuLGEd1VqaToCEhLix9cIta7y2InGqJlvL22NOcLItf/r9udot3okLTnEI&#10;pOF+pUAgtcEO1GloDq93WxAxGbLGBUIN3xhhV19fVaa0YaYPvOxTJziEYmk09CmNpZSx7dGbuAoj&#10;Eu9OYfIm8Th10k5m5nDv5FqpXHozEF/ozYgvPbZf+7PX8JY/p09s7LvN1lmYG9lOJxe1vr1Znh5B&#10;JFzSHwy/+qwONTsdw5lsFE5Dlm83jHJTcGUgV6oAcWTyYVOArCv5/4X6BwAA//8DAFBLAQItABQA&#10;BgAIAAAAIQC2gziS/gAAAOEBAAATAAAAAAAAAAAAAAAAAAAAAABbQ29udGVudF9UeXBlc10ueG1s&#10;UEsBAi0AFAAGAAgAAAAhADj9If/WAAAAlAEAAAsAAAAAAAAAAAAAAAAALwEAAF9yZWxzLy5yZWxz&#10;UEsBAi0AFAAGAAgAAAAhACCKnTVfAgAAxwQAAA4AAAAAAAAAAAAAAAAALgIAAGRycy9lMm9Eb2Mu&#10;eG1sUEsBAi0AFAAGAAgAAAAhAN6cmoHcAAAACgEAAA8AAAAAAAAAAAAAAAAAuQQAAGRycy9kb3du&#10;cmV2LnhtbFBLBQYAAAAABAAEAPMAAADCBQAAAAA=&#10;" strokeweight=".5pt">
            <v:textbox>
              <w:txbxContent>
                <w:p w:rsidR="00B23CEC" w:rsidRPr="00721123" w:rsidRDefault="00B23CEC" w:rsidP="00721123"/>
              </w:txbxContent>
            </v:textbox>
          </v:shape>
        </w:pict>
      </w:r>
      <w:r w:rsidRPr="00DC447E">
        <w:rPr>
          <w:noProof/>
        </w:rPr>
        <w:pict>
          <v:line id="17 Conector recto" o:spid="_x0000_s1060" style="position:absolute;left:0;text-align:left;z-index:14;visibility:visible;mso-width-relative:margin;mso-height-relative:margin" from="237.45pt,216.95pt" to="237.45pt,2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5Zr0gEAAJMDAAAOAAAAZHJzL2Uyb0RvYy54bWysU8uO2zAMvBfoPwi6N7bTTXdjxFmgCdJL&#10;HwHa/QBGlm0BeoFS4+TvS8nedNveFr3IJEWOOEN683gxmp0lBuVsw6tFyZm0wrXK9g1/+nF498BZ&#10;iGBb0M7Khl9l4I/bt282o6/l0g1OtxIZgdhQj77hQ4y+LoogBmkgLJyXli47hwYiudgXLcJI6EYX&#10;y7L8UIwOW49OyBAoup8u+Tbjd50U8VvXBRmZbjj1FvOJ+Tyls9huoO4R/KDE3Aa8ogsDytKjN6g9&#10;RGA/Uf0DZZRAF1wXF8KZwnWdEjJzIDZV+Reb7wN4mbmQOMHfZAr/D1Z8PR+RqZZmd8+ZBUMzqu7Z&#10;joYlokOG6ZNUGn2oKXlnjzh7wR8xUb50aNKXyLBLVvZ6U1ZeIhNTUFD0/d1yXWbRi991HkP8JJ1h&#10;yWi4VjZxhhrOn0Oktyj1OSWFrTsorfPctGVjw9er5YozAbQ9nYZIpvHEJ9ieM9A9raWImBGD06pN&#10;1QknYH/aaWRnoNW4OzxUH/dT0gCtnKLrVTl1S9kQv7h2Clflc5xam2Fym3/gp573EIapJl8lHalE&#10;2/S+zNs5U0zqTnom6+Taa5a5SB5NPpfNW5pW66VP9st/afsLAAD//wMAUEsDBBQABgAIAAAAIQBn&#10;Dtc/3wAAAAsBAAAPAAAAZHJzL2Rvd25yZXYueG1sTI9BT8MwDIXvSPyHyEjcWAobtCtNJ5i0iQsS&#10;bGjnrDFNoXGqJttKfz1GHOD27Pf0/LlYDK4VR+xD40nB9SQBgVR501Ct4G27uspAhKjJ6NYTKvjC&#10;AIvy/KzQufEnesXjJtaCSyjkWoGNsculDJVFp8PEd0jsvfve6chjX0vT6xOXu1beJMmddLohvmB1&#10;h0uL1efm4BSMJlu+PNn1+Py4S8fbOmxX692HUpcXw8M9iIhD/AvDDz6jQ8lMe38gE0SrYJbO5hxl&#10;MZ2y4MTvZs8iS+cgy0L+/6H8BgAA//8DAFBLAQItABQABgAIAAAAIQC2gziS/gAAAOEBAAATAAAA&#10;AAAAAAAAAAAAAAAAAABbQ29udGVudF9UeXBlc10ueG1sUEsBAi0AFAAGAAgAAAAhADj9If/WAAAA&#10;lAEAAAsAAAAAAAAAAAAAAAAALwEAAF9yZWxzLy5yZWxzUEsBAi0AFAAGAAgAAAAhADo/lmvSAQAA&#10;kwMAAA4AAAAAAAAAAAAAAAAALgIAAGRycy9lMm9Eb2MueG1sUEsBAi0AFAAGAAgAAAAhAGcO1z/f&#10;AAAACwEAAA8AAAAAAAAAAAAAAAAALAQAAGRycy9kb3ducmV2LnhtbFBLBQYAAAAABAAEAPMAAAA4&#10;BQAAAAA=&#10;" strokecolor="#4a7ebb"/>
        </w:pict>
      </w:r>
      <w:r w:rsidRPr="00DC447E">
        <w:rPr>
          <w:noProof/>
        </w:rPr>
        <w:pict>
          <v:line id="16 Conector recto" o:spid="_x0000_s1059" style="position:absolute;left:0;text-align:left;z-index:13;visibility:visible;mso-width-relative:margin;mso-height-relative:margin" from="394.95pt,189.95pt" to="394.95pt,2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oZO0gEAAJMDAAAOAAAAZHJzL2Uyb0RvYy54bWysU8uO2zAMvBfoPwi6N7bTTbAx4izQBOml&#10;jwDbfgAjy7YAvUCpcfL3pWRvum1vRS8ySZEjzpDePl2NZheJQTnb8GpRciatcK2yfcO/fzu+e+Qs&#10;RLAtaGdlw28y8Kfd2zfb0ddy6QanW4mMQGyoR9/wIUZfF0UQgzQQFs5LS5edQwORXOyLFmEkdKOL&#10;ZVmui9Fh69EJGQJFD9Ml32X8rpMifu26ICPTDafeYj4xn+d0Frst1D2CH5SY24B/6MKAsvToHeoA&#10;EdgPVH9BGSXQBdfFhXCmcF2nhMwciE1V/sHmeQAvMxcSJ/i7TOH/wYovlxMy1dLs1pxZMDSjas32&#10;NCwRHTJMn6TS6ENNyXt7wtkL/oSJ8rVDk75Ehl2zsre7svIamZiCgqLvH5abMote/KrzGOJH6QxL&#10;RsO1sokz1HD5FCK9RakvKSls3VFpneemLRsbvlktV5wJoO3pNEQyjSc+wfacge5pLUXEjBicVm2q&#10;TjgB+/NeI7sArcbD8bH6cJiSBmjlFN2syqlbyob42bVTuCpf4tTaDJPb/A0/9XyAMEw1+SrpSCXa&#10;pvdl3s6ZYlJ30jNZZ9fessxF8mjyuWze0rRar32yX/9Lu58AAAD//wMAUEsDBBQABgAIAAAAIQDM&#10;pMJh4AAAAAsBAAAPAAAAZHJzL2Rvd25yZXYueG1sTI/LTsMwEEX3SPyDNUjsqAMB8iCTCiq1YoME&#10;LerajYckEI+j2G1Dvh5XLGA3j6M7Z4r5aDpxoMG1lhGuZxEI4srqlmuE983yKgXhvGKtOsuE8E0O&#10;5uX5WaFybY/8Roe1r0UIYZcrhMb7PpfSVQ0Z5Wa2Jw67DzsY5UM71FIP6hjCTSdvouheGtVyuNCo&#10;nhYNVV/rvUGYdLp4fW5W08vTNpnuardZrrafiJcX4+MDCE+j/4PhpB/UoQxOO7tn7USHkKRZFlCE&#10;ODkVgfid7BBu4zgDWRby/w/lDwAAAP//AwBQSwECLQAUAAYACAAAACEAtoM4kv4AAADhAQAAEwAA&#10;AAAAAAAAAAAAAAAAAAAAW0NvbnRlbnRfVHlwZXNdLnhtbFBLAQItABQABgAIAAAAIQA4/SH/1gAA&#10;AJQBAAALAAAAAAAAAAAAAAAAAC8BAABfcmVscy8ucmVsc1BLAQItABQABgAIAAAAIQA31oZO0gEA&#10;AJMDAAAOAAAAAAAAAAAAAAAAAC4CAABkcnMvZTJvRG9jLnhtbFBLAQItABQABgAIAAAAIQDMpMJh&#10;4AAAAAsBAAAPAAAAAAAAAAAAAAAAACwEAABkcnMvZG93bnJldi54bWxQSwUGAAAAAAQABADzAAAA&#10;OQUAAAAA&#10;" strokecolor="#4a7ebb"/>
        </w:pict>
      </w:r>
      <w:r w:rsidRPr="00DC447E">
        <w:rPr>
          <w:noProof/>
        </w:rPr>
        <w:pict>
          <v:line id="15 Conector recto" o:spid="_x0000_s1058" style="position:absolute;left:0;text-align:left;z-index:12;visibility:visible;mso-height-relative:margin" from="237.45pt,189.95pt" to="237.45pt,2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bch0QEAAJMDAAAOAAAAZHJzL2Uyb0RvYy54bWysU12v0zAMfUfiP0R5Z+3GHbqr1l2JTeOF&#10;j0nAD/DSpI2ULzlh3f49Tto7LvCGeEltxz7xOXa3T1dr2EVi1N61fLmoOZNO+E67vuXfvx3fPHIW&#10;E7gOjHey5TcZ+dPu9avtGBq58oM3nURGIC42Y2j5kFJoqiqKQVqICx+ko0vl0UIiF/uqQxgJ3Zpq&#10;VdfvqtFjF9ALGSNFD9Ml3xV8paRIX5SKMjHTcuotlRPLec5ntdtC0yOEQYu5DfiHLixoR4/eoQ6Q&#10;gP1A/ReU1QJ99CothLeVV0oLWTgQm2X9B5uvAwRZuJA4Mdxliv8PVny+nJDpjma35syBpRkt12xP&#10;wxLJI8P8ySqNITaUvHcnnL0YTpgpXxXa/CUy7FqUvd2VldfExBQUFH37sNrURfTqV13AmD5Ib1k2&#10;Wm60y5yhgcvHmOgtSn1OyWHnj9qYMjfj2NjyzXpFrQug7VEGEpk2EJ/oes7A9LSWImFBjN7oLldn&#10;nIj9eW+QXYBW4+H4uHx/mJIG6OQU3azrqVvKhvTJd1N4WT/HqbUZprT5G37u+QBxmGrKVdaRSozL&#10;78uynTPFrO6kZ7bOvrsVmavs0eRL2bylebVe+mS//Jd2PwEAAP//AwBQSwMEFAAGAAgAAAAhAAqy&#10;v0PgAAAACwEAAA8AAABkcnMvZG93bnJldi54bWxMj0FPwzAMhe9I/IfISNxYCh10LU0nmLSJCxLb&#10;0M5ZY9pC41RNtpX+eow4sNuz39Pz53w+2FYcsfeNIwW3kwgEUulMQ5WC9+3yZgbCB01Gt45QwTd6&#10;mBeXF7nOjDvRGo+bUAkuIZ9pBXUIXSalL2u02k9ch8Teh+utDjz2lTS9PnG5beVdFD1IqxviC7Xu&#10;cFFj+bU5WAWjmS3eXurV+Pq8S8b7ym+Xq92nUtdXw9MjiIBD+A/DLz6jQ8FMe3cg40WrYJpMU44q&#10;iJOUBSf+NnsWcZyCLHJ5/kPxAwAA//8DAFBLAQItABQABgAIAAAAIQC2gziS/gAAAOEBAAATAAAA&#10;AAAAAAAAAAAAAAAAAABbQ29udGVudF9UeXBlc10ueG1sUEsBAi0AFAAGAAgAAAAhADj9If/WAAAA&#10;lAEAAAsAAAAAAAAAAAAAAAAALwEAAF9yZWxzLy5yZWxzUEsBAi0AFAAGAAgAAAAhACDttyHRAQAA&#10;kwMAAA4AAAAAAAAAAAAAAAAALgIAAGRycy9lMm9Eb2MueG1sUEsBAi0AFAAGAAgAAAAhAAqyv0Pg&#10;AAAACwEAAA8AAAAAAAAAAAAAAAAAKwQAAGRycy9kb3ducmV2LnhtbFBLBQYAAAAABAAEAPMAAAA4&#10;BQAAAAA=&#10;" strokecolor="#4a7ebb"/>
        </w:pict>
      </w:r>
      <w:r w:rsidRPr="00DC447E">
        <w:rPr>
          <w:noProof/>
        </w:rPr>
        <w:pict>
          <v:line id="13 Conector recto" o:spid="_x0000_s1057" style="position:absolute;left:0;text-align:left;z-index:10;visibility:visible" from="76.9pt,216.2pt" to="395.65pt,2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60gEAAJQDAAAOAAAAZHJzL2Uyb0RvYy54bWysU8uO2zAMvBfoPwi6N7azSZE14izQBOml&#10;jwW2/QBGlm0BeoFS4+TvS8lOum1vRS+ySIpDzpDePl2MZmeJQTnb8GpRciatcK2yfcO/fzu+23AW&#10;ItgWtLOy4VcZ+NPu7Zvt6Gu5dIPTrURGIDbUo2/4EKOviyKIQRoIC+elpWDn0EAkE/uiRRgJ3ehi&#10;WZbvi9Fh69EJGQJ5D1OQ7zJ+10kRv3ZdkJHphlNvMZ+Yz1M6i90W6h7BD0rMbcA/dGFAWSp6hzpA&#10;BPYD1V9QRgl0wXVxIZwpXNcpITMHYlOVf7B5GcDLzIXECf4uU/h/sOLL+RmZaml2D5xZMDSj6oHt&#10;aVgiOmSYPkml0YeaHu/tM85W8M+YKF86NOlLZNglK3u9KysvkQlyrsrVplquORO3WPEr0WOIH6Uz&#10;LF0arpVNpKGG86cQqRg9vT1JbuuOSus8OG3Z2PDHdUYGWp9OQ6QixhOhYHvOQPe0lyJiRgxOqzZl&#10;J5yA/WmvkZ2BdmN13FQfDtOjAVo5eR/XZTnvSID42bWTuypvfmpthslt/oafej5AGKacHEpCUoq2&#10;qb7M6zlTTPJOgqbbybXXrHORLBp9TpvXNO3Wa5vur3+m3U8AAAD//wMAUEsDBBQABgAIAAAAIQBG&#10;/blE4AAAAAsBAAAPAAAAZHJzL2Rvd25yZXYueG1sTI/BTsMwEETvSPyDtUjcqNOmpSXEqaBSKy5I&#10;0KKe3XiJA/E6it025OtZJCQ4zs5o5m2+7F0jTtiF2pOC8SgBgVR6U1Ol4G23vlmACFGT0Y0nVPCF&#10;AZbF5UWuM+PP9IqnbawEl1DItAIbY5tJGUqLToeRb5HYe/ed05FlV0nT6TOXu0ZOkuRWOl0TL1jd&#10;4spi+bk9OgWDWaxenuxmeH7cz4dZFXbrzf5Dqeur/uEeRMQ+/oXhB5/RoWCmgz+SCaJhPUsZPSqY&#10;ppMpCE7M78YpiMPvRRa5/P9D8Q0AAP//AwBQSwECLQAUAAYACAAAACEAtoM4kv4AAADhAQAAEwAA&#10;AAAAAAAAAAAAAAAAAAAAW0NvbnRlbnRfVHlwZXNdLnhtbFBLAQItABQABgAIAAAAIQA4/SH/1gAA&#10;AJQBAAALAAAAAAAAAAAAAAAAAC8BAABfcmVscy8ucmVsc1BLAQItABQABgAIAAAAIQAB/os60gEA&#10;AJQDAAAOAAAAAAAAAAAAAAAAAC4CAABkcnMvZTJvRG9jLnhtbFBLAQItABQABgAIAAAAIQBG/blE&#10;4AAAAAsBAAAPAAAAAAAAAAAAAAAAACwEAABkcnMvZG93bnJldi54bWxQSwUGAAAAAAQABADzAAAA&#10;OQUAAAAA&#10;" strokecolor="#4a7ebb"/>
        </w:pict>
      </w:r>
      <w:r w:rsidRPr="00DC447E">
        <w:rPr>
          <w:noProof/>
        </w:rPr>
        <w:pict>
          <v:line id="14 Conector recto" o:spid="_x0000_s1056" style="position:absolute;left:0;text-align:left;z-index:11;visibility:visible;mso-height-relative:margin" from="76.2pt,189.2pt" to="76.2pt,2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cE0gEAAJMDAAAOAAAAZHJzL2Uyb0RvYy54bWysU8uO2zAMvBfoPwi6N7bTpNgYcRbYBOml&#10;jwBtP4CRZVuAXqDUOPn7UrI33ba3Yi8ySZEjzpDePl6NZheJQTnb8GpRciatcK2yfcN/fD++e+As&#10;RLAtaGdlw28y8Mfd2zfb0ddy6QanW4mMQGyoR9/wIUZfF0UQgzQQFs5LS5edQwORXOyLFmEkdKOL&#10;ZVl+KEaHrUcnZAgUPUyXfJfxu06K+LXrgoxMN5x6i/nEfJ7TWey2UPcIflBibgP+owsDytKjd6gD&#10;RGA/Uf0DZZRAF1wXF8KZwnWdEjJzIDZV+RebbwN4mbmQOMHfZQqvByu+XE7IVEuzW3FmwdCMqhXb&#10;07BEdMgwfZJKow81Je/tCWcv+BMmytcOTfoSGXbNyt7uysprZGIKCoq+Xy03ZRa9+F3nMcSP0hmW&#10;jIZrZRNnqOHyKUR6i1KfU1LYuqPSOs9NWzY2fLNerjkTQNvTaYhkGk98gu05A93TWoqIGTE4rdpU&#10;nXAC9ue9RnYBWo3V8aF6OkxJA7Ryim7W5dQtZUP87NopXJXPcWpthslt/oGfej5AGKaafJV0pBJt&#10;0/syb+dMMak76Zmss2tvWeYieTT5XDZvaVqtlz7ZL/+l3S8AAAD//wMAUEsDBBQABgAIAAAAIQBt&#10;6vRj4AAAAAsBAAAPAAAAZHJzL2Rvd25yZXYueG1sTI/NTsMwEITvSLyDtUjcqEN/aBTiVFCpFRek&#10;0qKe3XiJA/E6it025OnZcoHbzs5o9tt80btGnLALtScF96MEBFLpTU2Vgvfd6i4FEaImoxtPqOAb&#10;AyyK66tcZ8af6Q1P21gJLqGQaQU2xjaTMpQWnQ4j3yKx9+E7pyPLrpKm02cud40cJ8mDdLomvmB1&#10;i0uL5df26BQMJl1uXux6eH3ez4dZFXar9f5Tqdub/ukRRMQ+/oXhgs/oUDDTwR/JBNGwno2nHFUw&#10;mac8XBK/m4OC6YQtWeTy/w/FDwAAAP//AwBQSwECLQAUAAYACAAAACEAtoM4kv4AAADhAQAAEwAA&#10;AAAAAAAAAAAAAAAAAAAAW0NvbnRlbnRfVHlwZXNdLnhtbFBLAQItABQABgAIAAAAIQA4/SH/1gAA&#10;AJQBAAALAAAAAAAAAAAAAAAAAC8BAABfcmVscy8ucmVsc1BLAQItABQABgAIAAAAIQAtBKcE0gEA&#10;AJMDAAAOAAAAAAAAAAAAAAAAAC4CAABkcnMvZTJvRG9jLnhtbFBLAQItABQABgAIAAAAIQBt6vRj&#10;4AAAAAsBAAAPAAAAAAAAAAAAAAAAACwEAABkcnMvZG93bnJldi54bWxQSwUGAAAAAAQABADzAAAA&#10;OQUAAAAA&#10;" strokecolor="#4a7ebb"/>
        </w:pict>
      </w:r>
      <w:r w:rsidRPr="00DC447E">
        <w:rPr>
          <w:noProof/>
        </w:rPr>
        <w:pict>
          <v:line id="10 Conector recto" o:spid="_x0000_s1055" style="position:absolute;left:0;text-align:left;z-index:9;visibility:visible;mso-width-relative:margin;mso-height-relative:margin" from="395.7pt,104.45pt" to="395.7pt,1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SQ0QEAAJMDAAAOAAAAZHJzL2Uyb0RvYy54bWysU12v0zAMfUfiP0R5Z+3GHbqr1l2JTeOF&#10;j0nAD/DSpI2ULzlh3f49Tto7LvCGeEltxz7xOXa3T1dr2EVi1N61fLmoOZNO+E67vuXfvx3fPHIW&#10;E7gOjHey5TcZ+dPu9avtGBq58oM3nURGIC42Y2j5kFJoqiqKQVqICx+ko0vl0UIiF/uqQxgJ3Zpq&#10;VdfvqtFjF9ALGSNFD9Ml3xV8paRIX5SKMjHTcuotlRPLec5ntdtC0yOEQYu5DfiHLixoR4/eoQ6Q&#10;gP1A/ReU1QJ99CothLeVV0oLWTgQm2X9B5uvAwRZuJA4Mdxliv8PVny+nJDpjmZH8jiwNKNlzfY0&#10;LJE8MsyfrNIYYkPJe3fC2YvhhJnyVaHNXyLDrkXZ211ZeU1MTEFB0bcPq01dRK9+1QWM6YP0lmWj&#10;5Ua7zBkauHyMid6i1OeUHHb+qI0pczOOjS3frFdrzgTQ9igDiUwbiE90PWdgelpLkbAgRm90l6sz&#10;TsT+vDfILkCr8XB8XL4/TEkDdHKKbtb11C1lQ/rkuym8rJ/j1NoMU9r8DT/3fIA4TDXlKutIJcbl&#10;92XZzpliVnfSM1tn392KzFX2aPKlbN7SvFovfbJf/ku7nwAAAP//AwBQSwMEFAAGAAgAAAAhAE1G&#10;r6DgAAAACwEAAA8AAABkcnMvZG93bnJldi54bWxMj8FOwzAMhu9IvENkJG4sXQVbW5pOMGkTl0mw&#10;oZ2zxrSFxqmabCt9+hlxgKN/f/r9OV8MthUn7H3jSMF0EoFAKp1pqFLwvlvdJSB80GR06wgVfKOH&#10;RXF9levMuDO94WkbKsEl5DOtoA6hy6T0ZY1W+4nrkHj34XqrA499JU2vz1xuWxlH0Uxa3RBfqHWH&#10;yxrLr+3RKhhNsnx9qdfj5nk/Hx8qv1ut959K3d4MT48gAg7hD4YffVaHgp0O7kjGi1bBPJ3eM6og&#10;jpIUBBO/yYGTWZyCLHL5/4fiAgAA//8DAFBLAQItABQABgAIAAAAIQC2gziS/gAAAOEBAAATAAAA&#10;AAAAAAAAAAAAAAAAAABbQ29udGVudF9UeXBlc10ueG1sUEsBAi0AFAAGAAgAAAAhADj9If/WAAAA&#10;lAEAAAsAAAAAAAAAAAAAAAAALwEAAF9yZWxzLy5yZWxzUEsBAi0AFAAGAAgAAAAhABmg5JDRAQAA&#10;kwMAAA4AAAAAAAAAAAAAAAAALgIAAGRycy9lMm9Eb2MueG1sUEsBAi0AFAAGAAgAAAAhAE1Gr6Dg&#10;AAAACwEAAA8AAAAAAAAAAAAAAAAAKwQAAGRycy9kb3ducmV2LnhtbFBLBQYAAAAABAAEAPMAAAA4&#10;BQAAAAA=&#10;" strokecolor="#4a7ebb"/>
        </w:pict>
      </w:r>
      <w:r w:rsidRPr="00DC447E">
        <w:rPr>
          <w:noProof/>
        </w:rPr>
        <w:pict>
          <v:line id="8 Conector recto" o:spid="_x0000_s1054" style="position:absolute;left:0;text-align:left;z-index:7;visibility:visible;mso-height-relative:margin" from="237.45pt,104.45pt" to="237.45pt,1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qK0AEAAJEDAAAOAAAAZHJzL2Uyb0RvYy54bWysU8uO2zAMvBfoPwi6N3bSTZEYcRbYBOml&#10;jwBtP4CRZFuAXqDUOPn7UnI23ba3Yi8ySZEjzpDePF6sYWeFUXvX8vms5kw54aV2fct/fD+8W3EW&#10;EzgJxjvV8quK/HH79s1mDI1a+MEbqZARiIvNGFo+pBSaqopiUBbizAfl6LLzaCGRi30lEUZCt6Za&#10;1PWHavQoA3qhYqTofrrk24LfdUqkr10XVWKm5dRbKieW85TParuBpkcIgxa3NuA/urCgHT16h9pD&#10;AvYT9T9QVgv00XdpJrytfNdpoQoHYjOv/2LzbYCgChcSJ4a7TPH1YMWX8xGZli2nQTmwNKIV29Go&#10;RPLIMH+yRmOIDaXu3BFvXgxHzIQvHdr8JSrsUnS93nVVl8TEFBQUff+wWNdF8up3XcCYPipvWTZa&#10;brTLjKGB86eY6C1KfU7JYecP2pgyNePY2PL1crHkTADtTmcgkWkDsYmu5wxMT0spEhbE6I2WuTrj&#10;ROxPO4PsDLQYD4fV/Gk/JQ0g1RRdL+upW8qG9NnLKTyvn+PU2g2mtPkHfu55D3GYaspV1pFKjMvv&#10;q7KbN4pZ3UnPbJ28vBaZq+zR3EvZbUfzYr30yX75J21/AQAA//8DAFBLAwQUAAYACAAAACEAUg8I&#10;yeAAAAALAQAADwAAAGRycy9kb3ducmV2LnhtbEyPQU/DMAyF70j8h8hI3FhKNbauNJ1g0iYuSLCh&#10;nbPGNIXGqZpsK/31GHGAm/3e0/PnYjm4VpywD40nBbeTBARS5U1DtYK33fomAxGiJqNbT6jgCwMs&#10;y8uLQufGn+kVT9tYCy6hkGsFNsYulzJUFp0OE98hsffue6cjr30tTa/PXO5amSbJTDrdEF+wusOV&#10;xepze3QKRpOtXp7sZnx+3M/Huzrs1pv9h1LXV8PDPYiIQ/wLww8+o0PJTAd/JBNEq2A6ny44qiBN&#10;Mh448ascWJmlC5BlIf//UH4DAAD//wMAUEsBAi0AFAAGAAgAAAAhALaDOJL+AAAA4QEAABMAAAAA&#10;AAAAAAAAAAAAAAAAAFtDb250ZW50X1R5cGVzXS54bWxQSwECLQAUAAYACAAAACEAOP0h/9YAAACU&#10;AQAACwAAAAAAAAAAAAAAAAAvAQAAX3JlbHMvLnJlbHNQSwECLQAUAAYACAAAACEAzvH6itABAACR&#10;AwAADgAAAAAAAAAAAAAAAAAuAgAAZHJzL2Uyb0RvYy54bWxQSwECLQAUAAYACAAAACEAUg8IyeAA&#10;AAALAQAADwAAAAAAAAAAAAAAAAAqBAAAZHJzL2Rvd25yZXYueG1sUEsFBgAAAAAEAAQA8wAAADcF&#10;AAAAAA==&#10;" strokecolor="#4a7ebb"/>
        </w:pict>
      </w:r>
      <w:r w:rsidRPr="00DC447E">
        <w:rPr>
          <w:noProof/>
        </w:rPr>
        <w:pict>
          <v:line id="9 Conector recto" o:spid="_x0000_s1053" style="position:absolute;left:0;text-align:left;z-index:8;visibility:visible;mso-height-relative:margin" from="76.95pt,104.45pt" to="76.95pt,1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PwzwEAAJEDAAAOAAAAZHJzL2Uyb0RvYy54bWysU12v0zAMfUfiP0R5Z+3GHbqr1l2JTeOF&#10;j0nAD/DSpI2ULzlh3f49Tto7LvCGeEltxz7xOXa3T1dr2EVi1N61fLmoOZNO+E67vuXfvx3fPHIW&#10;E7gOjHey5TcZ+dPu9avtGBq58oM3nURGIC42Y2j5kFJoqiqKQVqICx+ko0vl0UIiF/uqQxgJ3Zpq&#10;VdfvqtFjF9ALGSNFD9Ml3xV8paRIX5SKMjHTcuotlRPLec5ntdtC0yOEQYu5DfiHLixoR4/eoQ6Q&#10;gP1A/ReU1QJ99CothLeVV0oLWTgQm2X9B5uvAwRZuJA4Mdxliv8PVny+nJDpruUbzhxYGtGG7WlU&#10;InlkmD9ZozHEhlL37oSzF8MJM+GrQpu/RIVdi663u67ympiYgoKibx9Wm7pIXv2qCxjTB+kty0bL&#10;jXaZMTRw+RgTvUWpzyk57PxRG1OmZhwbqdv1as2ZANodZSCRaQOxia7nDExPSykSFsToje5ydcaJ&#10;2J/3BtkFaDEejo/L94cpaYBOTtHNup66pWxIn3w3hZf1c5xam2FKm7/h554PEIepplxlHanEuPy+&#10;LLs5U8zqTnpm6+y7W5G5yh7NvZTNO5oX66VP9ss/afcTAAD//wMAUEsDBBQABgAIAAAAIQA0/QEX&#10;3wAAAAsBAAAPAAAAZHJzL2Rvd25yZXYueG1sTI9BT8MwDIXvSPyHyEjcWErRRleaTjBpExck2NDO&#10;WWOaQuNUTbaV/no8LnDze356/lwsBteKI/ah8aTgdpKAQKq8aahW8L5d3WQgQtRkdOsJFXxjgEV5&#10;eVHo3PgTveFxE2vBJRRyrcDG2OVShsqi02HiOyTeffje6ciyr6Xp9YnLXSvTJJlJpxviC1Z3uLRY&#10;fW0OTsFosuXrs12PL0+7+3Fah+1qvftU6vpqeHwAEXGIf2E44zM6lMy09wcyQbSsp3dzjipIk4yH&#10;c+LX2bMzS+cgy0L+/6H8AQAA//8DAFBLAQItABQABgAIAAAAIQC2gziS/gAAAOEBAAATAAAAAAAA&#10;AAAAAAAAAAAAAABbQ29udGVudF9UeXBlc10ueG1sUEsBAi0AFAAGAAgAAAAhADj9If/WAAAAlAEA&#10;AAsAAAAAAAAAAAAAAAAALwEAAF9yZWxzLy5yZWxzUEsBAi0AFAAGAAgAAAAhAFMMI/DPAQAAkQMA&#10;AA4AAAAAAAAAAAAAAAAALgIAAGRycy9lMm9Eb2MueG1sUEsBAi0AFAAGAAgAAAAhADT9ARffAAAA&#10;CwEAAA8AAAAAAAAAAAAAAAAAKQQAAGRycy9kb3ducmV2LnhtbFBLBQYAAAAABAAEAPMAAAA1BQAA&#10;AAA=&#10;" strokecolor="#4a7ebb"/>
        </w:pict>
      </w:r>
      <w:r w:rsidRPr="00DC447E">
        <w:rPr>
          <w:noProof/>
        </w:rPr>
        <w:pict>
          <v:line id="7 Conector recto" o:spid="_x0000_s1052" style="position:absolute;left:0;text-align:left;z-index:6;visibility:visible" from="76.95pt,104.45pt" to="395.7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CMS0QEAAJIDAAAOAAAAZHJzL2Uyb0RvYy54bWysU8uO2zAMvBfoPwi6N3aCpJs14izQBOml&#10;jwDbfgAjy7YAvUCpcfL3pWQn3ba3xV5kkRSHnCG9eboYzc4Sg3K25vNZyZm0wjXKdjX/+ePwYc1Z&#10;iGAb0M7Kml9l4E/b9+82g6/kwvVONxIZgdhQDb7mfYy+KoogemkgzJyXloKtQwORTOyKBmEgdKOL&#10;RVl+LAaHjUcnZAjk3Y9Bvs34bStF/N62QUama069xXxiPk/pLLYbqDoE3ysxtQGv6MKAslT0DrWH&#10;COwXqv+gjBLogmvjTDhTuLZVQmYOxGZe/sPmuQcvMxcSJ/i7TOHtYMW38xGZamr+wJkFQyN6YDsa&#10;lYgOGaZP0mjwoaKnO3vEyQr+iInwpUWTvkSFXbKu17uu8hKZIOeyXK7nixVn4hYr/iR6DPGzdIal&#10;S821sokyVHD+EiIVo6e3J8lt3UFpncemLRtq/rjKyEDL02qIVMR4ohNsxxnojrZSRMyIwWnVpOyE&#10;E7A77TSyM9BmLA/r+af9+KiHRo7ex1VZThsSIH51zeielzc/tTbB5Db/wk897yH0Y04OJSEpRdtU&#10;X+blnCgmeUdB0+3kmmvWuUgWDT6nTUuaNuulTfeXv9L2NwAAAP//AwBQSwMEFAAGAAgAAAAhAMLr&#10;TpXgAAAACwEAAA8AAABkcnMvZG93bnJldi54bWxMj0FPwzAMhe9I/IfISNxYusFYV5pOMGkTl0mw&#10;oZ2zxjSFxqmabCv99RgJCW5+9tPz9/JF7xpxwi7UnhSMRwkIpNKbmioFb7vVTQoiRE1GN55QwRcG&#10;WBSXF7nOjD/TK562sRIcQiHTCmyMbSZlKC06HUa+ReLbu++cjiy7SppOnzncNXKSJPfS6Zr4g9Ut&#10;Li2Wn9ujUzCYdPnybNfD5mk/G6ZV2K3W+w+lrq/6xwcQEfv4Z4YffEaHgpkO/kgmiIb19HbOVgWT&#10;JOWBHbP5+A7E4Xcji1z+71B8AwAA//8DAFBLAQItABQABgAIAAAAIQC2gziS/gAAAOEBAAATAAAA&#10;AAAAAAAAAAAAAAAAAABbQ29udGVudF9UeXBlc10ueG1sUEsBAi0AFAAGAAgAAAAhADj9If/WAAAA&#10;lAEAAAsAAAAAAAAAAAAAAAAALwEAAF9yZWxzLy5yZWxzUEsBAi0AFAAGAAgAAAAhAOM4IxLRAQAA&#10;kgMAAA4AAAAAAAAAAAAAAAAALgIAAGRycy9lMm9Eb2MueG1sUEsBAi0AFAAGAAgAAAAhAMLrTpXg&#10;AAAACwEAAA8AAAAAAAAAAAAAAAAAKwQAAGRycy9kb3ducmV2LnhtbFBLBQYAAAAABAAEAPMAAAA4&#10;BQAAAAA=&#10;" strokecolor="#4a7ebb"/>
        </w:pict>
      </w:r>
      <w:r w:rsidRPr="00DC447E">
        <w:rPr>
          <w:noProof/>
        </w:rPr>
        <w:pict>
          <v:line id="6 Conector recto" o:spid="_x0000_s1051" style="position:absolute;left:0;text-align:left;z-index:5;visibility:visible" from="237.45pt,77.45pt" to="237.45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Iv0AEAAJEDAAAOAAAAZHJzL2Uyb0RvYy54bWysU8uO2zAMvBfoPwi6N3bSTbAx4izQBOml&#10;jwDbfgAjS7YAvUCpcfL3peRsum1vRS8ySZEjzpDePF2sYWeJUXvX8vms5kw64Tvt+pZ//3Z498hZ&#10;TOA6MN7Jll9l5E/bt282Y2jkwg/edBIZgbjYjKHlQ0qhqaooBmkhznyQji6VRwuJXOyrDmEkdGuq&#10;RV2vqtFjF9ALGSNF99Ml3xZ8paRIX5WKMjHTcuotlRPLecpntd1A0yOEQYtbG/APXVjQjh69Q+0h&#10;AfuB+i8oqwX66FWaCW8rr5QWsnAgNvP6DzbPAwRZuJA4Mdxliv8PVnw5H5HpruUrzhxYGtGK7WhU&#10;InlkmD9ZozHEhlJ37og3L4YjZsIXhTZ/iQq7FF2vd13lJTExBQVF3z8s1nWRvPpVFzCmj9Jblo2W&#10;G+0yY2jg/CkmeotSX1Jy2PmDNqZMzTg2tny9XCw5E0C7owwkMm0gNtH1nIHpaSlFwoIYvdFdrs44&#10;EfvTziA7Ay3Gw+Fx/mE/JQ3QySm6XtZTt5QN6bPvpvC8folTazeY0uZv+LnnPcRhqilXWUcqMS6/&#10;L8tu3ihmdSc9s3Xy3bXIXGWP5l7KbjuaF+u1T/brP2n7EwAA//8DAFBLAwQUAAYACAAAACEAsz6R&#10;AeAAAAALAQAADwAAAGRycy9kb3ducmV2LnhtbEyPQU/CQBCF7yb+h82YeJOtBKTUbomSQLyYIBjO&#10;S3fsVruzTXeB2l/vEA96m5n38uZ7+aJ3jThhF2pPCu5HCQik0puaKgXvu9VdCiJETUY3nlDBNwZY&#10;FNdXuc6MP9MbnraxEhxCIdMKbIxtJmUoLTodRr5FYu3Dd05HXrtKmk6fOdw1cpwkD9LpmviD1S0u&#10;LZZf26NTMJh0uXmx6+H1eT8bplXYrdb7T6Vub/qnRxAR+/hnhgs+o0PBTAd/JBNEo2Aym8zZysL0&#10;MrDj93JQME7SOcgil/87FD8AAAD//wMAUEsBAi0AFAAGAAgAAAAhALaDOJL+AAAA4QEAABMAAAAA&#10;AAAAAAAAAAAAAAAAAFtDb250ZW50X1R5cGVzXS54bWxQSwECLQAUAAYACAAAACEAOP0h/9YAAACU&#10;AQAACwAAAAAAAAAAAAAAAAAvAQAAX3JlbHMvLnJlbHNQSwECLQAUAAYACAAAACEAqxpyL9ABAACR&#10;AwAADgAAAAAAAAAAAAAAAAAuAgAAZHJzL2Uyb0RvYy54bWxQSwECLQAUAAYACAAAACEAsz6RAeAA&#10;AAALAQAADwAAAAAAAAAAAAAAAAAqBAAAZHJzL2Rvd25yZXYueG1sUEsFBgAAAAAEAAQA8wAAADcF&#10;AAAAAA==&#10;" strokecolor="#4a7ebb"/>
        </w:pict>
      </w:r>
    </w:p>
    <w:p w:rsidR="005F7314" w:rsidRPr="000A0D36" w:rsidRDefault="005F7314" w:rsidP="00721123">
      <w:pPr>
        <w:rPr>
          <w:rFonts w:ascii="Arial" w:hAnsi="Arial" w:cs="Arial"/>
          <w:sz w:val="20"/>
          <w:szCs w:val="20"/>
        </w:rPr>
      </w:pPr>
    </w:p>
    <w:p w:rsidR="005F7314" w:rsidRPr="000A0D36" w:rsidRDefault="005F7314" w:rsidP="005F7314">
      <w:pPr>
        <w:ind w:left="8496"/>
        <w:rPr>
          <w:rFonts w:ascii="Arial" w:hAnsi="Arial" w:cs="Arial"/>
          <w:sz w:val="20"/>
          <w:szCs w:val="20"/>
        </w:rPr>
      </w:pPr>
    </w:p>
    <w:p w:rsidR="005F7314" w:rsidRPr="000A0D36" w:rsidRDefault="005F7314" w:rsidP="005F7314">
      <w:pPr>
        <w:ind w:left="8496"/>
        <w:rPr>
          <w:rFonts w:ascii="Arial" w:hAnsi="Arial" w:cs="Arial"/>
          <w:sz w:val="20"/>
          <w:szCs w:val="20"/>
        </w:rPr>
      </w:pPr>
    </w:p>
    <w:p w:rsidR="005F7314" w:rsidRPr="000A0D36" w:rsidRDefault="005F7314" w:rsidP="005F7314">
      <w:pPr>
        <w:ind w:left="8496"/>
        <w:rPr>
          <w:rFonts w:ascii="Arial" w:hAnsi="Arial" w:cs="Arial"/>
          <w:sz w:val="20"/>
          <w:szCs w:val="20"/>
        </w:rPr>
      </w:pPr>
    </w:p>
    <w:p w:rsidR="005F7314" w:rsidRPr="000A0D36" w:rsidRDefault="00DC447E" w:rsidP="005F7314">
      <w:pPr>
        <w:ind w:left="8496"/>
        <w:rPr>
          <w:rFonts w:ascii="Arial" w:hAnsi="Arial" w:cs="Arial"/>
          <w:sz w:val="20"/>
          <w:szCs w:val="20"/>
        </w:rPr>
      </w:pPr>
      <w:r>
        <w:rPr>
          <w:rFonts w:ascii="Arial" w:hAnsi="Arial" w:cs="Arial"/>
          <w:noProof/>
          <w:sz w:val="20"/>
          <w:szCs w:val="20"/>
        </w:rPr>
        <w:pict>
          <v:shape id="3 Cuadro de texto" o:spid="_x0000_s1048" type="#_x0000_t202" style="position:absolute;left:0;text-align:left;margin-left:50.7pt;margin-top:5.3pt;width:96pt;height:57.7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o+1YQIAAM4EAAAOAAAAZHJzL2Uyb0RvYy54bWysVN1v2jAQf5+0/8Hy+wgQPraIUDEqpklV&#10;W4lOfTaOTaI5Ps82JOyv39kJlLZ7msaDufOd7+N3v8vipq0VOQrrKtA5HQ2GlAjNoaj0Pqc/njaf&#10;PlPiPNMFU6BFTk/C0Zvlxw+LxmRiDCWoQliCQbTLGpPT0nuTJYnjpaiZG4ARGo0SbM08qnafFJY1&#10;GL1WyXg4nCUN2MJY4MI5vL3tjHQZ40spuH+Q0glPVE6xNh9PG89dOJPlgmV7y0xZ8b4M9g9V1KzS&#10;mPQS6pZ5Rg62eheqrrgFB9IPONQJSFlxEXvAbkbDN91sS2ZE7AXBceYCk/t/Yfn98dGSqshpSolm&#10;NY4oJesDKyyQQhAvWg8BpMa4DH23Br19+xVaHPb53uFl6L2Vtg7/2BVBO8J9ukCMcQgPjybzWTqf&#10;UsLRNk/TyXgawiQvr411/puAmgQhpxZHGJFlxzvnO9ezS0jmQFXFplIqKie3VpYcGU4bSVJAQ4li&#10;zuNlTjfx12d79Uxp0uR0lk6HMdMrW8h1iblTjP98HwGrVzrkF5FxfZ0Bsg6aIPl210acL7DtoDgh&#10;mhY6UjrDNxUmu8N6H5lFFiKAuFn+AQ+pACuEXqKkBPv7b/fBH8mBVkoaZHVO3a8DswJh+K6RNl9G&#10;k0lYg6hMpvMxKvbasru26EO9BoRyhDtseBSDv1dnUVqon3EBVyErmpjmmDun/iyufbdruMBcrFbR&#10;CYlvmL/TW8ND6IBbAPmpfWbW9FMPvLuHM/9Z9mb4nW94qWF18CCryIyAc4cqMioouDSRW/2Ch628&#10;1qPXy2do+QcAAP//AwBQSwMEFAAGAAgAAAAhALaz3APeAAAACgEAAA8AAABkcnMvZG93bnJldi54&#10;bWxMj8FOwzAMhu9IvENkJG4spZtGW5pOCIkjQhQOcMsS0wYap2qyruzpMSe42fKn399f7xY/iBmn&#10;6AIpuF5lIJBMsI46Ba8vD1cFiJg0WT0EQgXfGGHXnJ/VurLhSM84t6kTHEKx0gr6lMZKymh69Dqu&#10;wojEt48weZ14nTppJ33kcD/IPMu20mtH/KHXI973aL7ag1dg6S2QeXePJ0etceXpqfg0s1KXF8vd&#10;LYiES/qD4Vef1aFhp304kI1iULDNSiYV5NucBwbycr0BsVewvik2IJta/q/Q/AAAAP//AwBQSwEC&#10;LQAUAAYACAAAACEAtoM4kv4AAADhAQAAEwAAAAAAAAAAAAAAAAAAAAAAW0NvbnRlbnRfVHlwZXNd&#10;LnhtbFBLAQItABQABgAIAAAAIQA4/SH/1gAAAJQBAAALAAAAAAAAAAAAAAAAAC8BAABfcmVscy8u&#10;cmVsc1BLAQItABQABgAIAAAAIQB5oo+1YQIAAM4EAAAOAAAAAAAAAAAAAAAAAC4CAABkcnMvZTJv&#10;RG9jLnhtbFBLAQItABQABgAIAAAAIQC2s9wD3gAAAAoBAAAPAAAAAAAAAAAAAAAAALsEAABkcnMv&#10;ZG93bnJldi54bWxQSwUGAAAAAAQABADzAAAAxgUAAAAA&#10;" fillcolor="window" strokeweight=".5pt">
            <v:textbox>
              <w:txbxContent>
                <w:p w:rsidR="00013D16" w:rsidRPr="000A0D36" w:rsidRDefault="00013D16" w:rsidP="00013D16">
                  <w:pPr>
                    <w:ind w:left="8496"/>
                    <w:rPr>
                      <w:rFonts w:ascii="Arial" w:hAnsi="Arial" w:cs="Arial"/>
                      <w:sz w:val="20"/>
                      <w:szCs w:val="20"/>
                    </w:rPr>
                  </w:pPr>
                  <w:r>
                    <w:t xml:space="preserve">Idea </w:t>
                  </w:r>
                </w:p>
                <w:p w:rsidR="0061145B" w:rsidRDefault="00013D16" w:rsidP="0061145B">
                  <w:r>
                    <w:t xml:space="preserve">n°1 </w:t>
                  </w:r>
                  <w:r>
                    <w:rPr>
                      <w:rFonts w:ascii="Arial" w:hAnsi="Arial" w:cs="Arial"/>
                      <w:b/>
                      <w:sz w:val="20"/>
                      <w:szCs w:val="20"/>
                    </w:rPr>
                    <w:t>DESA</w:t>
                  </w:r>
                </w:p>
              </w:txbxContent>
            </v:textbox>
          </v:shape>
        </w:pict>
      </w:r>
      <w:r>
        <w:rPr>
          <w:rFonts w:ascii="Arial" w:hAnsi="Arial" w:cs="Arial"/>
          <w:noProof/>
          <w:sz w:val="20"/>
          <w:szCs w:val="20"/>
        </w:rPr>
        <w:pict>
          <v:shape id="5 Cuadro de texto" o:spid="_x0000_s1050" type="#_x0000_t202" style="position:absolute;left:0;text-align:left;margin-left:340.95pt;margin-top:5.3pt;width:82.5pt;height:57.7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8+YQIAAM4EAAAOAAAAZHJzL2Uyb0RvYy54bWysVEtv2zAMvg/YfxB0X5x3NiNOkaXIMKBo&#10;C6RDz4osxcZkUZOU2NmvHyXbadruNCwHhRQpPj5+9PKmqRQ5CetK0BkdDYaUCM0hL/Uhoz+etp8+&#10;U+I80zlToEVGz8LRm9XHD8vapGIMBahcWIJBtEtrk9HCe5MmieOFqJgbgBEajRJsxTyq9pDkltUY&#10;vVLJeDicJzXY3Fjgwjm8vW2NdBXjSym4f5DSCU9URrE2H08bz304k9WSpQfLTFHyrgz2D1VUrNSY&#10;9BLqlnlGjrZ8F6oquQUH0g84VAlIWXIRe8BuRsM33ewKZkTsBcFx5gKT+39h+f3p0ZIyz+iMEs0q&#10;HNGMbI4st0ByQbxoPASQauNS9N0Z9PbNV2hw2P29w8vQeyNtFf6xK4J2hPt8gRjjEB4eTRfzyQJz&#10;cbQtJpPpeBbCJC+vjXX+m4CKBCGjFkcYkWWnO+db194lJHOgynxbKhWVs9soS04Mp40kyaGmRDHn&#10;8TKj2/jrsr16pjSpMzqfzIYx0ytbyHWJuVeM/3wfAatXOuQXkXFdnQGyFpog+WbfRJwnPWx7yM+I&#10;poWWlM7wbYnJ7rDeR2aRhQggbpZ/wEMqwAqhkygpwP7+233wR3KglZIaWZ1R9+vIrEAYvmukzZfR&#10;dBrWICrT2WKMir227K8t+lhtAKEc4Q4bHsXg71UvSgvVMy7gOmRFE9Mcc2fU9+LGt7uGC8zFeh2d&#10;kPiG+Tu9MzyEDrgFkJ+aZ2ZNN/XAu3vo+c/SN8NvfcNLDeujB1lGZgScW1SRUUHBpYnc6hY8bOW1&#10;Hr1ePkOrPwAAAP//AwBQSwMEFAAGAAgAAAAhACzg1azfAAAACwEAAA8AAABkcnMvZG93bnJldi54&#10;bWxMj8FOwzAMhu9IvENkJG4s7ZhKU+pOCIkjQnQc4JYloQ00TtVkXdnTk53gZsuffn9/vV3cwGYz&#10;BesJIV9lwAwpry11CG+7p5sSWIiStBw8GYQfE2DbXF7UstL+SK9mbmPHUgiFSiL0MY4V50H1xsmw&#10;8qOhdPv0k5MxrVPH9SSPKdwNfJ1lBXfSUvrQy9E89kZ9tweHoOndk/qwzydLrbLi9FJ+qRnx+mp5&#10;uAcWzRL/YDjrJ3VoktPeH0gHNiAUZS4SirAuNhtgiRD5edgj3N4JAbyp+f8OzS8AAAD//wMAUEsB&#10;Ai0AFAAGAAgAAAAhALaDOJL+AAAA4QEAABMAAAAAAAAAAAAAAAAAAAAAAFtDb250ZW50X1R5cGVz&#10;XS54bWxQSwECLQAUAAYACAAAACEAOP0h/9YAAACUAQAACwAAAAAAAAAAAAAAAAAvAQAAX3JlbHMv&#10;LnJlbHNQSwECLQAUAAYACAAAACEANpU/PmECAADOBAAADgAAAAAAAAAAAAAAAAAuAgAAZHJzL2Uy&#10;b0RvYy54bWxQSwECLQAUAAYACAAAACEALODVrN8AAAALAQAADwAAAAAAAAAAAAAAAAC7BAAAZHJz&#10;L2Rvd25yZXYueG1sUEsFBgAAAAAEAAQA8wAAAMcFAAAAAA==&#10;" fillcolor="window" strokeweight=".5pt">
            <v:textbox>
              <w:txbxContent>
                <w:p w:rsidR="005F7314" w:rsidRDefault="005F7314" w:rsidP="005F7314">
                  <w:r>
                    <w:t>Idea n°3 + información y descripción de ella.</w:t>
                  </w:r>
                </w:p>
                <w:p w:rsidR="0061145B" w:rsidRDefault="0061145B" w:rsidP="0061145B"/>
              </w:txbxContent>
            </v:textbox>
          </v:shape>
        </w:pict>
      </w:r>
      <w:r w:rsidRPr="00DC447E">
        <w:rPr>
          <w:noProof/>
        </w:rPr>
        <w:pict>
          <v:shape id="4 Cuadro de texto" o:spid="_x0000_s1049" type="#_x0000_t202" style="position:absolute;left:0;text-align:left;margin-left:184.2pt;margin-top:5.3pt;width:116.25pt;height:57.7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p2YgIAAM4EAAAOAAAAZHJzL2Uyb0RvYy54bWysVN1v2jAQf5+0/8Hy+wgfAbaIUDEqpklV&#10;W4lOfTaODdEcn2cbEvbX7+wklLZ7msaDufOd7+N3v8vipqkUOQnrStA5HQ2GlAjNoSj1Pqc/njaf&#10;PlPiPNMFU6BFTs/C0Zvlxw+L2mRiDAdQhbAEg2iX1SanB+9NliSOH0TF3ACM0GiUYCvmUbX7pLCs&#10;xuiVSsbD4SypwRbGAhfO4e1ta6TLGF9Kwf2DlE54onKKtfl42njuwpksFyzbW2YOJe/KYP9QRcVK&#10;jUkvoW6ZZ+Roy3ehqpJbcCD9gEOVgJQlF7EH7GY0fNPN9sCMiL0gOM5cYHL/Lyy/Pz1aUhY5TSnR&#10;rMIRpWR9ZIUFUgjiReMhgFQbl6Hv1qC3b75Cg8Pu7x1eht4baavwj10RtCPc5wvEGIfw8Cidzybz&#10;KSUcbfPJJB1PQ5jk5bWxzn8TUJEg5NTiCCOy7HTnfOvau4RkDlRZbEqlonJ2a2XJieG0kSQF1JQo&#10;5jxe5nQTf122V8+UJnVOZ5PpMGZ6ZQu5LjF3ivGf7yNg9UqH/CIyrqszQNZCEyTf7JqI87iHbQfF&#10;GdG00JLSGb4pMdkd1vvILLIQAcTN8g94SAVYIXQSJQewv/92H/yRHGilpEZW59T9OjIrEIbvGmnz&#10;ZZSmYQ2ikk7nY1TstWV3bdHHag0I5Qh32PAoBn+velFaqJ5xAVchK5qY5pg7p74X177dNVxgLlar&#10;6ITEN8zf6a3hIXTALYD81Dwza7qpB97dQ89/lr0ZfusbXmpYHT3IMjIj4NyiiowKCi5N5Fa34GEr&#10;r/Xo9fIZWv4BAAD//wMAUEsDBBQABgAIAAAAIQAc95WK3QAAAAsBAAAPAAAAZHJzL2Rvd25yZXYu&#10;eG1sTI/BTsMwDIbvSLxDZCRuLKWg0nVNJ4TEESEKB7hliWkzGqdqsq7s6TEnuNn6fv3+XG8XP4gZ&#10;p+gCKbheZSCQTLCOOgVvr49XJYiYNFk9BEIF3xhh25yf1bqy4UgvOLepE1xCsdIK+pTGSspoevQ6&#10;rsKIxOwzTF4nXqdO2kkfudwPMs+yQnrtiC/0esSHHs1Xe/AKLL0HMh/u6eSoNW59ei73Zlbq8mK5&#10;34BIuKS/MPzqszo07LQLB7JRDApuivKWowryIl+D4ESRZTzsGN0xkk0t///Q/AAAAP//AwBQSwEC&#10;LQAUAAYACAAAACEAtoM4kv4AAADhAQAAEwAAAAAAAAAAAAAAAAAAAAAAW0NvbnRlbnRfVHlwZXNd&#10;LnhtbFBLAQItABQABgAIAAAAIQA4/SH/1gAAAJQBAAALAAAAAAAAAAAAAAAAAC8BAABfcmVscy8u&#10;cmVsc1BLAQItABQABgAIAAAAIQDePLp2YgIAAM4EAAAOAAAAAAAAAAAAAAAAAC4CAABkcnMvZTJv&#10;RG9jLnhtbFBLAQItABQABgAIAAAAIQAc95WK3QAAAAsBAAAPAAAAAAAAAAAAAAAAALwEAABkcnMv&#10;ZG93bnJldi54bWxQSwUGAAAAAAQABADzAAAAxgUAAAAA&#10;" fillcolor="window" strokeweight=".5pt">
            <v:textbox>
              <w:txbxContent>
                <w:p w:rsidR="005F7314" w:rsidRDefault="00013D16" w:rsidP="005F7314">
                  <w:r>
                    <w:t>Idea n°2 +</w:t>
                  </w:r>
                  <w:r w:rsidR="005F7314">
                    <w:t xml:space="preserve"> de ella.</w:t>
                  </w:r>
                </w:p>
                <w:p w:rsidR="0061145B" w:rsidRDefault="0061145B" w:rsidP="0061145B"/>
              </w:txbxContent>
            </v:textbox>
          </v:shape>
        </w:pict>
      </w:r>
    </w:p>
    <w:p w:rsidR="005F7314" w:rsidRPr="000A0D36" w:rsidRDefault="005F7314" w:rsidP="005F7314">
      <w:pPr>
        <w:ind w:left="8496"/>
        <w:rPr>
          <w:rFonts w:ascii="Arial" w:hAnsi="Arial" w:cs="Arial"/>
          <w:sz w:val="20"/>
          <w:szCs w:val="20"/>
        </w:rPr>
      </w:pPr>
    </w:p>
    <w:p w:rsidR="005F7314" w:rsidRPr="000A0D36" w:rsidRDefault="005F7314" w:rsidP="005F7314">
      <w:pPr>
        <w:ind w:left="8496"/>
        <w:rPr>
          <w:rFonts w:ascii="Arial" w:hAnsi="Arial" w:cs="Arial"/>
          <w:sz w:val="20"/>
          <w:szCs w:val="20"/>
        </w:rPr>
      </w:pPr>
    </w:p>
    <w:p w:rsidR="005F7314" w:rsidRPr="000A0D36" w:rsidRDefault="005F7314" w:rsidP="005F7314">
      <w:pPr>
        <w:ind w:left="8496"/>
        <w:rPr>
          <w:rFonts w:ascii="Arial" w:hAnsi="Arial" w:cs="Arial"/>
          <w:sz w:val="20"/>
          <w:szCs w:val="20"/>
        </w:rPr>
      </w:pPr>
    </w:p>
    <w:p w:rsidR="001A58C9" w:rsidRDefault="001A58C9" w:rsidP="005F7314">
      <w:pPr>
        <w:ind w:left="8496"/>
        <w:rPr>
          <w:rFonts w:ascii="Arial" w:hAnsi="Arial" w:cs="Arial"/>
          <w:sz w:val="20"/>
          <w:szCs w:val="20"/>
        </w:rPr>
      </w:pPr>
    </w:p>
    <w:p w:rsidR="00013D16" w:rsidRDefault="00DC447E" w:rsidP="005F7314">
      <w:pPr>
        <w:ind w:left="8496"/>
        <w:rPr>
          <w:rFonts w:ascii="Arial" w:hAnsi="Arial" w:cs="Arial"/>
          <w:sz w:val="20"/>
          <w:szCs w:val="20"/>
        </w:rPr>
      </w:pPr>
      <w:r>
        <w:rPr>
          <w:rFonts w:ascii="Arial" w:hAnsi="Arial" w:cs="Arial"/>
          <w:noProof/>
          <w:sz w:val="20"/>
          <w:szCs w:val="20"/>
        </w:rPr>
        <w:pict>
          <v:shape id="18 Cuadro de texto" o:spid="_x0000_s1061" type="#_x0000_t202" style="position:absolute;left:0;text-align:left;margin-left:187.95pt;margin-top:6.15pt;width:174.75pt;height:38.25pt;z-index:1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aASYAIAANAEAAAOAAAAZHJzL2Uyb0RvYy54bWysVE1vGjEQvVfqf7B8b5alkA+UJaJEVJWi&#10;JFJS5Wy8XljV63Ftwy799X32AklDT1U5mBnPeD7evNnrm67RbKucr8kUPD8bcKaMpLI2q4J/f158&#10;uuTMB2FKocmogu+U5zfTjx+uWztRQ1qTLpVjCGL8pLUFX4dgJ1nm5Vo1wp+RVQbGilwjAlS3ykon&#10;WkRvdDYcDM6zllxpHUnlPW5veyOfpvhVpWR4qCqvAtMFR20hnS6dy3hm02sxWTlh17XclyH+oYpG&#10;1AZJj6FuRRBs4+qTUE0tHXmqwpmkJqOqqqVKPaCbfPCum6e1sCr1AnC8PcLk/19Yeb99dKwuMTtM&#10;yogGM8ov2XwjSkesVCyoLlCEqbV+Au8nC//QfaEOjod7j8vYfVe5Jv6jLwY7AN8dQUYcJuOj8WWe&#10;j2GSsF1c5OPhOIbJXl9b58NXRQ2LQsEdhpiwFds7H3rXg0tM5knX5aLWOik7P9eObQXmDZqU1HKm&#10;hQ+4LPgi/fbZ/nimDWsLfv4ZdZ2EjLmOMZdayB+nEVC9NvGlSpzb1xkh66GJUuiWXUJ6dIBtSeUO&#10;aDrqaemtXNRIdod6H4UDD4ESdis84Kg0oULaS5ytyf362330Bz1g5awFrwvuf26EU4DhmwFxrvLR&#10;KC5CUkbjiyEU99ayfGsxm2ZOgDLHFluZxOgf9EGsHDUvWMFZzAqTMBK5Cx4O4jz024YVlmo2S06g&#10;vhXhzjxZGUNH3CLIz92LcHY/9ci7ezpsgJi8G37vG18amm0CVXViRsS5RxWMigrWJnFrv+JxL9/q&#10;yev1QzT9DQAA//8DAFBLAwQUAAYACAAAACEAeZdsI98AAAALAQAADwAAAGRycy9kb3ducmV2Lnht&#10;bEyPPU/DMBCGd6T+B+sqsVEnpYQkxKkQEiNCpAywubZJDPE5it009NdzTO12H4/ee67azq5nkxmD&#10;9SggXSXADCqvLbYC3nfPNzmwECVq2Xs0An5NgG29uKpkqf0R38zUxJZRCIZSCuhiHErOg+qMk2Hl&#10;B4O0+/Kjk5HaseV6lEcKdz1fJ0nGnbRIFzo5mKfOqJ/m4ARo/PCoPu3LyWKjbHF6zb/VJMT1cn58&#10;ABbNHM8w/OuTOtTktPcH1IH1Am7v7wpCBWzyIgVGRLbe0GRPRZpkwOuKX/5Q/wEAAP//AwBQSwEC&#10;LQAUAAYACAAAACEAtoM4kv4AAADhAQAAEwAAAAAAAAAAAAAAAAAAAAAAW0NvbnRlbnRfVHlwZXNd&#10;LnhtbFBLAQItABQABgAIAAAAIQA4/SH/1gAAAJQBAAALAAAAAAAAAAAAAAAAAC8BAABfcmVscy8u&#10;cmVsc1BLAQItABQABgAIAAAAIQB8waASYAIAANAEAAAOAAAAAAAAAAAAAAAAAC4CAABkcnMvZTJv&#10;RG9jLnhtbFBLAQItABQABgAIAAAAIQB5l2wj3wAAAAsBAAAPAAAAAAAAAAAAAAAAALoEAABkcnMv&#10;ZG93bnJldi54bWxQSwUGAAAAAAQABADzAAAAxgUAAAAA&#10;" fillcolor="window" strokeweight=".5pt">
            <v:textbox style="mso-next-textbox:#18 Cuadro de texto">
              <w:txbxContent>
                <w:p w:rsidR="005F7314" w:rsidRDefault="005F7314" w:rsidP="005F7314">
                  <w:r>
                    <w:t>Conclusión: Consecuencias y síntesis de.</w:t>
                  </w:r>
                </w:p>
              </w:txbxContent>
            </v:textbox>
          </v:shape>
        </w:pict>
      </w:r>
      <w:r w:rsidRPr="00DC447E">
        <w:rPr>
          <w:rFonts w:ascii="Arial" w:hAnsi="Arial" w:cs="Arial"/>
          <w:b/>
          <w:noProof/>
          <w:sz w:val="20"/>
          <w:szCs w:val="20"/>
          <w:lang w:eastAsia="es-CL"/>
        </w:rPr>
        <w:pict>
          <v:shapetype id="_x0000_t89" coordsize="21600,21600" o:spt="89" adj="9257,18514,6171" path="m@4,l@0@2@5@2@5@5@2@5@2@0,0@4@2,21600@2@1@1@1@1@2,21600@2xe">
            <v:stroke joinstyle="miter"/>
            <v:formulas>
              <v:f eqn="val #0"/>
              <v:f eqn="val #1"/>
              <v:f eqn="val #2"/>
              <v:f eqn="prod #0 1 2"/>
              <v:f eqn="sum @3 10800 0"/>
              <v:f eqn="sum 21600 #0 #1"/>
              <v:f eqn="sum #1 #2 0"/>
              <v:f eqn="prod @6 1 2"/>
              <v:f eqn="prod #1 2 1"/>
              <v:f eqn="sum @8 0 21600"/>
              <v:f eqn="sum @5 0 @4"/>
              <v:f eqn="sum #0 0 @4"/>
              <v:f eqn="prod @2 @10 @11"/>
            </v:formulas>
            <v:path o:connecttype="custom" o:connectlocs="@4,0;@0,@2;@2,@0;0,@4;@2,21600;@7,@1;@1,@7;21600,@2" o:connectangles="270,180,270,180,90,90,0,0" textboxrect="@12,@5,@1,@1;@5,@12,@1,@1"/>
            <v:handles>
              <v:h position="#0,topLeft" xrange="@2,@9"/>
              <v:h position="#1,#2" xrange="@4,21600" yrange="0,@0"/>
            </v:handles>
          </v:shapetype>
          <v:shape id="_x0000_s1081" type="#_x0000_t89" style="position:absolute;left:0;text-align:left;margin-left:57.45pt;margin-top:.4pt;width:57.75pt;height:30.8pt;z-index:48"/>
        </w:pict>
      </w:r>
    </w:p>
    <w:p w:rsidR="00013D16" w:rsidRDefault="00DC447E" w:rsidP="00013D16">
      <w:pPr>
        <w:tabs>
          <w:tab w:val="left" w:pos="6765"/>
        </w:tabs>
        <w:jc w:val="both"/>
        <w:rPr>
          <w:rFonts w:ascii="Arial" w:hAnsi="Arial" w:cs="Arial"/>
          <w:b/>
          <w:sz w:val="20"/>
          <w:szCs w:val="20"/>
        </w:rPr>
      </w:pPr>
      <w:r>
        <w:rPr>
          <w:rFonts w:ascii="Arial" w:hAnsi="Arial" w:cs="Arial"/>
          <w:b/>
          <w:noProof/>
          <w:sz w:val="20"/>
          <w:szCs w:val="20"/>
          <w:lang w:eastAsia="es-CL"/>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80" type="#_x0000_t13" style="position:absolute;left:0;text-align:left;margin-left:97.2pt;margin-top:19.2pt;width:65.25pt;height:12.05pt;z-index:47"/>
        </w:pict>
      </w:r>
      <w:r w:rsidR="00013D16">
        <w:rPr>
          <w:rFonts w:ascii="Arial" w:hAnsi="Arial" w:cs="Arial"/>
          <w:b/>
          <w:sz w:val="20"/>
          <w:szCs w:val="20"/>
        </w:rPr>
        <w:t xml:space="preserve">Desarrollo </w:t>
      </w:r>
    </w:p>
    <w:p w:rsidR="002F7947" w:rsidRDefault="00013D16" w:rsidP="002F7947">
      <w:pPr>
        <w:tabs>
          <w:tab w:val="left" w:pos="6765"/>
        </w:tabs>
        <w:jc w:val="both"/>
        <w:rPr>
          <w:rFonts w:ascii="Arial" w:hAnsi="Arial" w:cs="Arial"/>
          <w:b/>
          <w:sz w:val="20"/>
          <w:szCs w:val="20"/>
        </w:rPr>
      </w:pPr>
      <w:r>
        <w:rPr>
          <w:rFonts w:ascii="Arial" w:hAnsi="Arial" w:cs="Arial"/>
          <w:b/>
          <w:sz w:val="20"/>
          <w:szCs w:val="20"/>
        </w:rPr>
        <w:t>Cierre/ conclusión.</w:t>
      </w:r>
    </w:p>
    <w:p w:rsidR="002F7947" w:rsidRPr="002F7947" w:rsidRDefault="002F7947" w:rsidP="002F7947">
      <w:pPr>
        <w:tabs>
          <w:tab w:val="left" w:pos="6765"/>
        </w:tabs>
        <w:jc w:val="both"/>
        <w:rPr>
          <w:rFonts w:ascii="Arial" w:hAnsi="Arial" w:cs="Arial"/>
          <w:b/>
          <w:sz w:val="20"/>
          <w:szCs w:val="20"/>
        </w:rPr>
      </w:pPr>
    </w:p>
    <w:p w:rsidR="002F7947" w:rsidRDefault="002F7947" w:rsidP="002F7947">
      <w:pPr>
        <w:spacing w:after="0" w:line="240" w:lineRule="auto"/>
        <w:rPr>
          <w:sz w:val="24"/>
          <w:szCs w:val="24"/>
        </w:rPr>
      </w:pPr>
      <w:r w:rsidRPr="002F7947">
        <w:rPr>
          <w:b/>
          <w:sz w:val="24"/>
          <w:szCs w:val="24"/>
          <w:u w:val="single"/>
        </w:rPr>
        <w:t>Actividad:-</w:t>
      </w:r>
      <w:r w:rsidRPr="002F7947">
        <w:rPr>
          <w:sz w:val="24"/>
          <w:szCs w:val="24"/>
        </w:rPr>
        <w:t>Lee el siguiente artículo informativo y destaca su estructura. (Cada parte de distinto color: Introducción-desarrollo y cierre o conclusión)</w:t>
      </w:r>
    </w:p>
    <w:p w:rsidR="002F7947" w:rsidRPr="002F7947" w:rsidRDefault="002F7947" w:rsidP="002F7947">
      <w:pPr>
        <w:spacing w:after="0" w:line="240" w:lineRule="auto"/>
        <w:rPr>
          <w:sz w:val="24"/>
          <w:szCs w:val="24"/>
        </w:rPr>
      </w:pPr>
    </w:p>
    <w:p w:rsidR="002F7947" w:rsidRPr="007C234F" w:rsidRDefault="002F7947" w:rsidP="002F7947">
      <w:pPr>
        <w:spacing w:after="0" w:line="240" w:lineRule="auto"/>
        <w:rPr>
          <w:sz w:val="24"/>
          <w:szCs w:val="24"/>
          <w:u w:val="single"/>
        </w:rPr>
      </w:pPr>
      <w:r w:rsidRPr="007C234F">
        <w:rPr>
          <w:rFonts w:ascii="Arial" w:eastAsia="Times New Roman" w:hAnsi="Arial" w:cs="Arial"/>
          <w:b/>
          <w:bCs/>
          <w:color w:val="000000"/>
          <w:kern w:val="36"/>
          <w:sz w:val="24"/>
          <w:szCs w:val="24"/>
          <w:u w:val="single"/>
        </w:rPr>
        <w:t>La Independencia chilena</w:t>
      </w:r>
    </w:p>
    <w:p w:rsidR="002F7947" w:rsidRPr="007C234F" w:rsidRDefault="002F7947" w:rsidP="002F7947">
      <w:pPr>
        <w:rPr>
          <w:rFonts w:ascii="Arial" w:hAnsi="Arial" w:cs="Arial"/>
          <w:color w:val="000000"/>
          <w:sz w:val="24"/>
          <w:szCs w:val="24"/>
        </w:rPr>
      </w:pPr>
      <w:r w:rsidRPr="007C234F">
        <w:rPr>
          <w:rFonts w:ascii="Arial" w:hAnsi="Arial" w:cs="Arial"/>
          <w:color w:val="000000"/>
          <w:sz w:val="24"/>
          <w:szCs w:val="24"/>
        </w:rPr>
        <w:t>A principios del siglo XIX se produjeron grandes transformaciones en el mapa político de Europa.  España fue invadida por Napoleón y el rey Fernando VII debió renunciar. Este hecho no solo provocó trastornos en el país, sino también en los territorios de la Corona española en ultramar. Al principio, las colonias en América no dudaron en mantener su fidelidad al rey. Chile no fue la excepción y manifestó su apoyo al desposeído monarca.</w:t>
      </w:r>
    </w:p>
    <w:p w:rsidR="002F7947" w:rsidRPr="007C234F" w:rsidRDefault="002F7947" w:rsidP="002F7947">
      <w:pPr>
        <w:pStyle w:val="NormalWeb"/>
        <w:spacing w:before="0" w:beforeAutospacing="0" w:after="187" w:afterAutospacing="0"/>
        <w:rPr>
          <w:rFonts w:ascii="Arial" w:hAnsi="Arial" w:cs="Arial"/>
          <w:color w:val="000000"/>
        </w:rPr>
      </w:pPr>
      <w:r w:rsidRPr="007C234F">
        <w:rPr>
          <w:rFonts w:ascii="Arial" w:hAnsi="Arial" w:cs="Arial"/>
          <w:color w:val="000000"/>
        </w:rPr>
        <w:t>Sin embargo, en nuestro país las noticias de Europa siguieron preocupando, y pronto en Chile se apreciaron con nitidez dos bandos: los realistas (españoles de clase alta y militares), fieles al rey, y los criollos (blancos nacidos en América), con cada vez más claros deseos de autonomía.</w:t>
      </w:r>
    </w:p>
    <w:p w:rsidR="002F7947" w:rsidRPr="007C234F" w:rsidRDefault="002F7947" w:rsidP="002F7947">
      <w:pPr>
        <w:pStyle w:val="NormalWeb"/>
        <w:spacing w:before="0" w:beforeAutospacing="0" w:after="187" w:afterAutospacing="0"/>
        <w:rPr>
          <w:rFonts w:ascii="Arial" w:hAnsi="Arial" w:cs="Arial"/>
          <w:color w:val="000000"/>
        </w:rPr>
      </w:pPr>
      <w:r w:rsidRPr="007C234F">
        <w:rPr>
          <w:rFonts w:ascii="Arial" w:hAnsi="Arial" w:cs="Arial"/>
          <w:color w:val="000000"/>
        </w:rPr>
        <w:t>Así, luego de la renuncia del gobernador Antonio García Carrasco, la Real Audiencia designó en su lugar a Mateo de Toro Zambrano, dejando a criollos y realistas conformes.</w:t>
      </w:r>
    </w:p>
    <w:p w:rsidR="002F7947" w:rsidRPr="007C234F" w:rsidRDefault="002F7947" w:rsidP="002F7947">
      <w:pPr>
        <w:pStyle w:val="NormalWeb"/>
        <w:spacing w:before="0" w:beforeAutospacing="0" w:after="187" w:afterAutospacing="0"/>
        <w:rPr>
          <w:rFonts w:ascii="Arial" w:hAnsi="Arial" w:cs="Arial"/>
          <w:color w:val="000000"/>
        </w:rPr>
      </w:pPr>
      <w:r w:rsidRPr="007C234F">
        <w:rPr>
          <w:rFonts w:ascii="Arial" w:hAnsi="Arial" w:cs="Arial"/>
          <w:color w:val="000000"/>
        </w:rPr>
        <w:t xml:space="preserve">Sin embargo, el 18 de septiembre de 1810, mientras se celebraba en Santiago un Cabildo abierto convocado por los vecinos más destacados, los asistentes comenzaron a gritar ¡Junta queremos!, como una manera de pedir un gobierno más participativo, pero siempre manteniendo la lealtad a Fernando VII. </w:t>
      </w:r>
    </w:p>
    <w:p w:rsidR="002F7947" w:rsidRPr="007C234F" w:rsidRDefault="002F7947" w:rsidP="002F7947">
      <w:pPr>
        <w:pStyle w:val="NormalWeb"/>
        <w:spacing w:before="0" w:beforeAutospacing="0" w:after="187" w:afterAutospacing="0"/>
        <w:rPr>
          <w:rFonts w:ascii="Arial" w:hAnsi="Arial" w:cs="Arial"/>
          <w:color w:val="000000"/>
        </w:rPr>
      </w:pPr>
      <w:r w:rsidRPr="007C234F">
        <w:rPr>
          <w:rFonts w:ascii="Arial" w:hAnsi="Arial" w:cs="Arial"/>
          <w:color w:val="000000"/>
        </w:rPr>
        <w:t>Así, se estableció la Primera Junta, un organismo de representatividad limitada (solo estaba formada por vecinos de Santiago) y cuyo mandato se extendería hasta la reunión de un Congreso Nacional que representaría a todo el país. La Junta, inicialmente destinada a defender los derechos de la Corona, pronto derivó hacia un movimiento de independencia total.</w:t>
      </w:r>
    </w:p>
    <w:p w:rsidR="002F7947" w:rsidRPr="007C234F" w:rsidRDefault="002F7947" w:rsidP="002F7947">
      <w:pPr>
        <w:rPr>
          <w:sz w:val="24"/>
          <w:szCs w:val="24"/>
        </w:rPr>
      </w:pPr>
    </w:p>
    <w:p w:rsidR="002F7947" w:rsidRPr="007C234F" w:rsidRDefault="002F7947" w:rsidP="002F7947">
      <w:pPr>
        <w:rPr>
          <w:sz w:val="24"/>
          <w:szCs w:val="24"/>
        </w:rPr>
      </w:pPr>
      <w:r w:rsidRPr="007C234F">
        <w:rPr>
          <w:sz w:val="24"/>
          <w:szCs w:val="24"/>
        </w:rPr>
        <w:t xml:space="preserve">Fuente </w:t>
      </w:r>
      <w:hyperlink r:id="rId13" w:history="1">
        <w:r w:rsidRPr="007C234F">
          <w:rPr>
            <w:rStyle w:val="Hipervnculo"/>
            <w:sz w:val="24"/>
            <w:szCs w:val="24"/>
          </w:rPr>
          <w:t>http://www.icarito.cl/2009/12/406-5249-9-la-independencia-chilena.shtml/</w:t>
        </w:r>
      </w:hyperlink>
    </w:p>
    <w:p w:rsidR="002F7947" w:rsidRDefault="002F7947" w:rsidP="00566CE8">
      <w:pPr>
        <w:jc w:val="both"/>
        <w:rPr>
          <w:sz w:val="24"/>
          <w:szCs w:val="24"/>
        </w:rPr>
      </w:pPr>
    </w:p>
    <w:p w:rsidR="002F7947" w:rsidRDefault="002F7947" w:rsidP="00566CE8">
      <w:pPr>
        <w:jc w:val="both"/>
        <w:rPr>
          <w:sz w:val="24"/>
          <w:szCs w:val="24"/>
        </w:rPr>
      </w:pPr>
    </w:p>
    <w:p w:rsidR="002F7947" w:rsidRDefault="002F7947" w:rsidP="00566CE8">
      <w:pPr>
        <w:jc w:val="both"/>
        <w:rPr>
          <w:sz w:val="24"/>
          <w:szCs w:val="24"/>
        </w:rPr>
      </w:pPr>
    </w:p>
    <w:p w:rsidR="002F7947" w:rsidRDefault="002F7947" w:rsidP="00566CE8">
      <w:pPr>
        <w:jc w:val="both"/>
        <w:rPr>
          <w:sz w:val="24"/>
          <w:szCs w:val="24"/>
        </w:rPr>
      </w:pPr>
    </w:p>
    <w:p w:rsidR="002F7947" w:rsidRDefault="002F7947" w:rsidP="00566CE8">
      <w:pPr>
        <w:jc w:val="both"/>
        <w:rPr>
          <w:sz w:val="24"/>
          <w:szCs w:val="24"/>
        </w:rPr>
      </w:pPr>
    </w:p>
    <w:p w:rsidR="00BF7E67" w:rsidRPr="00BF7E67" w:rsidRDefault="002F7947" w:rsidP="00BF7E67">
      <w:pPr>
        <w:spacing w:after="0"/>
        <w:jc w:val="both"/>
        <w:rPr>
          <w:rFonts w:ascii="Arial" w:hAnsi="Arial" w:cs="Arial"/>
          <w:b/>
          <w:sz w:val="20"/>
          <w:szCs w:val="20"/>
          <w:u w:val="single"/>
        </w:rPr>
      </w:pPr>
      <w:r w:rsidRPr="00BF7E67">
        <w:rPr>
          <w:rFonts w:ascii="Arial" w:hAnsi="Arial" w:cs="Arial"/>
          <w:b/>
          <w:sz w:val="20"/>
          <w:szCs w:val="20"/>
          <w:u w:val="single"/>
        </w:rPr>
        <w:lastRenderedPageBreak/>
        <w:t xml:space="preserve">Clase N°2: Objetivo: </w:t>
      </w:r>
      <w:r w:rsidR="00BF7E67" w:rsidRPr="00BF7E67">
        <w:rPr>
          <w:rFonts w:ascii="Arial" w:hAnsi="Arial" w:cs="Arial"/>
          <w:b/>
          <w:sz w:val="20"/>
          <w:szCs w:val="20"/>
          <w:u w:val="single"/>
        </w:rPr>
        <w:t>Buscar informació</w:t>
      </w:r>
      <w:r w:rsidR="00D27446">
        <w:rPr>
          <w:rFonts w:ascii="Arial" w:hAnsi="Arial" w:cs="Arial"/>
          <w:b/>
          <w:sz w:val="20"/>
          <w:szCs w:val="20"/>
          <w:u w:val="single"/>
        </w:rPr>
        <w:t xml:space="preserve">n sobre un tema </w:t>
      </w:r>
    </w:p>
    <w:p w:rsidR="002F7947" w:rsidRDefault="002F7947" w:rsidP="00BF7E67">
      <w:pPr>
        <w:spacing w:after="0"/>
        <w:jc w:val="both"/>
        <w:rPr>
          <w:rFonts w:ascii="Arial" w:hAnsi="Arial" w:cs="Arial"/>
          <w:b/>
          <w:sz w:val="20"/>
          <w:szCs w:val="20"/>
          <w:u w:val="single"/>
        </w:rPr>
      </w:pPr>
      <w:r w:rsidRPr="00BF7E67">
        <w:rPr>
          <w:rFonts w:ascii="Arial" w:hAnsi="Arial" w:cs="Arial"/>
          <w:b/>
          <w:sz w:val="20"/>
          <w:szCs w:val="20"/>
          <w:u w:val="single"/>
        </w:rPr>
        <w:t>Actividad:</w:t>
      </w:r>
      <w:r w:rsidR="00BF7E67" w:rsidRPr="00BF7E67">
        <w:rPr>
          <w:rFonts w:ascii="Arial" w:hAnsi="Arial" w:cs="Arial"/>
          <w:b/>
          <w:sz w:val="20"/>
          <w:szCs w:val="20"/>
          <w:u w:val="single"/>
        </w:rPr>
        <w:t xml:space="preserve"> Busca información sobre “La independencia de Chile”, puedes buscar en tu texto de estudio de His</w:t>
      </w:r>
      <w:r w:rsidR="00D27446">
        <w:rPr>
          <w:rFonts w:ascii="Arial" w:hAnsi="Arial" w:cs="Arial"/>
          <w:b/>
          <w:sz w:val="20"/>
          <w:szCs w:val="20"/>
          <w:u w:val="single"/>
        </w:rPr>
        <w:t xml:space="preserve">toria y Geografía, en internet, libros que tengas o en asignaturas que te hablen de este tema, </w:t>
      </w:r>
      <w:r w:rsidR="00BF7E67" w:rsidRPr="00BF7E67">
        <w:rPr>
          <w:rFonts w:ascii="Arial" w:hAnsi="Arial" w:cs="Arial"/>
          <w:b/>
          <w:sz w:val="20"/>
          <w:szCs w:val="20"/>
          <w:u w:val="single"/>
        </w:rPr>
        <w:t xml:space="preserve"> luego escribe en tu cuaderno las ideas relevantes (importantes)</w:t>
      </w:r>
      <w:r w:rsidR="00694DA8">
        <w:rPr>
          <w:rFonts w:ascii="Arial" w:hAnsi="Arial" w:cs="Arial"/>
          <w:b/>
          <w:sz w:val="20"/>
          <w:szCs w:val="20"/>
          <w:u w:val="single"/>
        </w:rPr>
        <w:t xml:space="preserve"> del texto que leíste. Realiza</w:t>
      </w:r>
      <w:r w:rsidR="00BF7E67" w:rsidRPr="00BF7E67">
        <w:rPr>
          <w:rFonts w:ascii="Arial" w:hAnsi="Arial" w:cs="Arial"/>
          <w:b/>
          <w:sz w:val="20"/>
          <w:szCs w:val="20"/>
          <w:u w:val="single"/>
        </w:rPr>
        <w:t xml:space="preserve"> un mapa conceptual con esas ideas relevantes.</w:t>
      </w:r>
    </w:p>
    <w:p w:rsidR="00340DA9" w:rsidRPr="00013D16" w:rsidRDefault="002033E8" w:rsidP="00566CE8">
      <w:pPr>
        <w:jc w:val="both"/>
        <w:rPr>
          <w:sz w:val="24"/>
          <w:szCs w:val="24"/>
        </w:rPr>
      </w:pPr>
      <w:r w:rsidRPr="00013D16">
        <w:rPr>
          <w:sz w:val="24"/>
          <w:szCs w:val="24"/>
        </w:rPr>
        <w:t xml:space="preserve">Como ejemplo, puedes observar el siguiente organizador tomado desde la lectura </w:t>
      </w:r>
      <w:r w:rsidR="00013D16">
        <w:rPr>
          <w:sz w:val="24"/>
          <w:szCs w:val="24"/>
        </w:rPr>
        <w:t>“</w:t>
      </w:r>
      <w:r w:rsidR="00013D16" w:rsidRPr="00013D16">
        <w:rPr>
          <w:rFonts w:ascii="Arial" w:eastAsia="Times New Roman" w:hAnsi="Arial" w:cs="Arial"/>
          <w:b/>
          <w:bCs/>
          <w:color w:val="000000"/>
          <w:kern w:val="36"/>
          <w:sz w:val="24"/>
          <w:szCs w:val="24"/>
        </w:rPr>
        <w:t>La Independencia chilena</w:t>
      </w:r>
      <w:r w:rsidR="00013D16">
        <w:rPr>
          <w:rFonts w:ascii="Arial" w:eastAsia="Times New Roman" w:hAnsi="Arial" w:cs="Arial"/>
          <w:b/>
          <w:bCs/>
          <w:color w:val="000000"/>
          <w:kern w:val="36"/>
          <w:sz w:val="24"/>
          <w:szCs w:val="24"/>
        </w:rPr>
        <w:t>”</w:t>
      </w:r>
      <w:r w:rsidR="00C526D7">
        <w:rPr>
          <w:rFonts w:ascii="Arial" w:eastAsia="Times New Roman" w:hAnsi="Arial" w:cs="Arial"/>
          <w:b/>
          <w:bCs/>
          <w:color w:val="000000"/>
          <w:kern w:val="36"/>
          <w:sz w:val="24"/>
          <w:szCs w:val="24"/>
        </w:rPr>
        <w:t xml:space="preserve"> (clase n°1)</w:t>
      </w:r>
    </w:p>
    <w:p w:rsidR="00D84B52" w:rsidRPr="00013D16" w:rsidRDefault="00DC447E" w:rsidP="00D84B52">
      <w:pPr>
        <w:spacing w:before="374" w:after="187" w:line="240" w:lineRule="auto"/>
        <w:outlineLvl w:val="0"/>
        <w:rPr>
          <w:rFonts w:ascii="Arial" w:eastAsia="Times New Roman" w:hAnsi="Arial" w:cs="Arial"/>
          <w:b/>
          <w:bCs/>
          <w:color w:val="000000"/>
          <w:kern w:val="36"/>
          <w:sz w:val="24"/>
          <w:szCs w:val="24"/>
        </w:rPr>
      </w:pPr>
      <w:r w:rsidRPr="00DC447E">
        <w:rPr>
          <w:noProof/>
          <w:sz w:val="24"/>
          <w:szCs w:val="24"/>
          <w:lang w:eastAsia="es-CL"/>
        </w:rPr>
        <w:pict>
          <v:shape id="_x0000_s1090" type="#_x0000_t13" style="position:absolute;margin-left:36.45pt;margin-top:11.75pt;width:22.5pt;height:6.75pt;z-index:50"/>
        </w:pict>
      </w:r>
      <w:r w:rsidR="00D84B52" w:rsidRPr="00013D16">
        <w:rPr>
          <w:sz w:val="24"/>
          <w:szCs w:val="24"/>
        </w:rPr>
        <w:t xml:space="preserve">Título: </w:t>
      </w:r>
      <w:r w:rsidR="00C526D7">
        <w:rPr>
          <w:sz w:val="24"/>
          <w:szCs w:val="24"/>
        </w:rPr>
        <w:t xml:space="preserve">             </w:t>
      </w:r>
      <w:r w:rsidR="00D84B52" w:rsidRPr="00013D16">
        <w:rPr>
          <w:rFonts w:ascii="Arial" w:eastAsia="Times New Roman" w:hAnsi="Arial" w:cs="Arial"/>
          <w:b/>
          <w:bCs/>
          <w:color w:val="000000"/>
          <w:kern w:val="36"/>
          <w:sz w:val="24"/>
          <w:szCs w:val="24"/>
        </w:rPr>
        <w:t>La Independencia chilena</w:t>
      </w:r>
    </w:p>
    <w:p w:rsidR="00D84B52" w:rsidRPr="00BB1C7F" w:rsidRDefault="00DC447E" w:rsidP="00D84B52">
      <w:pPr>
        <w:spacing w:before="300" w:after="150" w:line="240" w:lineRule="auto"/>
        <w:outlineLvl w:val="0"/>
        <w:rPr>
          <w:rFonts w:ascii="Arial Narrow" w:eastAsia="Times New Roman" w:hAnsi="Arial Narrow" w:cs="Arial"/>
          <w:b/>
          <w:bCs/>
          <w:color w:val="000000"/>
          <w:kern w:val="36"/>
          <w:sz w:val="28"/>
          <w:szCs w:val="28"/>
          <w:u w:val="single"/>
          <w:lang w:eastAsia="es-CL"/>
        </w:rPr>
      </w:pPr>
      <w:r w:rsidRPr="00DC447E">
        <w:rPr>
          <w:noProof/>
        </w:rPr>
        <w:pict>
          <v:shape id="_x0000_s1066" type="#_x0000_t202" style="position:absolute;margin-left:36.45pt;margin-top:1.5pt;width:391.5pt;height:120.75pt;z-index: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CWZAIAANAEAAAOAAAAZHJzL2Uyb0RvYy54bWysVE1vGjEQvVfqf7B8LwsUkoJYIkpEVSlK&#10;IpEqZ+P1wqpej2sbdumv77P5CEl6qsrBjGfGb2bezOzkpq012ynnKzI573W6nCkjqajMOuc/nhaf&#10;vnDmgzCF0GRUzvfK85vpxw+Txo5VnzakC+UYQIwfNzbnmxDsOMu83Kha+A5ZZWAsydUi4OrWWeFE&#10;A/RaZ/1u9ypryBXWkVTeQ3t7MPJpwi9LJcNDWXoVmM45cgvpdOlcxTObTsR47YTdVPKYhviHLGpR&#10;GQQ9Q92KINjWVe+g6ko68lSGjqQ6o7KspEo1oJpe9001y42wKtUCcrw90+T/H6y83z06VhXo3Ygz&#10;I2r0qDdi860oHLFCsaDaQJGmxvoxvJcW/qH9Si0cT3oPZay+LV0d/1EXgx2E788kA4dJKPv966vB&#10;9ZAzCduoNxh0Uxeyl9fW+fBNUc2ikHOHJiZuxe7OB2QC15NLDOZJV8Wi0jpd9n6uHdsJ9BtjUlDD&#10;mRY+QJnzRfrFpAHx6pk2rMn51edhN0V6ZYuxzpgrLeTP9wjA0ybGV2nmjnlGyg7URCm0qzYxPTzR&#10;tqJiDzYdHcbSW7moEOwO+T4KhzkEgdit8ICj1IQM6ShxtiH3+2/66I/xgJWzBnOdc/9rK5wCDd8N&#10;BicxjkVIl8Hwuo8Y7tKyurSYbT0nUNnDFluZxOgf9EksHdXPWMFZjAqTMBKxcx5O4jwctg0rLNVs&#10;lpww+laEO7O0MkJH3iLJT+2zcPbY9Th393TaADF+0/yDb3xpaLYNVFZpMiLPB1bR43jB2qRuH1c8&#10;7uXlPXm9fIimfwAAAP//AwBQSwMEFAAGAAgAAAAhAAYp3abdAAAACgEAAA8AAABkcnMvZG93bnJl&#10;di54bWxMj8FOwzAMhu9IvENkJG4sXVvKVppOgISEuDF62S1rvLaicaokW8vbY05wtP9Pvz9Xu8WO&#10;4oI+DI4UrFcJCKTWmYE6Bc3n690GRIiajB4doYJvDLCrr68qXRo30wde9rETXEKh1Ar6GKdSytD2&#10;aHVYuQmJs5PzVkcefSeN1zOX21GmSVJIqwfiC72e8KXH9mt/tgreiud4wMa8myzN3NzI1p/GoNTt&#10;zfL0CCLiEv9g+NVndajZ6ejOZIIYFaSb+y2jHDxkIBgo8jwHceRFsc5A1pX8/0L9AwAA//8DAFBL&#10;AQItABQABgAIAAAAIQC2gziS/gAAAOEBAAATAAAAAAAAAAAAAAAAAAAAAABbQ29udGVudF9UeXBl&#10;c10ueG1sUEsBAi0AFAAGAAgAAAAhADj9If/WAAAAlAEAAAsAAAAAAAAAAAAAAAAALwEAAF9yZWxz&#10;Ly5yZWxzUEsBAi0AFAAGAAgAAAAhAF0OsJZkAgAA0AQAAA4AAAAAAAAAAAAAAAAALgIAAGRycy9l&#10;Mm9Eb2MueG1sUEsBAi0AFAAGAAgAAAAhAAYp3abdAAAACgEAAA8AAAAAAAAAAAAAAAAAvgQAAGRy&#10;cy9kb3ducmV2LnhtbFBLBQYAAAAABAAEAPMAAADIBQAAAAA=&#10;" strokeweight=".5pt">
            <v:textbox>
              <w:txbxContent>
                <w:p w:rsidR="00D84B52" w:rsidRDefault="00D84B52" w:rsidP="00D84B52">
                  <w:pPr>
                    <w:rPr>
                      <w:rFonts w:ascii="Arial" w:hAnsi="Arial" w:cs="Arial"/>
                      <w:color w:val="000000"/>
                      <w:sz w:val="26"/>
                      <w:szCs w:val="26"/>
                    </w:rPr>
                  </w:pPr>
                  <w:r w:rsidRPr="00D84B52">
                    <w:rPr>
                      <w:rFonts w:ascii="Arial" w:hAnsi="Arial" w:cs="Arial"/>
                      <w:color w:val="000000"/>
                    </w:rPr>
                    <w:t>A principios del siglo XIX se produjeron grandes transformaciones en el mapa político de Europa.  España fue invadida por Napoleón y el rey Fernando VII debió renunciar. Este hecho no solo provocó trastornos en el país, sino también en los territorios de la Corona española en ultramar. Al principio, las colonias en América no dudaron en mantener su fidelidad al rey. Chile no fue la excepción y manifestó su apoyo al desposeído monarca.</w:t>
                  </w:r>
                </w:p>
                <w:p w:rsidR="00566CE8" w:rsidRPr="00013D16" w:rsidRDefault="00013D16" w:rsidP="00013D16">
                  <w:pPr>
                    <w:jc w:val="center"/>
                    <w:rPr>
                      <w:color w:val="FF0000"/>
                      <w:sz w:val="24"/>
                      <w:szCs w:val="24"/>
                    </w:rPr>
                  </w:pPr>
                  <w:r w:rsidRPr="00013D16">
                    <w:rPr>
                      <w:color w:val="FF0000"/>
                      <w:sz w:val="24"/>
                      <w:szCs w:val="24"/>
                    </w:rPr>
                    <w:t>(Introducción)</w:t>
                  </w:r>
                </w:p>
              </w:txbxContent>
            </v:textbox>
          </v:shape>
        </w:pict>
      </w:r>
    </w:p>
    <w:p w:rsidR="00D84B52" w:rsidRDefault="00D84B52" w:rsidP="00566CE8">
      <w:pPr>
        <w:jc w:val="both"/>
      </w:pPr>
    </w:p>
    <w:p w:rsidR="00566CE8" w:rsidRDefault="00566CE8" w:rsidP="00566CE8">
      <w:pPr>
        <w:jc w:val="both"/>
      </w:pPr>
    </w:p>
    <w:p w:rsidR="00566CE8" w:rsidRDefault="00DC447E" w:rsidP="00566CE8">
      <w:pPr>
        <w:jc w:val="both"/>
      </w:pPr>
      <w:r>
        <w:rPr>
          <w:noProof/>
        </w:rPr>
        <w:pict>
          <v:line id="_x0000_s1078" style="position:absolute;left:0;text-align:left;z-index:46;visibility:visible;mso-height-relative:margin" from="233.7pt,250.2pt" to="233.7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Ylt0wEAAJMDAAAOAAAAZHJzL2Uyb0RvYy54bWysU12v0zAMfUfiP0R5Z+12V9it1l2JTeOF&#10;j0nAD/DStI2ULzlh3f49Tto7LvCGeEltxz7xOXa3T1ej2UViUM42fLkoOZNWuFbZvuHfvx3fbDgL&#10;EWwL2lnZ8JsM/Gn3+tV29LVcucHpViIjEBvq0Td8iNHXRRHEIA2EhfPS0mXn0EAkF/uiRRgJ3ehi&#10;VZZvi9Fh69EJGQJFD9Ml32X8rpMifum6ICPTDafeYj4xn+d0Frst1D2CH5SY24B/6MKAsvToHeoA&#10;EdgPVH9BGSXQBdfFhXCmcF2nhMwciM2y/IPN1wG8zFxInODvMoX/Bys+X07IVNvwhzVnFgzN6GHN&#10;9jQsER0yTJ+k0uhDTcl7e8LZC/6EifK1Q5O+RIZds7K3u7LyGpmYgoKiq031rsqiF7/qPIb4QTrD&#10;ktFwrWziDDVcPoZIb1Hqc0oKW3dUWue5acvGhj9Wq4ozAbQ9nYZIpvHEJ9ieM9A9raWImBGD06pN&#10;1QknYH/ea2QXoNVYHzfL94cpaYBWTtHHqiznFQkQP7l2Ci/L5zi1NsPkNn/DTz0fIAxTTb5KOlKJ&#10;tul9mbdzppjUnfRM1tm1tyxzkTyafC6btzSt1kuf7Jf/0u4nAAAA//8DAFBLAwQUAAYACAAAACEA&#10;zliM5+AAAAALAQAADwAAAGRycy9kb3ducmV2LnhtbEyPQU/DMAyF70j8h8hI3FgKarepNJ1g0iYu&#10;SLChnbPGNN0ap2qyrfTXY8QBbvZ7T8+fi8XgWnHGPjSeFNxPEhBIlTcN1Qo+tqu7OYgQNRndekIF&#10;XxhgUV5fFTo3/kLveN7EWnAJhVwrsDF2uZShsuh0mPgOib1P3zsdee1raXp94XLXyockmUqnG+IL&#10;Vne4tFgdNyenYDTz5duLXY+vz7vZmNVhu1rvDkrd3gxPjyAiDvEvDD/4jA4lM+39iUwQrYJ0Oks5&#10;qiBLEh448avsWUmzFGRZyP8/lN8AAAD//wMAUEsBAi0AFAAGAAgAAAAhALaDOJL+AAAA4QEAABMA&#10;AAAAAAAAAAAAAAAAAAAAAFtDb250ZW50X1R5cGVzXS54bWxQSwECLQAUAAYACAAAACEAOP0h/9YA&#10;AACUAQAACwAAAAAAAAAAAAAAAAAvAQAAX3JlbHMvLnJlbHNQSwECLQAUAAYACAAAACEARNmJbdMB&#10;AACTAwAADgAAAAAAAAAAAAAAAAAuAgAAZHJzL2Uyb0RvYy54bWxQSwECLQAUAAYACAAAACEAzliM&#10;5+AAAAALAQAADwAAAAAAAAAAAAAAAAAtBAAAZHJzL2Rvd25yZXYueG1sUEsFBgAAAAAEAAQA8wAA&#10;ADoFAAAAAA==&#10;" strokecolor="#4a7ebb"/>
        </w:pict>
      </w:r>
      <w:r>
        <w:rPr>
          <w:noProof/>
        </w:rPr>
        <w:pict>
          <v:line id="_x0000_s1077" style="position:absolute;left:0;text-align:left;z-index:45;visibility:visible;mso-height-relative:margin" from="412.2pt,250.2pt" to="412.2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uW0gEAAJMDAAAOAAAAZHJzL2Uyb0RvYy54bWysU12v0zAMfUfiP0R5Z+02CrvVuiuxabzw&#10;MQn4AV6atpHyJSes27/HSXt3L/CGeEltxz7xOXa3j1ej2UViUM42fLkoOZNWuFbZvuE/vh/fbDgL&#10;EWwL2lnZ8JsM/HH3+tV29LVcucHpViIjEBvq0Td8iNHXRRHEIA2EhfPS0mXn0EAkF/uiRRgJ3ehi&#10;VZbvitFh69EJGQJFD9Ml32X8rpMifu26ICPTDafeYj4xn+d0Frst1D2CH5SY24B/6MKAsvToHeoA&#10;EdhPVH9BGSXQBdfFhXCmcF2nhMwciM2y/IPNtwG8zFxInODvMoX/Byu+XE7IVNvw9ZozC4ZmtF6z&#10;PQ1LRIcM0yepNPpQU/LennD2gj9honzt0KQvkWHXrOztrqy8RiamoKDoalO9r7LoxXOdxxA/SmdY&#10;MhqulU2coYbLpxDpLUp9Sklh645K6zw3bdnY8IdqVXEmgLan0xDJNJ74BNtzBrqntRQRM2JwWrWp&#10;OuEE7M97jewCtBpvj5vlh8OUNEArp+hDVZbzigSIn107hZflU5xam2Fym7/hp54PEIapJl8lHalE&#10;2/S+zNs5U0zqTnom6+zaW5a5SB5NPpfNW5pW66VP9st/afcLAAD//wMAUEsDBBQABgAIAAAAIQAA&#10;L/9D3wAAAAsBAAAPAAAAZHJzL2Rvd25yZXYueG1sTI9BT8MwDIXvSPyHyEjcWMrUQlWaTjBpExck&#10;tqGds8Y0hcapmmwr/fUYcYCb/d7T8+dyMbpOnHAIrScFt7MEBFLtTUuNgrfd6iYHEaImoztPqOAL&#10;Ayyqy4tSF8afaYOnbWwEl1AotAIbY19IGWqLToeZ75HYe/eD05HXoZFm0Gcud52cJ8mddLolvmB1&#10;j0uL9ef26BRMJl++Ptv19PK0v5+yJuxW6/2HUtdX4+MDiIhj/AvDDz6jQ8VMB38kE0SnIJ+nKUcV&#10;ZEnCAyd+lQMraZaCrEr5/4fqGwAA//8DAFBLAQItABQABgAIAAAAIQC2gziS/gAAAOEBAAATAAAA&#10;AAAAAAAAAAAAAAAAAABbQ29udGVudF9UeXBlc10ueG1sUEsBAi0AFAAGAAgAAAAhADj9If/WAAAA&#10;lAEAAAsAAAAAAAAAAAAAAAAALwEAAF9yZWxzLy5yZWxzUEsBAi0AFAAGAAgAAAAhAGdG+5bSAQAA&#10;kwMAAA4AAAAAAAAAAAAAAAAALgIAAGRycy9lMm9Eb2MueG1sUEsBAi0AFAAGAAgAAAAhAAAv/0Pf&#10;AAAACwEAAA8AAAAAAAAAAAAAAAAALAQAAGRycy9kb3ducmV2LnhtbFBLBQYAAAAABAAEAPMAAAA4&#10;BQAAAAA=&#10;" strokecolor="#4a7ebb"/>
        </w:pict>
      </w:r>
      <w:r>
        <w:rPr>
          <w:noProof/>
        </w:rPr>
        <w:pict>
          <v:line id="_x0000_s1076" style="position:absolute;left:0;text-align:left;z-index:44;visibility:visible;mso-height-relative:margin" from="58.95pt,247.95pt" to="58.95pt,2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z0wEAAJMDAAAOAAAAZHJzL2Uyb0RvYy54bWysU8uO2zAMvBfoPwi6N3a8TZs14izQBOml&#10;jwDtfgAjy7YAvSCqcfL3pWRvdtveir3IJEWOOEN683Axmp1lQOVsw5eLkjNphWuV7Rv++PPwbs0Z&#10;RrAtaGdlw68S+cP27ZvN6GtZucHpVgZGIBbr0Td8iNHXRYFikAZw4by0dNm5YCCSG/qiDTASutFF&#10;VZYfitGF1gcnJCJF99Ml32b8rpMifu86lJHphlNvMZ8hn6d0FtsN1H0APygxtwH/0YUBZenRG9Qe&#10;IrBfQf0DZZQIDl0XF8KZwnWdEjJzIDbL8i82PwbwMnMhcdDfZMLXgxXfzsfAVNvwu4ozC4ZmdFex&#10;HQ1LRBdYSJ+k0uixpuSdPYbZQ38MifKlCyZ9iQy7ZGWvN2XlJTIxBQVFq/Xq4yqLXjzX+YDxs3SG&#10;JaPhWtnEGWo4f8FIb1HqU0oKW3dQWue5acvGht+vqhVnAmh7Og2RTOOJD9qeM9A9raWIISOi06pN&#10;1QkHQ3/a6cDOQKvx/rBeftpPSQO0corer8pyXhGE+NW1U3hZPsWptRkmt/kHfup5DzhMNfkq6Ugl&#10;2qb3Zd7OmWJSd9IzWSfXXrPMRfJo8rls3tK0Wi99sl/+S9vfAAAA//8DAFBLAwQUAAYACAAAACEA&#10;3AUfEeAAAAALAQAADwAAAGRycy9kb3ducmV2LnhtbEyPQU/CQBCF7yb+h82YeJMthgot3RIlgXgx&#10;QTCcl+7QVruzTXeB2l/v4EVv82Ze3nwvW/S2EWfsfO1IwXgUgUAqnKmpVPCxWz3MQPigyejGESr4&#10;Rg+L/PYm06lxF3rH8zaUgkPIp1pBFUKbSumLCq32I9ci8e3oOqsDy66UptMXDreNfIyiJ2l1Tfyh&#10;0i0uKyy+tierYDCz5ea1Wg9vL/vpEJd+t1rvP5W6v+uf5yAC9uHPDFd8RoecmQ7uRMaLhvV4mrBV&#10;wSSJebg6fjcHBfEkSkDmmfzfIf8BAAD//wMAUEsBAi0AFAAGAAgAAAAhALaDOJL+AAAA4QEAABMA&#10;AAAAAAAAAAAAAAAAAAAAAFtDb250ZW50X1R5cGVzXS54bWxQSwECLQAUAAYACAAAACEAOP0h/9YA&#10;AACUAQAACwAAAAAAAAAAAAAAAAAvAQAAX3JlbHMvLnJlbHNQSwECLQAUAAYACAAAACEAaq/rs9MB&#10;AACTAwAADgAAAAAAAAAAAAAAAAAuAgAAZHJzL2Uyb0RvYy54bWxQSwECLQAUAAYACAAAACEA3AUf&#10;EeAAAAALAQAADwAAAAAAAAAAAAAAAAAtBAAAZHJzL2Rvd25yZXYueG1sUEsFBgAAAAAEAAQA8wAA&#10;ADoFAAAAAA==&#10;" strokecolor="#4a7ebb"/>
        </w:pict>
      </w:r>
      <w:r>
        <w:rPr>
          <w:noProof/>
        </w:rPr>
        <w:pict>
          <v:line id="_x0000_s1075" style="position:absolute;left:0;text-align:left;z-index:43;visibility:visible" from="58.9pt,272.7pt" to="412.15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v0gEAAJQDAAAOAAAAZHJzL2Uyb0RvYy54bWysU9uO2jAQfa/Uf7D8XpKwsGUjwkoF0Zde&#10;kNp+wOA4iSXfNHYJ/H3HDrDb9q3qizPX4znHk/Xz2Wh2khiUsw2vZiVn0grXKts3/Mf3/bsVZyGC&#10;bUE7Kxt+kYE/b96+WY++lnM3ON1KZARiQz36hg8x+rooghikgTBzXlpKdg4NRHKxL1qEkdCNLuZl&#10;+ViMDluPTsgQKLqbknyT8btOivi164KMTDecZov5xHwe01ls1lD3CH5Q4joG/MMUBpSlS+9QO4jA&#10;fqL6C8oogS64Ls6EM4XrOiVk5kBsqvIPNt8G8DJzIXGCv8sU/h+s+HI6IFNtwx8qziwYeqOHim3p&#10;sUR0yDB9kkqjDzUVb+0Br17wB0yUzx2a9CUy7JyVvdyVlefIBAUXi9Xj/P2SM3HLFS+NHkP8KJ1h&#10;yWi4VjaRhhpOn0Kky6j0VpLC1u2V1vnhtGVjw5+W84QMtD6dhkim8UQo2J4z0D3tpYiYEYPTqk3d&#10;CSdgf9xqZCeg3VjsV9WH3VQ0QCun6NOyLK87EiB+du0UrspbnEa7wuQxf8NPM+8gDFNPTiUhqUXb&#10;dL/M63mlmOSdBE3W0bWXrHORPHr63HZd07Rbr32yX/9Mm18AAAD//wMAUEsDBBQABgAIAAAAIQDO&#10;JoTP4AAAAAsBAAAPAAAAZHJzL2Rvd25yZXYueG1sTI9BS8NAEIXvgv9hGcGb3bQmNsRsihZavAja&#10;Ss/b7DRJzc6G7LaN+fWOIOjxzXu8902+GGwrztj7xpGC6SQCgVQ601Cl4GO7uktB+KDJ6NYRKvhC&#10;D4vi+irXmXEXesfzJlSCS8hnWkEdQpdJ6csarfYT1yGxd3C91YFlX0nT6wuX21bOouhBWt0QL9S6&#10;w2WN5efmZBWMJl2+vdTr8fV5Nx+Tym9X691Rqdub4ekRRMAh/IXhB5/RoWCmvTuR8aJlPZ0zelCQ&#10;xEkMghPpLL4Hsf+9yCKX/38ovgEAAP//AwBQSwECLQAUAAYACAAAACEAtoM4kv4AAADhAQAAEwAA&#10;AAAAAAAAAAAAAAAAAAAAW0NvbnRlbnRfVHlwZXNdLnhtbFBLAQItABQABgAIAAAAIQA4/SH/1gAA&#10;AJQBAAALAAAAAAAAAAAAAAAAAC8BAABfcmVscy8ucmVsc1BLAQItABQABgAIAAAAIQBsJU+v0gEA&#10;AJQDAAAOAAAAAAAAAAAAAAAAAC4CAABkcnMvZTJvRG9jLnhtbFBLAQItABQABgAIAAAAIQDOJoTP&#10;4AAAAAsBAAAPAAAAAAAAAAAAAAAAACwEAABkcnMvZG93bnJldi54bWxQSwUGAAAAAAQABADzAAAA&#10;OQUAAAAA&#10;" strokecolor="#4a7ebb"/>
        </w:pict>
      </w:r>
      <w:r>
        <w:rPr>
          <w:noProof/>
        </w:rPr>
        <w:pict>
          <v:line id="_x0000_s1074" style="position:absolute;left:0;text-align:left;z-index:42;visibility:visible;mso-height-relative:margin" from="233.7pt,272.7pt" to="233.7pt,2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r50gEAAJMDAAAOAAAAZHJzL2Uyb0RvYy54bWysU8uO2zAMvBfoPwi6N3aydZs14izQBOml&#10;jwDtfgAjy7YAvSCqcfL3pWRvdtveir3IJEWOOEN683Axmp1lQOVsw5eLkjNphWuV7Rv++PPwbs0Z&#10;RrAtaGdlw68S+cP27ZvN6Gu5coPTrQyMQCzWo2/4EKOviwLFIA3gwnlp6bJzwUAkN/RFG2AkdKOL&#10;VVl+KEYXWh+ckIgU3U+XfJvxu06K+L3rUEamG069xXyGfJ7SWWw3UPcB/KDE3Ab8RxcGlKVHb1B7&#10;iMB+BfUPlFEiOHRdXAhnCtd1SsjMgdgsy7/Y/BjAy8yFxEF/kwlfD1Z8Ox8DU23D70geC4ZmdFey&#10;HQ1LRBdYSJ+k0uixpuSdPYbZQ38MifKlCyZ9iQy7ZGWvN2XlJTIxBQVFV+vqY5VFL57rfMD4WTrD&#10;ktFwrWziDDWcv2Cktyj1KSWFrTsorfPctGVjw++rVcWZANqeTkMk03jig7bnDHRPayliyIjotGpT&#10;dcLB0J92OrAz0Gq8P6yXn/ZT0gCtnKL3VVnOK4IQv7p2Ci/Lpzi1NsPkNv/ATz3vAYepJl8lHalE&#10;2/S+zNs5U0zqTnom6+Taa5a5SB5NPpfNW5pW66VP9st/afsbAAD//wMAUEsDBBQABgAIAAAAIQDO&#10;LrpT4AAAAAsBAAAPAAAAZHJzL2Rvd25yZXYueG1sTI9BT8MwDIXvSPyHyEjcWApqt1GaTjBpExek&#10;saGds8Y0hcapmmwr/fUYcYCb/d7T8+diMbhWnLAPjScFt5MEBFLlTUO1grfd6mYOIkRNRreeUMEX&#10;BliUlxeFzo0/0yuetrEWXEIh1wpsjF0uZagsOh0mvkNi7933Tkde+1qaXp+53LXyLkmm0umG+ILV&#10;HS4tVp/bo1Mwmvly82zX48vTfjZmddit1vsPpa6vhscHEBGH+BeGH3xGh5KZDv5IJohWQTqdpRxV&#10;kKUZD5z4VQ6s3CcpyLKQ/38ovwEAAP//AwBQSwECLQAUAAYACAAAACEAtoM4kv4AAADhAQAAEwAA&#10;AAAAAAAAAAAAAAAAAAAAW0NvbnRlbnRfVHlwZXNdLnhtbFBLAQItABQABgAIAAAAIQA4/SH/1gAA&#10;AJQBAAALAAAAAAAAAAAAAAAAAC8BAABfcmVscy8ucmVsc1BLAQItABQABgAIAAAAIQBwfcr50gEA&#10;AJMDAAAOAAAAAAAAAAAAAAAAAC4CAABkcnMvZTJvRG9jLnhtbFBLAQItABQABgAIAAAAIQDOLrpT&#10;4AAAAAsBAAAPAAAAAAAAAAAAAAAAACwEAABkcnMvZG93bnJldi54bWxQSwUGAAAAAAQABADzAAAA&#10;OQUAAAAA&#10;" strokecolor="#4a7ebb"/>
        </w:pict>
      </w:r>
      <w:r>
        <w:rPr>
          <w:noProof/>
        </w:rPr>
        <w:pict>
          <v:line id="_x0000_s1073" style="position:absolute;left:0;text-align:left;z-index:41;visibility:visible" from="229.95pt,70.2pt" to="229.9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Tv0QEAAJMDAAAOAAAAZHJzL2Uyb0RvYy54bWysU8mO2zAMvRfoPwi6N14wKSZGnAGaIL10&#10;CdDpBzCybAvQBkqNk78vJXvSaXsrepFJinzie6S3T1ej2UViUM62vFqVnEkrXKfs0PLvz8d3j5yF&#10;CLYD7axs+U0G/rR7+2Y7+UbWbnS6k8gIxIZm8i0fY/RNUQQxSgNh5by0dNk7NBDJxaHoECZCN7qo&#10;y/J9MTnsPDohQ6DoYb7ku4zf91LEr30fZGS65dRbzCfm85zOYreFZkDwoxJLG/APXRhQlh69Qx0g&#10;AvuB6i8oowS64Pq4Es4Uru+VkJkDsanKP9h8G8HLzIXECf4uU/h/sOLL5YRMdS2vN5xZMDSjesP2&#10;NCwRHTJMn6TS5ENDyXt7wsUL/oSJ8rVHk75Ehl2zsre7svIamZiDgqIP1aYqs+jFrzqPIX6UzrBk&#10;tFwrmzhDA5dPIdJblPqSksLWHZXWeW7asqnlm3W95kwAbU+vIZJpPPEJduAM9EBrKSJmxOC06lJ1&#10;wgk4nPca2QVoNR6Oj9WHw5w0Qifn6GZdzt1SNsTPrpvDVfkSp9YWmNzmb/ip5wOEca7JV0lHKtE2&#10;vS/zdi4Uk7qznsk6u+6WZS6SR5PPZcuWptV67ZP9+l/a/QQAAP//AwBQSwMEFAAGAAgAAAAhADLp&#10;r3vgAAAACwEAAA8AAABkcnMvZG93bnJldi54bWxMj8FOwkAQhu8mvsNmTLzJrqQglG6JkkC8mCgQ&#10;zkt3bKvd2aa7QO3TO8aDHmf+L/98ky1714gzdqH2pOF+pEAgFd7WVGrY79Z3MxAhGrKm8YQavjDA&#10;Mr++ykxq/YXe8LyNpeASCqnRUMXYplKGokJnwsi3SJy9+86ZyGNXStuZC5e7Ro6VmkpnauILlWlx&#10;VWHxuT05DYOdrV6fq83w8nR4GCZl2K03hw+tb2/6xwWIiH38g+FHn9UhZ6ejP5ENotGQTOZzRjlI&#10;VAKCid/NUcNYTROQeSb//5B/AwAA//8DAFBLAQItABQABgAIAAAAIQC2gziS/gAAAOEBAAATAAAA&#10;AAAAAAAAAAAAAAAAAABbQ29udGVudF9UeXBlc10ueG1sUEsBAi0AFAAGAAgAAAAhADj9If/WAAAA&#10;lAEAAAsAAAAAAAAAAAAAAAAALwEAAF9yZWxzLy5yZWxzUEsBAi0AFAAGAAgAAAAhAC3OxO/RAQAA&#10;kwMAAA4AAAAAAAAAAAAAAAAALgIAAGRycy9lMm9Eb2MueG1sUEsBAi0AFAAGAAgAAAAhADLpr3vg&#10;AAAACwEAAA8AAAAAAAAAAAAAAAAAKwQAAGRycy9kb3ducmV2LnhtbFBLBQYAAAAABAAEAPMAAAA4&#10;BQAAAAA=&#10;" strokecolor="#4a7ebb"/>
        </w:pict>
      </w:r>
      <w:r>
        <w:rPr>
          <w:noProof/>
        </w:rPr>
        <w:pict>
          <v:line id="_x0000_s1072" style="position:absolute;left:0;text-align:left;z-index:40;visibility:visible" from="406.95pt,70.2pt" to="406.9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TK0QEAAJMDAAAOAAAAZHJzL2Uyb0RvYy54bWysU8uO2zAMvBfoPwi6N7aDTZEYcRbYBOml&#10;jwDdfgAjy7YAvUCpcfL3pWRvum1vxV5kkiJHnCG9fbwazS4Sg3K24dWi5Exa4Vpl+4b/eD5+WHMW&#10;ItgWtLOy4TcZ+OPu/bvt6Gu5dIPTrURGIDbUo2/4EKOviyKIQRoIC+elpcvOoYFILvZFizASutHF&#10;siw/FqPD1qMTMgSKHqZLvsv4XSdF/NZ1QUamG069xXxiPs/pLHZbqHsEPygxtwH/0YUBZenRO9QB&#10;IrCfqP6BMkqgC66LC+FM4bpOCZk5EJuq/IvN9wG8zFxInODvMoW3gxVfLydkqm34kiZlwdCMlmu2&#10;p2GJ6JBh+iSVRh9qSt7bE85e8CdMlK8dmvQlMuyalb3dlZXXyMQUFBR9qDZVmUUvftd5DPGTdIYl&#10;o+Fa2cQZarh8DpHeotSXlBS27qi0znPTlo0N36yWK84E0PZ0GiKZxhOfYHvOQPe0liJiRgxOqzZV&#10;J5yA/XmvkV2AVuPhuK6eDlPSAK2coptVOXVL2RC/uHYKV+VLnFqbYXKbf+Cnng8QhqkmXyUdqUTb&#10;9L7M2zlTTOpOeibr7NpblrlIHk0+l81bmlbrtU/2639p9wsAAP//AwBQSwMEFAAGAAgAAAAhALXe&#10;VIbgAAAACwEAAA8AAABkcnMvZG93bnJldi54bWxMj8FOwzAMhu9IvENkJG4s2SijlKYTTNrEBQk2&#10;tHPWmLbQOFWTbaVPjxEHONr/p9+f88XgWnHEPjSeNEwnCgRS6W1DlYa37eoqBRGiIWtaT6jhCwMs&#10;ivOz3GTWn+gVj5tYCS6hkBkNdYxdJmUoa3QmTHyHxNm7752JPPaVtL05cblr5UypuXSmIb5Qmw6X&#10;NZafm4PTMNp0+fJUr8fnx93teFOF7Wq9+9D68mJ4uAcRcYh/MPzoszoU7LT3B7JBtBrS6fUdoxwk&#10;KgHBxO9mr2Gm5gnIIpf/fyi+AQAA//8DAFBLAQItABQABgAIAAAAIQC2gziS/gAAAOEBAAATAAAA&#10;AAAAAAAAAAAAAAAAAABbQ29udGVudF9UeXBlc10ueG1sUEsBAi0AFAAGAAgAAAAhADj9If/WAAAA&#10;lAEAAAsAAAAAAAAAAAAAAAAALwEAAF9yZWxzLy5yZWxzUEsBAi0AFAAGAAgAAAAhACAn1MrRAQAA&#10;kwMAAA4AAAAAAAAAAAAAAAAALgIAAGRycy9lMm9Eb2MueG1sUEsBAi0AFAAGAAgAAAAhALXeVIbg&#10;AAAACwEAAA8AAAAAAAAAAAAAAAAAKwQAAGRycy9kb3ducmV2LnhtbFBLBQYAAAAABAAEAPMAAAA4&#10;BQAAAAA=&#10;" strokecolor="#4a7ebb"/>
        </w:pict>
      </w:r>
      <w:r>
        <w:rPr>
          <w:noProof/>
        </w:rPr>
        <w:pict>
          <v:line id="_x0000_s1071" style="position:absolute;left:0;text-align:left;z-index:39;visibility:visible" from="53.7pt,69.45pt" to="53.7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lDC0gEAAJMDAAAOAAAAZHJzL2Uyb0RvYy54bWysU9tu2zAMfR+wfxD0vtgOmrUx4hRYguxl&#10;lwDdPoCRZVuAbqC0OPn7UbKbddtb0ReZpMgjnkN683gxmp0lBuVsw6tFyZm0wrXK9g3/+ePw4YGz&#10;EMG2oJ2VDb/KwB+3799tRl/LpRucbiUyArGhHn3Dhxh9XRRBDNJAWDgvLV12Dg1EcrEvWoSR0I0u&#10;lmX5sRgdth6dkCFQdD9d8m3G7zop4veuCzIy3XDqLeYT83lKZ7HdQN0j+EGJuQ14RRcGlKVHb1B7&#10;iMB+ofoPyiiBLrguLoQzhes6JWTmQGyq8h82TwN4mbmQOMHfZApvByu+nY/IVNvw5T1nFgzNaHnP&#10;djQsER0yTJ+k0uhDTck7e8TZC/6IifKlQ5O+RIZdsrLXm7LyEpmYgoKid9W6KrPoxZ86jyF+ls6w&#10;ZDRcK5s4Qw3nLyHSW5T6nJLC1h2U1nlu2rKx4evVcsWZANqeTkMk03jiE2zPGeie1lJEzIjBadWm&#10;6oQTsD/tNLIz0GrcHR6qT/spaYBWTtH1qpy6pWyIX107havyOU6tzTC5zb/wU897CMNUk6+SjlSi&#10;bXpf5u2cKSZ1Jz2TdXLtNctcJI8mn8vmLU2r9dIn++W/tP0NAAD//wMAUEsDBBQABgAIAAAAIQDR&#10;cquq4AAAAAsBAAAPAAAAZHJzL2Rvd25yZXYueG1sTI9BT8MwDIXvSPyHyEjcWMoYrCtNJ5i0icsk&#10;2NDOWWOaQuNUTbaV/no8LnDzs5+ev5fPe9eII3ah9qTgdpSAQCq9qalS8L5d3qQgQtRkdOMJFXxj&#10;gHlxeZHrzPgTveFxEyvBIRQyrcDG2GZShtKi02HkWyS+ffjO6ciyq6Tp9InDXSPHSfIgna6JP1jd&#10;4sJi+bU5OAWDSRevL3Y1rJ930+G+Ctvlavep1PVV//QIImIf/8xwxmd0KJhp7w9kgmhYJ9MJW3m4&#10;S2cgzo7fzV7BOJnMQBa5/N+h+AEAAP//AwBQSwECLQAUAAYACAAAACEAtoM4kv4AAADhAQAAEwAA&#10;AAAAAAAAAAAAAAAAAAAAW0NvbnRlbnRfVHlwZXNdLnhtbFBLAQItABQABgAIAAAAIQA4/SH/1gAA&#10;AJQBAAALAAAAAAAAAAAAAAAAAC8BAABfcmVscy8ucmVsc1BLAQItABQABgAIAAAAIQAq9lDC0gEA&#10;AJMDAAAOAAAAAAAAAAAAAAAAAC4CAABkcnMvZTJvRG9jLnhtbFBLAQItABQABgAIAAAAIQDRcquq&#10;4AAAAAsBAAAPAAAAAAAAAAAAAAAAACwEAABkcnMvZG93bnJldi54bWxQSwUGAAAAAAQABADzAAAA&#10;OQUAAAAA&#10;" strokecolor="#4a7ebb"/>
        </w:pict>
      </w:r>
      <w:r>
        <w:rPr>
          <w:noProof/>
        </w:rPr>
        <w:pict>
          <v:line id="_x0000_s1070" style="position:absolute;left:0;text-align:left;z-index:38;visibility:visible" from="53.7pt,69.45pt" to="406.9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th0QEAAJQDAAAOAAAAZHJzL2Uyb0RvYy54bWysU8uu0zAQ3SPxD5b3NGnUlt6o6ZVoVTY8&#10;Kl34gKnjJJb80tj08feMnbRcYIfYOPM8nnM82TxfjWZniUE52/D5rORMWuFaZfuGf/92eLfmLESw&#10;LWhnZcNvMvDn7ds3m4uvZeUGp1uJjEBsqC++4UOMvi6KIAZpIMycl5aSnUMDkVzsixbhQuhGF1VZ&#10;roqLw9ajEzIEiu7HJN9m/K6TIn7tuiAj0w2n2WI+MZ+ndBbbDdQ9gh+UmMaAf5jCgLJ06QNqDxHY&#10;D1R/QRkl0AXXxZlwpnBdp4TMHIjNvPyDzcsAXmYuJE7wD5nC/4MVX85HZKpteLXizIKhN6pWbEeP&#10;JaJDhumTVLr4UFPxzh5x8oI/YqJ87dCkL5Fh16zs7aGsvEYmKLhYrFfV+yVn4p4rfjV6DPGjdIYl&#10;o+Fa2UQaajh/CpEuo9J7SQpbd1Ba54fTll0a/rSsEjLQ+nQaIpnGE6Fge85A97SXImJGDE6rNnUn&#10;nID9aaeRnYF2Y3FYzz/sx6IBWjlGn5ZlOe1IgPjZtWN4Xt7jNNoEk8f8DT/NvIcwjD05lYSkFm3T&#10;/TKv50QxyTsKmqyTa29Z5yJ59PS5bVrTtFuvfbJf/0zbnwAAAP//AwBQSwMEFAAGAAgAAAAhAJiu&#10;4CPfAAAACwEAAA8AAABkcnMvZG93bnJldi54bWxMj81OwzAQhO9IvIO1SNyoUwo0hDgVVGrFpRL9&#10;Uc9uvMSBeB3Fbhvy9CwSEtxmdkez3+az3jXihF2oPSkYjxIQSKU3NVUKdtvFTQoiRE1GN55QwRcG&#10;mBWXF7nOjD/TGk+bWAkuoZBpBTbGNpMylBadDiPfIvHu3XdOR7ZdJU2nz1zuGnmbJA/S6Zr4gtUt&#10;zi2Wn5ujUzCYdP72apfD6mU/He6rsF0s9x9KXV/1z08gIvbxLww/+IwOBTMd/JFMEA37ZHrHURaT&#10;9BEEJ9LxhMXhdyKLXP7/ofgGAAD//wMAUEsBAi0AFAAGAAgAAAAhALaDOJL+AAAA4QEAABMAAAAA&#10;AAAAAAAAAAAAAAAAAFtDb250ZW50X1R5cGVzXS54bWxQSwECLQAUAAYACAAAACEAOP0h/9YAAACU&#10;AQAACwAAAAAAAAAAAAAAAAAvAQAAX3JlbHMvLnJlbHNQSwECLQAUAAYACAAAACEAACerYdEBAACU&#10;AwAADgAAAAAAAAAAAAAAAAAuAgAAZHJzL2Uyb0RvYy54bWxQSwECLQAUAAYACAAAACEAmK7gI98A&#10;AAALAQAADwAAAAAAAAAAAAAAAAArBAAAZHJzL2Rvd25yZXYueG1sUEsFBgAAAAAEAAQA8wAAADcF&#10;AAAAAA==&#10;" strokecolor="#4a7ebb"/>
        </w:pict>
      </w:r>
      <w:r>
        <w:rPr>
          <w:noProof/>
        </w:rPr>
        <w:pict>
          <v:line id="_x0000_s1069" style="position:absolute;left:0;text-align:left;z-index:37;visibility:visible" from="229.95pt,55.2pt" to="229.9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hLzwEAAJMDAAAOAAAAZHJzL2Uyb0RvYy54bWysU8uO2zAMvBfoPwi6N7aDpk2MOAs0QXrp&#10;I8C2H8DIsi1AL1BqnPx9KdmbbtvbYi+SOCLHnBG9fbgazS4Sg3K24dWi5Exa4Vpl+4b//HF8t+Ys&#10;RLAtaGdlw28y8Ifd2zfb0ddy6QanW4mMSGyoR9/wIUZfF0UQgzQQFs5LS5edQwORQuyLFmEkdqOL&#10;ZVl+KEaHrUcnZAiEHqZLvsv8XSdF/N51QUamG069xbxiXs9pLXZbqHsEPygxtwEv6MKAsvTRO9UB&#10;IrBfqP6jMkqgC66LC+FM4bpOCZk1kJqq/EfN4wBeZi1kTvB3m8Lr0YpvlxMy1TZ8ueLMgqE3Wq7Y&#10;nh5LRIcM05ZcGn2oKXlvTzhHwZ8wSb52aNJOYtg1O3u7OyuvkYkJFIRW63LzcZXoij91HkP8LJ1h&#10;6dBwrWzSDDVcvoQ4pT6lJNi6o9KacKi1ZWPDN6vUugCank5DpKPxpCfYnjPQPY2liJgZg9OqTdWp&#10;OGB/3mtkF6DReH9cV58OU9IArZzQzaos5xEJEL+6doKr8gknFTNNVvQXf+r5AGGYavLVLFzb9H2Z&#10;p3OWmNyd/Eyns2tv2eYiRfTymX2e0jRaz2M6P/+Xdr8BAAD//wMAUEsDBBQABgAIAAAAIQCFPsa4&#10;4AAAAAsBAAAPAAAAZHJzL2Rvd25yZXYueG1sTI/BTsMwEETvSPyDtUjcqFNoIQlxKqjUigsStKhn&#10;N17iQLyOYrcN+XoWcYDjzjzNzhSLwbXiiH1oPCmYThIQSJU3DdUK3rarqxREiJqMbj2hgi8MsCjP&#10;zwqdG3+iVzxuYi04hEKuFdgYu1zKUFl0Okx8h8Teu++djnz2tTS9PnG4a+V1ktxKpxviD1Z3uLRY&#10;fW4OTsFo0uXLk12Pz4+7u3Feh+1qvftQ6vJieLgHEXGIfzD81OfqUHKnvT+QCaJVMJtnGaNsTJMZ&#10;CCZ+lT0rN2kGsizk/w3lNwAAAP//AwBQSwECLQAUAAYACAAAACEAtoM4kv4AAADhAQAAEwAAAAAA&#10;AAAAAAAAAAAAAAAAW0NvbnRlbnRfVHlwZXNdLnhtbFBLAQItABQABgAIAAAAIQA4/SH/1gAAAJQB&#10;AAALAAAAAAAAAAAAAAAAAC8BAABfcmVscy8ucmVsc1BLAQItABQABgAIAAAAIQCi7+hLzwEAAJMD&#10;AAAOAAAAAAAAAAAAAAAAAC4CAABkcnMvZTJvRG9jLnhtbFBLAQItABQABgAIAAAAIQCFPsa44AAA&#10;AAsBAAAPAAAAAAAAAAAAAAAAACkEAABkcnMvZG93bnJldi54bWxQSwUGAAAAAAQABADzAAAANgUA&#10;AAAA&#10;" strokecolor="#4a7ebb"/>
        </w:pict>
      </w:r>
    </w:p>
    <w:p w:rsidR="00566CE8" w:rsidRPr="00080C2C" w:rsidRDefault="00566CE8" w:rsidP="00566CE8"/>
    <w:p w:rsidR="00566CE8" w:rsidRPr="00080C2C" w:rsidRDefault="00566CE8" w:rsidP="00566CE8"/>
    <w:p w:rsidR="00566CE8" w:rsidRPr="00080C2C" w:rsidRDefault="00566CE8" w:rsidP="00566CE8"/>
    <w:p w:rsidR="00566CE8" w:rsidRPr="00080C2C" w:rsidRDefault="00DC447E" w:rsidP="00566CE8">
      <w:r>
        <w:rPr>
          <w:noProof/>
        </w:rPr>
        <w:pict>
          <v:shape id="_x0000_s1064" type="#_x0000_t202" style="position:absolute;margin-left:-55.8pt;margin-top:1.4pt;width:179.25pt;height:155.75pt;z-index: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1DqZQIAANEEAAAOAAAAZHJzL2Uyb0RvYy54bWysVN1v2jAQf5+0/8Hy+wiEj9KIUDEqpkmo&#10;rUSnPhvHIdEcn2cbEvbX7+wklLZ7msaDOd+d7+N3v8virqkkOQljS1ApHQ2GlAjFISvVIaU/njdf&#10;5pRYx1TGJCiR0rOw9G75+dOi1omIoQCZCUMwiLJJrVNaOKeTKLK8EBWzA9BCoTEHUzGHV3OIMsNq&#10;jF7JKB4OZ1ENJtMGuLAWtfetkS5D/DwX3D3muRWOyJRibS6cJpx7f0bLBUsOhumi5F0Z7B+qqFip&#10;MOkl1D1zjBxN+SFUVXIDFnI34FBFkOclF6EH7GY0fNfNrmBahF4QHKsvMNn/F5Y/nJ4MKbOUxgiP&#10;YhXOKB6S9ZFlBkgmiBONAw9TrW2C3juN/q75Cg2Ou9dbVPrum9xU/h/7ImjHiOcLyBiHcFTG8c1s&#10;cjOlhKNtNB/Px/HUx4len2tj3TcBFfFCSg1OMYDLTlvrWtfexWezIMtsU0oZLme7loacGA4ceZJB&#10;TYlk1qEypZvw67K9eSYVqVM6G0+HIdMbm891ibmXjP/8GAGrl8rnF4F0XZ0esxYbL7lm3wSoZz1u&#10;e8jOCKeBlpdW802JybZY7xMzSEREEJfLPeKRS8AKoZMoKcD8/pve+yM/0EpJjcROqf11ZEYgDN8V&#10;Mud2NJn4TQiXyfTGz91cW/bXFnWs1oBQjnCNNQ+i93eyF3MD1Qvu4MpnRRNTHHOn1PXi2rXrhjvM&#10;xWoVnJD7mrmt2mnuQ3vcPMjPzQszupu6J94D9CvAknfDb339SwWro4O8DMzwOLeoIqP8BfcmcKvb&#10;cb+Y1/fg9folWv4BAAD//wMAUEsDBBQABgAIAAAAIQB+FYBI4AAAAAwBAAAPAAAAZHJzL2Rvd25y&#10;ZXYueG1sTI/BTsMwEETvSPyDtUjcWiehREkap0JIHBEi5QA3114Sl3gdxW4a+vWYExxX8zTztt4t&#10;dmAzTt44EpCuE2BIymlDnYC3/dOqAOaDJC0HRyjgGz3smuurWlbanekV5zZ0LJaQr6SAPoSx4tyr&#10;Hq30azcixezTTVaGeE4d15M8x3I78CxJcm6lobjQyxEfe1Rf7ckK0PTuSH2Y54uhVpny8lIc1SzE&#10;7c3ysAUWcAl/MPzqR3VootPBnUh7NghYpWmaR1ZAluR3wCKSbfIS2EHAprwvgDc1//9E8wMAAP//&#10;AwBQSwECLQAUAAYACAAAACEAtoM4kv4AAADhAQAAEwAAAAAAAAAAAAAAAAAAAAAAW0NvbnRlbnRf&#10;VHlwZXNdLnhtbFBLAQItABQABgAIAAAAIQA4/SH/1gAAAJQBAAALAAAAAAAAAAAAAAAAAC8BAABf&#10;cmVscy8ucmVsc1BLAQItABQABgAIAAAAIQDqP1DqZQIAANEEAAAOAAAAAAAAAAAAAAAAAC4CAABk&#10;cnMvZTJvRG9jLnhtbFBLAQItABQABgAIAAAAIQB+FYBI4AAAAAwBAAAPAAAAAAAAAAAAAAAAAL8E&#10;AABkcnMvZG93bnJldi54bWxQSwUGAAAAAAQABADzAAAAzAUAAAAA&#10;" fillcolor="window" strokeweight=".5pt">
            <v:textbox>
              <w:txbxContent>
                <w:p w:rsidR="00D84B52" w:rsidRDefault="000A0D36" w:rsidP="00D84B52">
                  <w:pPr>
                    <w:pStyle w:val="NormalWeb"/>
                    <w:spacing w:before="0" w:beforeAutospacing="0" w:after="187" w:afterAutospacing="0"/>
                    <w:rPr>
                      <w:rFonts w:ascii="Arial" w:hAnsi="Arial" w:cs="Arial"/>
                      <w:color w:val="000000"/>
                      <w:sz w:val="20"/>
                      <w:szCs w:val="20"/>
                    </w:rPr>
                  </w:pPr>
                  <w:r>
                    <w:t>Algu</w:t>
                  </w:r>
                  <w:r w:rsidR="00013D16">
                    <w:t xml:space="preserve">nos dicen que se alimenta </w:t>
                  </w:r>
                  <w:r w:rsidR="00D84B52" w:rsidRPr="00D84B52">
                    <w:rPr>
                      <w:rFonts w:ascii="Arial" w:hAnsi="Arial" w:cs="Arial"/>
                      <w:color w:val="000000"/>
                      <w:sz w:val="20"/>
                      <w:szCs w:val="20"/>
                    </w:rPr>
                    <w:t>Sin embargo, en nuestro país las noticias de Europa siguieron preocupando, y pronto en Chile se apreciaron con nitidez dos bandos: los realistas (españoles de clase alta y militares), fieles al rey, y los criollos (blancos nacidos en América), con cada vez más claros deseos de</w:t>
                  </w:r>
                  <w:r w:rsidR="00D84B52">
                    <w:rPr>
                      <w:rFonts w:ascii="Arial" w:hAnsi="Arial" w:cs="Arial"/>
                      <w:color w:val="000000"/>
                      <w:sz w:val="26"/>
                      <w:szCs w:val="26"/>
                    </w:rPr>
                    <w:t xml:space="preserve"> </w:t>
                  </w:r>
                  <w:r w:rsidR="00D84B52" w:rsidRPr="00D84B52">
                    <w:rPr>
                      <w:rFonts w:ascii="Arial" w:hAnsi="Arial" w:cs="Arial"/>
                      <w:color w:val="000000"/>
                      <w:sz w:val="20"/>
                      <w:szCs w:val="20"/>
                    </w:rPr>
                    <w:t>autonomía.</w:t>
                  </w:r>
                </w:p>
                <w:p w:rsidR="00013D16" w:rsidRPr="00013D16" w:rsidRDefault="00013D16" w:rsidP="00013D16">
                  <w:pPr>
                    <w:pStyle w:val="NormalWeb"/>
                    <w:spacing w:before="0" w:beforeAutospacing="0" w:after="187" w:afterAutospacing="0"/>
                    <w:jc w:val="center"/>
                    <w:rPr>
                      <w:rFonts w:ascii="Arial" w:hAnsi="Arial" w:cs="Arial"/>
                      <w:color w:val="FF0000"/>
                      <w:sz w:val="22"/>
                      <w:szCs w:val="22"/>
                    </w:rPr>
                  </w:pPr>
                  <w:r>
                    <w:rPr>
                      <w:rFonts w:ascii="Arial" w:hAnsi="Arial" w:cs="Arial"/>
                      <w:color w:val="FF0000"/>
                      <w:sz w:val="22"/>
                      <w:szCs w:val="22"/>
                    </w:rPr>
                    <w:t>(</w:t>
                  </w:r>
                  <w:r w:rsidRPr="00013D16">
                    <w:rPr>
                      <w:rFonts w:ascii="Arial" w:hAnsi="Arial" w:cs="Arial"/>
                      <w:color w:val="FF0000"/>
                      <w:sz w:val="22"/>
                      <w:szCs w:val="22"/>
                    </w:rPr>
                    <w:t>Desarrollo</w:t>
                  </w:r>
                  <w:r>
                    <w:rPr>
                      <w:rFonts w:ascii="Arial" w:hAnsi="Arial" w:cs="Arial"/>
                      <w:color w:val="FF0000"/>
                      <w:sz w:val="22"/>
                      <w:szCs w:val="22"/>
                    </w:rPr>
                    <w:t>)</w:t>
                  </w:r>
                </w:p>
                <w:p w:rsidR="00566CE8" w:rsidRDefault="000A0D36" w:rsidP="00566CE8">
                  <w:r>
                    <w:t>por lo tanto, quien encuentre el ave puede llegar a su fuente de alimento.</w:t>
                  </w:r>
                </w:p>
              </w:txbxContent>
            </v:textbox>
          </v:shape>
        </w:pict>
      </w:r>
      <w:r>
        <w:rPr>
          <w:noProof/>
        </w:rPr>
        <w:pict>
          <v:shape id="_x0000_s1065" type="#_x0000_t202" style="position:absolute;margin-left:137.7pt;margin-top:1.4pt;width:179.25pt;height:155.75pt;z-index:33;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89DZAIAANEEAAAOAAAAZHJzL2Uyb0RvYy54bWysVFtv2jAUfp+0/2D5fQ2kUFrUUDEqpklV&#10;W6md+mwcp0RzfDzbkLBfv88O0NuepvFgfC4+l+98J5dXXaPZVjlfkyn48GTAmTKSyto8F/zH4/LL&#10;OWc+CFMKTUYVfKc8v5p9/nTZ2qnKaU26VI4hiPHT1hZ8HYKdZpmXa9UIf0JWGRgrco0IEN1zVjrR&#10;Inqjs3wwOMtacqV1JJX30F73Rj5L8atKyXBXVV4FpguO2kI6XTpX8cxml2L67IRd13JfhviHKhpR&#10;GyQ9hroWQbCNqz+EamrpyFMVTiQ1GVVVLVXqAd0MB++6eVgLq1IvAMfbI0z+/4WVt9t7x+qy4PmQ&#10;MyMazCgfssVGlI5YqVhQXaAIU2v9FN4PFv6h+0odxn3Qeyhj913lmviPvhjsAHx3BBlxmIQyzydn&#10;o8mYMwnb8Pz0/DQfxzjZy3PrfPimqGHxUnCHKSZwxfbGh9714BKzedJ1uay1TsLOL7RjW4GBgycl&#10;tZxp4QOUBV+m3z7bm2fasLbgZ6fjQcr0xhZzHWOutJA/P0ZA9drE/CqRbl9nxKzHJt5Ct+oS1JMD&#10;bisqd4DTUc9Lb+WyRrIb1HsvHIgIBLFc4Q5HpQkV0v7G2Zrc77/poz/4AStnLYhdcP9rI5wCDN8N&#10;mHMxHI3iJiRhNJ7kENxry+q1xWyaBQFKkAPVpWv0D/pwrRw1T9jBecwKkzASuQseDtdF6NcNOyzV&#10;fJ6cwH0rwo15sDKGjrhFkB+7J+HsfuqReLd0WAExfTf83je+NDTfBKrqxIyIc48qGBUF7E3i1n7H&#10;42K+lpPXy5do9gcAAP//AwBQSwMEFAAGAAgAAAAhAHpuXfLgAAAACwEAAA8AAABkcnMvZG93bnJl&#10;di54bWxMj8FOwzAMhu9Ie4fIk7ixlHUrbWk6TZM4IkThALcsMW2gcaom68qennCCmy1/+v391W62&#10;PZtw9MaRgNtVAgxJOW2oFfD68nCTA/NBkpa9IxTwjR529eKqkqV2Z3rGqQktiyHkSymgC2EoOfeq&#10;Qyv9yg1I8fbhRitDXMeW61GeY7jt+TpJMm6lofihkwMeOlRfzckK0PTmSL2bx4uhRpni8pR/qkmI&#10;6+W8vwcWcA5/MPzqR3Woo9PRnUh71gtY3203EY1DkqXAIpGlaQHsKGBTbHPgdcX/d6h/AAAA//8D&#10;AFBLAQItABQABgAIAAAAIQC2gziS/gAAAOEBAAATAAAAAAAAAAAAAAAAAAAAAABbQ29udGVudF9U&#10;eXBlc10ueG1sUEsBAi0AFAAGAAgAAAAhADj9If/WAAAAlAEAAAsAAAAAAAAAAAAAAAAALwEAAF9y&#10;ZWxzLy5yZWxzUEsBAi0AFAAGAAgAAAAhAOQ/z0NkAgAA0QQAAA4AAAAAAAAAAAAAAAAALgIAAGRy&#10;cy9lMm9Eb2MueG1sUEsBAi0AFAAGAAgAAAAhAHpuXfLgAAAACwEAAA8AAAAAAAAAAAAAAAAAvgQA&#10;AGRycy9kb3ducmV2LnhtbFBLBQYAAAAABAAEAPMAAADLBQAAAAA=&#10;" fillcolor="window" strokeweight=".5pt">
            <v:textbox>
              <w:txbxContent>
                <w:p w:rsidR="00D84B52" w:rsidRDefault="000A0D36" w:rsidP="00D84B52">
                  <w:pPr>
                    <w:pStyle w:val="NormalWeb"/>
                    <w:spacing w:before="0" w:beforeAutospacing="0" w:after="187" w:afterAutospacing="0"/>
                    <w:rPr>
                      <w:rFonts w:ascii="Arial" w:hAnsi="Arial" w:cs="Arial"/>
                      <w:color w:val="000000"/>
                      <w:sz w:val="26"/>
                      <w:szCs w:val="26"/>
                    </w:rPr>
                  </w:pPr>
                  <w:r>
                    <w:t>Existían cateadores (personas que es</w:t>
                  </w:r>
                  <w:r w:rsidR="00D84B52" w:rsidRPr="00D84B52">
                    <w:rPr>
                      <w:rFonts w:ascii="Arial" w:hAnsi="Arial" w:cs="Arial"/>
                      <w:color w:val="000000"/>
                      <w:sz w:val="26"/>
                      <w:szCs w:val="26"/>
                    </w:rPr>
                    <w:t xml:space="preserve"> </w:t>
                  </w:r>
                  <w:r w:rsidR="00D84B52" w:rsidRPr="00D84B52">
                    <w:rPr>
                      <w:rFonts w:ascii="Arial" w:hAnsi="Arial" w:cs="Arial"/>
                      <w:color w:val="000000"/>
                      <w:sz w:val="20"/>
                      <w:szCs w:val="20"/>
                    </w:rPr>
                    <w:t>Así, luego de la renuncia del gobernador Antonio García Carrasco, la Real Audiencia designó en su lugar a Mateo de Toro Zambrano, dejando a criollos y realistas conformes.</w:t>
                  </w:r>
                </w:p>
                <w:p w:rsidR="00013D16" w:rsidRPr="00013D16" w:rsidRDefault="000A0D36" w:rsidP="00013D16">
                  <w:pPr>
                    <w:pStyle w:val="NormalWeb"/>
                    <w:spacing w:before="0" w:beforeAutospacing="0" w:after="187" w:afterAutospacing="0"/>
                    <w:rPr>
                      <w:rFonts w:ascii="Arial" w:hAnsi="Arial" w:cs="Arial"/>
                      <w:color w:val="FF0000"/>
                      <w:sz w:val="22"/>
                      <w:szCs w:val="22"/>
                    </w:rPr>
                  </w:pPr>
                  <w:r>
                    <w:t>, y espe</w:t>
                  </w:r>
                  <w:r w:rsidR="00013D16">
                    <w:t xml:space="preserve">raban ansiosos el momento </w:t>
                  </w:r>
                  <w:r w:rsidR="00013D16">
                    <w:rPr>
                      <w:rFonts w:ascii="Arial" w:hAnsi="Arial" w:cs="Arial"/>
                      <w:color w:val="FF0000"/>
                      <w:sz w:val="22"/>
                      <w:szCs w:val="22"/>
                    </w:rPr>
                    <w:t>(</w:t>
                  </w:r>
                  <w:r w:rsidR="00013D16" w:rsidRPr="00013D16">
                    <w:rPr>
                      <w:rFonts w:ascii="Arial" w:hAnsi="Arial" w:cs="Arial"/>
                      <w:color w:val="FF0000"/>
                      <w:sz w:val="22"/>
                      <w:szCs w:val="22"/>
                    </w:rPr>
                    <w:t>Desarrollo</w:t>
                  </w:r>
                  <w:r w:rsidR="00013D16">
                    <w:rPr>
                      <w:rFonts w:ascii="Arial" w:hAnsi="Arial" w:cs="Arial"/>
                      <w:color w:val="FF0000"/>
                      <w:sz w:val="22"/>
                      <w:szCs w:val="22"/>
                    </w:rPr>
                    <w:t>)</w:t>
                  </w:r>
                </w:p>
                <w:p w:rsidR="000A0D36" w:rsidRDefault="00013D16" w:rsidP="000A0D36">
                  <w:r>
                    <w:t xml:space="preserve"> </w:t>
                  </w:r>
                  <w:r w:rsidR="000A0D36">
                    <w:t xml:space="preserve"> para ir a buscar riquezas en él.</w:t>
                  </w:r>
                </w:p>
                <w:p w:rsidR="00566CE8" w:rsidRDefault="00566CE8" w:rsidP="00566CE8"/>
              </w:txbxContent>
            </v:textbox>
          </v:shape>
        </w:pict>
      </w:r>
      <w:r>
        <w:rPr>
          <w:noProof/>
        </w:rPr>
        <w:pict>
          <v:shape id="_x0000_s1067" type="#_x0000_t202" style="position:absolute;margin-left:330.45pt;margin-top:.65pt;width:179.25pt;height:156.5pt;z-index:35;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AudZQIAANEEAAAOAAAAZHJzL2Uyb0RvYy54bWysVFtv2jAUfp+0/2D5fQTCpTQiVIyKaRJq&#10;K9Gpz8ZxSDTHx7MNCfv1O3YSSts9TePB+Fx8Lt/5ThZ3TSXJSRhbgkrpaDCkRCgOWakOKf3xvPky&#10;p8Q6pjImQYmUnoWld8vPnxa1TkQMBchMGIJBlE1qndLCOZ1EkeWFqJgdgBYKjTmYijkUzSHKDKsx&#10;eiWjeDicRTWYTBvgwlrU3rdGugzx81xw95jnVjgiU4q1uXCacO79GS0XLDkYpouSd2Wwf6iiYqXC&#10;pJdQ98wxcjTlh1BVyQ1YyN2AQxVBnpdchB6wm9HwXTe7gmkRekFwrL7AZP9fWP5wejKkzFIax5Qo&#10;VuGM4pisjywzQDJBnGgceJhqbRP03mn0d81XaHDcvd6i0nff5Kby/9gXQTsCfr6AjHEIR2Uc38wm&#10;N1NKONpG8/F8HE99nOj1uTbWfRNQEX9JqcEpBnDZaWtd69q7+GwWZJltSimDcLZraciJ4cCRJxnU&#10;lEhmHSpTugm/LtubZ1KROqWz8XQYMr2x+VyXmHvJ+M+PEbB6qXx+EUjX1ekxa7HxN9fsmwD1vMdt&#10;D9kZ4TTQ8tJqvikx2RbrfWIGiYgI4nK5RzxyCVghdDdKCjC//6b3/sgPtFJSI7FTan8dmREIw3eF&#10;zLkdTSZ+E4Iwmd7EKJhry/7aoo7VGhDKEa6x5uHq/Z3sr7mB6gV3cOWzookpjrlT6vrr2rXrhjvM&#10;xWoVnJD7mrmt2mnuQ3vcPMjPzQszupu6J94D9CvAknfDb339SwWro4O8DMzwOLeoIqO8gHsTuNXt&#10;uF/Mazl4vX6Jln8AAAD//wMAUEsDBBQABgAIAAAAIQBsrEgZ3wAAAAwBAAAPAAAAZHJzL2Rvd25y&#10;ZXYueG1sTI/BTsMwEETvSP0Haytxo3ZLFDUhTlUhcUSIwAFurr0kpvE6it009OtxT3Bc7dPMm2o3&#10;u55NOAbrScJ6JYAhaW8stRLe357utsBCVGRU7wkl/GCAXb24qVRp/JlecWpiy1IIhVJJ6GIcSs6D&#10;7tCpsPIDUvp9+dGpmM6x5WZU5xTuer4RIudOWUoNnRrwsUN9bE5OgqEPT/rTPl8sNdoWl5ftt56k&#10;vF3O+wdgEef4B8NVP6lDnZwO/kQmsF5CnosioRI2IksbroRYFxmwg4SsyO6B1xX/P6L+BQAA//8D&#10;AFBLAQItABQABgAIAAAAIQC2gziS/gAAAOEBAAATAAAAAAAAAAAAAAAAAAAAAABbQ29udGVudF9U&#10;eXBlc10ueG1sUEsBAi0AFAAGAAgAAAAhADj9If/WAAAAlAEAAAsAAAAAAAAAAAAAAAAALwEAAF9y&#10;ZWxzLy5yZWxzUEsBAi0AFAAGAAgAAAAhAHRwC51lAgAA0QQAAA4AAAAAAAAAAAAAAAAALgIAAGRy&#10;cy9lMm9Eb2MueG1sUEsBAi0AFAAGAAgAAAAhAGysSBnfAAAADAEAAA8AAAAAAAAAAAAAAAAAvwQA&#10;AGRycy9kb3ducmV2LnhtbFBLBQYAAAAABAAEAPMAAADLBQAAAAA=&#10;" fillcolor="window" strokeweight=".5pt">
            <v:textbox>
              <w:txbxContent>
                <w:p w:rsidR="00013D16" w:rsidRDefault="000A0D36" w:rsidP="00013D16">
                  <w:pPr>
                    <w:pStyle w:val="NormalWeb"/>
                    <w:spacing w:before="0" w:beforeAutospacing="0" w:after="187" w:afterAutospacing="0"/>
                    <w:jc w:val="center"/>
                    <w:rPr>
                      <w:rFonts w:ascii="Arial" w:hAnsi="Arial" w:cs="Arial"/>
                      <w:color w:val="000000"/>
                      <w:sz w:val="20"/>
                      <w:szCs w:val="20"/>
                    </w:rPr>
                  </w:pPr>
                  <w:r>
                    <w:t xml:space="preserve">Hace muchos años que </w:t>
                  </w:r>
                  <w:r w:rsidR="00D84B52">
                    <w:t>esta ave</w:t>
                  </w:r>
                  <w:r w:rsidRPr="00D84B52">
                    <w:rPr>
                      <w:sz w:val="20"/>
                      <w:szCs w:val="20"/>
                    </w:rPr>
                    <w:t xml:space="preserve"> </w:t>
                  </w:r>
                  <w:r w:rsidR="00D84B52" w:rsidRPr="00D84B52">
                    <w:rPr>
                      <w:rFonts w:ascii="Arial" w:hAnsi="Arial" w:cs="Arial"/>
                      <w:color w:val="000000"/>
                      <w:sz w:val="20"/>
                      <w:szCs w:val="20"/>
                    </w:rPr>
                    <w:t>Sin embargo, el 18 de septiembre de 1810, mientras se celebraba en Santiago un Cabildo abierto convocado por los vecinos más destacados, los asistentes comenzaron a gritar ¡Junta queremos!,</w:t>
                  </w:r>
                  <w:r w:rsidR="00D84B52">
                    <w:rPr>
                      <w:rFonts w:ascii="Arial" w:hAnsi="Arial" w:cs="Arial"/>
                      <w:color w:val="000000"/>
                      <w:sz w:val="26"/>
                      <w:szCs w:val="26"/>
                    </w:rPr>
                    <w:t xml:space="preserve"> </w:t>
                  </w:r>
                  <w:r w:rsidR="00D84B52" w:rsidRPr="00D84B52">
                    <w:rPr>
                      <w:rFonts w:ascii="Arial" w:hAnsi="Arial" w:cs="Arial"/>
                      <w:color w:val="000000"/>
                      <w:sz w:val="20"/>
                      <w:szCs w:val="20"/>
                    </w:rPr>
                    <w:t>como una manera de pedir un gobierno más participativo, pero siempre manteniendo la lealtad a</w:t>
                  </w:r>
                  <w:r w:rsidR="00D84B52">
                    <w:rPr>
                      <w:rFonts w:ascii="Arial" w:hAnsi="Arial" w:cs="Arial"/>
                      <w:color w:val="000000"/>
                      <w:sz w:val="26"/>
                      <w:szCs w:val="26"/>
                    </w:rPr>
                    <w:t xml:space="preserve"> </w:t>
                  </w:r>
                  <w:r w:rsidR="00D84B52" w:rsidRPr="00D84B52">
                    <w:rPr>
                      <w:rFonts w:ascii="Arial" w:hAnsi="Arial" w:cs="Arial"/>
                      <w:color w:val="000000"/>
                      <w:sz w:val="20"/>
                      <w:szCs w:val="20"/>
                    </w:rPr>
                    <w:t>Fernando VI</w:t>
                  </w:r>
                </w:p>
                <w:p w:rsidR="00013D16" w:rsidRPr="002637F7" w:rsidRDefault="00013D16" w:rsidP="00013D16">
                  <w:pPr>
                    <w:pStyle w:val="NormalWeb"/>
                    <w:spacing w:before="0" w:beforeAutospacing="0" w:after="187" w:afterAutospacing="0"/>
                    <w:jc w:val="center"/>
                    <w:rPr>
                      <w:rFonts w:ascii="Arial" w:hAnsi="Arial" w:cs="Arial"/>
                      <w:color w:val="FF0000"/>
                      <w:sz w:val="20"/>
                      <w:szCs w:val="20"/>
                    </w:rPr>
                  </w:pPr>
                  <w:r w:rsidRPr="002637F7">
                    <w:rPr>
                      <w:rFonts w:ascii="Arial" w:hAnsi="Arial" w:cs="Arial"/>
                      <w:color w:val="FF0000"/>
                      <w:sz w:val="20"/>
                      <w:szCs w:val="20"/>
                    </w:rPr>
                    <w:t>(Desarrollo)</w:t>
                  </w:r>
                </w:p>
                <w:p w:rsidR="00D84B52" w:rsidRDefault="00D84B52" w:rsidP="00D84B52">
                  <w:pPr>
                    <w:pStyle w:val="NormalWeb"/>
                    <w:spacing w:before="0" w:beforeAutospacing="0" w:after="187" w:afterAutospacing="0"/>
                    <w:rPr>
                      <w:rFonts w:ascii="Arial" w:hAnsi="Arial" w:cs="Arial"/>
                      <w:color w:val="000000"/>
                      <w:sz w:val="26"/>
                      <w:szCs w:val="26"/>
                    </w:rPr>
                  </w:pPr>
                  <w:r w:rsidRPr="00D84B52">
                    <w:rPr>
                      <w:rFonts w:ascii="Arial" w:hAnsi="Arial" w:cs="Arial"/>
                      <w:color w:val="000000"/>
                      <w:sz w:val="20"/>
                      <w:szCs w:val="20"/>
                    </w:rPr>
                    <w:t>I.</w:t>
                  </w:r>
                  <w:r>
                    <w:rPr>
                      <w:rFonts w:ascii="Arial" w:hAnsi="Arial" w:cs="Arial"/>
                      <w:color w:val="000000"/>
                      <w:sz w:val="26"/>
                      <w:szCs w:val="26"/>
                    </w:rPr>
                    <w:t xml:space="preserve"> </w:t>
                  </w:r>
                </w:p>
                <w:p w:rsidR="00013D16" w:rsidRDefault="00013D16" w:rsidP="00D84B52">
                  <w:pPr>
                    <w:pStyle w:val="NormalWeb"/>
                    <w:spacing w:before="0" w:beforeAutospacing="0" w:after="187" w:afterAutospacing="0"/>
                    <w:rPr>
                      <w:rFonts w:ascii="Arial" w:hAnsi="Arial" w:cs="Arial"/>
                      <w:color w:val="000000"/>
                      <w:sz w:val="26"/>
                      <w:szCs w:val="26"/>
                    </w:rPr>
                  </w:pPr>
                </w:p>
                <w:p w:rsidR="00566CE8" w:rsidRDefault="000A0D36" w:rsidP="00566CE8">
                  <w:r>
                    <w:t>divisada; sin embargo, existen aún cateadores que esperan encontrarla y así cambiar su suerte.</w:t>
                  </w:r>
                </w:p>
              </w:txbxContent>
            </v:textbox>
          </v:shape>
        </w:pict>
      </w:r>
    </w:p>
    <w:p w:rsidR="00566CE8" w:rsidRPr="00080C2C" w:rsidRDefault="00566CE8" w:rsidP="00566CE8"/>
    <w:p w:rsidR="00566CE8" w:rsidRPr="00080C2C" w:rsidRDefault="00566CE8" w:rsidP="00566CE8"/>
    <w:p w:rsidR="00566CE8" w:rsidRPr="00080C2C" w:rsidRDefault="00566CE8" w:rsidP="00566CE8"/>
    <w:p w:rsidR="00566CE8" w:rsidRPr="00080C2C" w:rsidRDefault="00566CE8" w:rsidP="00566CE8"/>
    <w:p w:rsidR="00566CE8" w:rsidRPr="00080C2C" w:rsidRDefault="00566CE8" w:rsidP="00566CE8"/>
    <w:p w:rsidR="00566CE8" w:rsidRDefault="00566CE8" w:rsidP="00566CE8"/>
    <w:p w:rsidR="00566CE8" w:rsidRDefault="00DC447E" w:rsidP="00566CE8">
      <w:pPr>
        <w:tabs>
          <w:tab w:val="left" w:pos="1035"/>
        </w:tabs>
      </w:pPr>
      <w:r>
        <w:rPr>
          <w:noProof/>
        </w:rPr>
        <w:pict>
          <v:shape id="_x0000_s1068" type="#_x0000_t202" style="position:absolute;margin-left:53.7pt;margin-top:15.35pt;width:339.75pt;height:112.2pt;z-index: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CWZQIAANAEAAAOAAAAZHJzL2Uyb0RvYy54bWysVE1v2zAMvQ/YfxB0X524adMGdYosRYYB&#10;QVsgHXpWZLkxJouapMTOfv2elI+m7U7DclAoknokH0nf3HaNZhvlfE2m4P2zHmfKSCpr81LwH0+z&#10;L1ec+SBMKTQZVfCt8vx2/PnTTWtHKqcV6VI5BhDjR60t+CoEO8oyL1eqEf6MrDIwVuQaEXB1L1np&#10;RAv0Rmd5r3eZteRK60gq76G92xn5OOFXlZLhoaq8CkwXHLmFdLp0LuOZjW/E6MUJu6rlPg3xD1k0&#10;ojYIeoS6E0Gwtas/QDW1dOSpCmeSmoyqqpYq1YBq+r131SxWwqpUC8jx9kiT/3+w8n7z6FhdFjw/&#10;58yIBj3Kz9l0LUpHrFQsqC5QpKm1fgTvhYV/6L5Sh3Yf9B7KWH1XuSb+oy4GOwjfHkkGDpNQ5vnw&#10;cjC84EzCdt0fDHqpC9nra+t8+KaoYVEouEMTE7diM/cBmcD14BKDedJ1Oau1Tpetn2rHNgL9xpiU&#10;1HKmhQ9QFnyWfjFpQLx5pg1rC355ftFLkd7YYqwj5lIL+fMjAvC0ifFVmrl9npGyHTVRCt2yS0xf&#10;H2hbUrkFm452Y+mtnNUINke+j8JhDkEgdis84Kg0IUPaS5ytyP3+mz76Yzxg5azFXBfc/1oLp0DD&#10;d4PBSYxjEdJlcDHMEcOdWpanFrNupgQq+9hiK5MY/YM+iJWj5hkrOIlRYRJGInbBw0Gcht22YYWl&#10;mkySE0bfijA3CysjdOQtkvzUPQtn912Pc3dPhw0Qo3fN3/nGl4Ym60BVnSYj8rxjFT2OF6xN6vZ+&#10;xeNent6T1+uHaPwHAAD//wMAUEsDBBQABgAIAAAAIQBBomJV3gAAAAsBAAAPAAAAZHJzL2Rvd25y&#10;ZXYueG1sTI/BTsMwDIbvSLxDZCRuLGV0oy1NJ4TEESEGB7hliWkDjVM1WVf29JjTuP2WP/3+XG9m&#10;34sJx+gCKbheZCCQTLCOWgVvr49XBYiYNFndB0IFPxhh05yf1bqy4UAvOG1TK7iEYqUVdCkNlZTR&#10;dOh1XIQBiXefYfQ68Ti20o76wOW+l8ssW0uvHfGFTg/40KH53u69AkvvgcyHezo62hpXHp+LLzMp&#10;dXkx39+BSDinEwx/+qwODTvtwp5sFL2CZbEqGVWwKrMcBBPrPOewU3B7w0E2tfz/Q/MLAAD//wMA&#10;UEsBAi0AFAAGAAgAAAAhALaDOJL+AAAA4QEAABMAAAAAAAAAAAAAAAAAAAAAAFtDb250ZW50X1R5&#10;cGVzXS54bWxQSwECLQAUAAYACAAAACEAOP0h/9YAAACUAQAACwAAAAAAAAAAAAAAAAAvAQAAX3Jl&#10;bHMvLnJlbHNQSwECLQAUAAYACAAAACEA4SqAlmUCAADQBAAADgAAAAAAAAAAAAAAAAAuAgAAZHJz&#10;L2Uyb0RvYy54bWxQSwECLQAUAAYACAAAACEAQaJiVd4AAAALAQAADwAAAAAAAAAAAAAAAAC/BAAA&#10;ZHJzL2Rvd25yZXYueG1sUEsFBgAAAAAEAAQA8wAAAMoFAAAAAA==&#10;" fillcolor="window" strokeweight=".5pt">
            <v:textbox>
              <w:txbxContent>
                <w:p w:rsidR="00D84B52" w:rsidRDefault="00D84B52" w:rsidP="00D84B52">
                  <w:pPr>
                    <w:pStyle w:val="NormalWeb"/>
                    <w:spacing w:before="0" w:beforeAutospacing="0" w:after="187" w:afterAutospacing="0"/>
                    <w:rPr>
                      <w:rFonts w:ascii="Arial" w:hAnsi="Arial" w:cs="Arial"/>
                      <w:color w:val="000000"/>
                      <w:sz w:val="22"/>
                      <w:szCs w:val="22"/>
                    </w:rPr>
                  </w:pPr>
                  <w:r>
                    <w:t>Es-</w:t>
                  </w:r>
                  <w:r w:rsidRPr="00D84B52">
                    <w:rPr>
                      <w:rFonts w:ascii="Arial" w:hAnsi="Arial" w:cs="Arial"/>
                      <w:color w:val="000000"/>
                      <w:sz w:val="22"/>
                      <w:szCs w:val="22"/>
                    </w:rPr>
                    <w:t>Así, se estableció la Primera Junta, un organismo de representatividad limitada (solo estaba formada por vecinos de Santiago) y cuyo mandato se extendería hasta la reunión de un Congreso Nacional que representaría a todo el país. La Junta, inicialmente destinada a defender los derechos de la Corona, pronto derivó hacia un movimiento de independencia total.</w:t>
                  </w:r>
                </w:p>
                <w:p w:rsidR="00013D16" w:rsidRPr="00013D16" w:rsidRDefault="00013D16" w:rsidP="00013D16">
                  <w:pPr>
                    <w:pStyle w:val="NormalWeb"/>
                    <w:spacing w:before="0" w:beforeAutospacing="0" w:after="187" w:afterAutospacing="0"/>
                    <w:jc w:val="center"/>
                    <w:rPr>
                      <w:rFonts w:ascii="Arial" w:hAnsi="Arial" w:cs="Arial"/>
                      <w:color w:val="FF0000"/>
                      <w:sz w:val="26"/>
                      <w:szCs w:val="26"/>
                    </w:rPr>
                  </w:pPr>
                  <w:r w:rsidRPr="00013D16">
                    <w:rPr>
                      <w:rFonts w:ascii="Arial" w:hAnsi="Arial" w:cs="Arial"/>
                      <w:color w:val="FF0000"/>
                      <w:sz w:val="22"/>
                      <w:szCs w:val="22"/>
                    </w:rPr>
                    <w:t>(Cierre o conclusión)</w:t>
                  </w:r>
                </w:p>
                <w:p w:rsidR="00013D16" w:rsidRDefault="000A0D36" w:rsidP="00566CE8">
                  <w:r>
                    <w:t>, para así poder hacer posible lo</w:t>
                  </w:r>
                  <w:r w:rsidR="00013D16">
                    <w:t>ccie</w:t>
                  </w:r>
                  <w:r>
                    <w:t>s sueños de riqueza de</w:t>
                  </w:r>
                </w:p>
                <w:p w:rsidR="00566CE8" w:rsidRDefault="000A0D36" w:rsidP="00566CE8">
                  <w:r>
                    <w:t xml:space="preserve"> sus cateadores.</w:t>
                  </w:r>
                </w:p>
              </w:txbxContent>
            </v:textbox>
          </v:shape>
        </w:pict>
      </w:r>
      <w:r w:rsidR="00566CE8">
        <w:tab/>
      </w:r>
    </w:p>
    <w:p w:rsidR="00566CE8" w:rsidRDefault="00566CE8" w:rsidP="00566CE8">
      <w:pPr>
        <w:tabs>
          <w:tab w:val="left" w:pos="1035"/>
        </w:tabs>
      </w:pPr>
    </w:p>
    <w:p w:rsidR="00566CE8" w:rsidRDefault="00566CE8" w:rsidP="00566CE8">
      <w:pPr>
        <w:tabs>
          <w:tab w:val="left" w:pos="1035"/>
        </w:tabs>
      </w:pPr>
    </w:p>
    <w:p w:rsidR="00566CE8" w:rsidRDefault="00566CE8" w:rsidP="00566CE8">
      <w:pPr>
        <w:tabs>
          <w:tab w:val="left" w:pos="1035"/>
        </w:tabs>
      </w:pPr>
    </w:p>
    <w:p w:rsidR="00B23CEC" w:rsidRPr="000A0D36" w:rsidRDefault="00B23CEC" w:rsidP="00935186">
      <w:pPr>
        <w:jc w:val="both"/>
        <w:rPr>
          <w:rFonts w:ascii="Arial" w:hAnsi="Arial" w:cs="Arial"/>
          <w:sz w:val="20"/>
          <w:szCs w:val="20"/>
        </w:rPr>
      </w:pPr>
    </w:p>
    <w:p w:rsidR="00080C2C" w:rsidRDefault="00080C2C" w:rsidP="00080C2C">
      <w:pPr>
        <w:jc w:val="both"/>
      </w:pPr>
    </w:p>
    <w:p w:rsidR="00080C2C" w:rsidRDefault="00DC447E" w:rsidP="00080C2C">
      <w:pPr>
        <w:jc w:val="both"/>
      </w:pPr>
      <w:r>
        <w:rPr>
          <w:noProof/>
        </w:rPr>
        <w:pict>
          <v:shape id="19 Cuadro de texto" o:spid="_x0000_s1046" type="#_x0000_t202" style="position:absolute;left:0;text-align:left;margin-left:142.95pt;margin-top:8.65pt;width:179.25pt;height:1in;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CWZAIAANAEAAAOAAAAZHJzL2Uyb0RvYy54bWysVE1vGjEQvVfqf7B8LwsUkoJYIkpEVSlK&#10;IpEqZ+P1wqpej2sbdumv77P5CEl6qsrBjGfGb2bezOzkpq012ynnKzI573W6nCkjqajMOuc/nhaf&#10;vnDmgzCF0GRUzvfK85vpxw+Txo5VnzakC+UYQIwfNzbnmxDsOMu83Kha+A5ZZWAsydUi4OrWWeFE&#10;A/RaZ/1u9ypryBXWkVTeQ3t7MPJpwi9LJcNDWXoVmM45cgvpdOlcxTObTsR47YTdVPKYhviHLGpR&#10;GQQ9Q92KINjWVe+g6ko68lSGjqQ6o7KspEo1oJpe9001y42wKtUCcrw90+T/H6y83z06VhXo3Ygz&#10;I2r0qDdi860oHLFCsaDaQJGmxvoxvJcW/qH9Si0cT3oPZay+LV0d/1EXgx2E788kA4dJKPv966vB&#10;9ZAzCduoNxh0Uxeyl9fW+fBNUc2ikHOHJiZuxe7OB2QC15NLDOZJV8Wi0jpd9n6uHdsJ9BtjUlDD&#10;mRY+QJnzRfrFpAHx6pk2rMn51edhN0V6ZYuxzpgrLeTP9wjA0ybGV2nmjnlGyg7URCm0qzYxPTzR&#10;tqJiDzYdHcbSW7moEOwO+T4KhzkEgdit8ICj1IQM6ShxtiH3+2/66I/xgJWzBnOdc/9rK5wCDd8N&#10;BicxjkVIl8Hwuo8Y7tKyurSYbT0nUNnDFluZxOgf9EksHdXPWMFZjAqTMBKxcx5O4jwctg0rLNVs&#10;lpww+laEO7O0MkJH3iLJT+2zcPbY9Th393TaADF+0/yDb3xpaLYNVFZpMiLPB1bR43jB2qRuH1c8&#10;7uXlPXm9fIimfwAAAP//AwBQSwMEFAAGAAgAAAAhAAYp3abdAAAACgEAAA8AAABkcnMvZG93bnJl&#10;di54bWxMj8FOwzAMhu9IvENkJG4sXVvKVppOgISEuDF62S1rvLaicaokW8vbY05wtP9Pvz9Xu8WO&#10;4oI+DI4UrFcJCKTWmYE6Bc3n690GRIiajB4doYJvDLCrr68qXRo30wde9rETXEKh1Ar6GKdSytD2&#10;aHVYuQmJs5PzVkcefSeN1zOX21GmSVJIqwfiC72e8KXH9mt/tgreiud4wMa8myzN3NzI1p/GoNTt&#10;zfL0CCLiEv9g+NVndajZ6ejOZIIYFaSb+y2jHDxkIBgo8jwHceRFsc5A1pX8/0L9AwAA//8DAFBL&#10;AQItABQABgAIAAAAIQC2gziS/gAAAOEBAAATAAAAAAAAAAAAAAAAAAAAAABbQ29udGVudF9UeXBl&#10;c10ueG1sUEsBAi0AFAAGAAgAAAAhADj9If/WAAAAlAEAAAsAAAAAAAAAAAAAAAAALwEAAF9yZWxz&#10;Ly5yZWxzUEsBAi0AFAAGAAgAAAAhAF0OsJZkAgAA0AQAAA4AAAAAAAAAAAAAAAAALgIAAGRycy9l&#10;Mm9Eb2MueG1sUEsBAi0AFAAGAAgAAAAhAAYp3abdAAAACgEAAA8AAAAAAAAAAAAAAAAAvgQAAGRy&#10;cy9kb3ducmV2LnhtbFBLBQYAAAAABAAEAPMAAADIBQAAAAA=&#10;" strokeweight=".5pt">
            <v:textbox>
              <w:txbxContent>
                <w:p w:rsidR="00080C2C" w:rsidRDefault="00080C2C"/>
              </w:txbxContent>
            </v:textbox>
          </v:shape>
        </w:pict>
      </w:r>
    </w:p>
    <w:p w:rsidR="00080C2C" w:rsidRDefault="00DC447E" w:rsidP="00080C2C">
      <w:pPr>
        <w:jc w:val="both"/>
      </w:pPr>
      <w:r>
        <w:rPr>
          <w:noProof/>
        </w:rPr>
        <w:pict>
          <v:line id="34 Conector recto" o:spid="_x0000_s1045" style="position:absolute;left:0;text-align:left;z-index:30;visibility:visible;mso-height-relative:margin" from="233.7pt,250.2pt" to="233.7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Ylt0wEAAJMDAAAOAAAAZHJzL2Uyb0RvYy54bWysU12v0zAMfUfiP0R5Z+12V9it1l2JTeOF&#10;j0nAD/DStI2ULzlh3f49Tto7LvCGeEltxz7xOXa3T1ej2UViUM42fLkoOZNWuFbZvuHfvx3fbDgL&#10;EWwL2lnZ8JsM/Gn3+tV29LVcucHpViIjEBvq0Td8iNHXRRHEIA2EhfPS0mXn0EAkF/uiRRgJ3ehi&#10;VZZvi9Fh69EJGQJFD9Ml32X8rpMifum6ICPTDafeYj4xn+d0Frst1D2CH5SY24B/6MKAsvToHeoA&#10;EdgPVH9BGSXQBdfFhXCmcF2nhMwciM2y/IPN1wG8zFxInODvMoX/Bys+X07IVNvwhzVnFgzN6GHN&#10;9jQsER0yTJ+k0uhDTcl7e8LZC/6EifK1Q5O+RIZds7K3u7LyGpmYgoKiq031rsqiF7/qPIb4QTrD&#10;ktFwrWziDDVcPoZIb1Hqc0oKW3dUWue5acvGhj9Wq4ozAbQ9nYZIpvHEJ9ieM9A9raWImBGD06pN&#10;1QknYH/ea2QXoNVYHzfL94cpaYBWTtHHqiznFQkQP7l2Ci/L5zi1NsPkNn/DTz0fIAxTTb5KOlKJ&#10;tul9mbdzppjUnfRM1tm1tyxzkTyafC6btzSt1kuf7Jf/0u4nAAAA//8DAFBLAwQUAAYACAAAACEA&#10;zliM5+AAAAALAQAADwAAAGRycy9kb3ducmV2LnhtbEyPQU/DMAyF70j8h8hI3FgKarepNJ1g0iYu&#10;SLChnbPGNN0ap2qyrfTXY8QBbvZ7T8+fi8XgWnHGPjSeFNxPEhBIlTcN1Qo+tqu7OYgQNRndekIF&#10;XxhgUV5fFTo3/kLveN7EWnAJhVwrsDF2uZShsuh0mPgOib1P3zsdee1raXp94XLXyockmUqnG+IL&#10;Vne4tFgdNyenYDTz5duLXY+vz7vZmNVhu1rvDkrd3gxPjyAiDvEvDD/4jA4lM+39iUwQrYJ0Oks5&#10;qiBLEh448avsWUmzFGRZyP8/lN8AAAD//wMAUEsBAi0AFAAGAAgAAAAhALaDOJL+AAAA4QEAABMA&#10;AAAAAAAAAAAAAAAAAAAAAFtDb250ZW50X1R5cGVzXS54bWxQSwECLQAUAAYACAAAACEAOP0h/9YA&#10;AACUAQAACwAAAAAAAAAAAAAAAAAvAQAAX3JlbHMvLnJlbHNQSwECLQAUAAYACAAAACEARNmJbdMB&#10;AACTAwAADgAAAAAAAAAAAAAAAAAuAgAAZHJzL2Uyb0RvYy54bWxQSwECLQAUAAYACAAAACEAzliM&#10;5+AAAAALAQAADwAAAAAAAAAAAAAAAAAtBAAAZHJzL2Rvd25yZXYueG1sUEsFBgAAAAAEAAQA8wAA&#10;ADoFAAAAAA==&#10;" strokecolor="#4a7ebb"/>
        </w:pict>
      </w:r>
      <w:r>
        <w:rPr>
          <w:noProof/>
        </w:rPr>
        <w:pict>
          <v:line id="33 Conector recto" o:spid="_x0000_s1044" style="position:absolute;left:0;text-align:left;z-index:29;visibility:visible;mso-height-relative:margin" from="412.2pt,250.2pt" to="412.2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uW0gEAAJMDAAAOAAAAZHJzL2Uyb0RvYy54bWysU12v0zAMfUfiP0R5Z+02CrvVuiuxabzw&#10;MQn4AV6atpHyJSes27/HSXt3L/CGeEltxz7xOXa3j1ej2UViUM42fLkoOZNWuFbZvuE/vh/fbDgL&#10;EWwL2lnZ8JsM/HH3+tV29LVcucHpViIjEBvq0Td8iNHXRRHEIA2EhfPS0mXn0EAkF/uiRRgJ3ehi&#10;VZbvitFh69EJGQJFD9Ml32X8rpMifu26ICPTDafeYj4xn+d0Frst1D2CH5SY24B/6MKAsvToHeoA&#10;EdhPVH9BGSXQBdfFhXCmcF2nhMwciM2y/IPNtwG8zFxInODvMoX/Byu+XE7IVNvw9ZozC4ZmtF6z&#10;PQ1LRIcM0yepNPpQU/LennD2gj9honzt0KQvkWHXrOztrqy8RiamoKDoalO9r7LoxXOdxxA/SmdY&#10;MhqulU2coYbLpxDpLUp9Sklh645K6zw3bdnY8IdqVXEmgLan0xDJNJ74BNtzBrqntRQRM2JwWrWp&#10;OuEE7M97jewCtBpvj5vlh8OUNEArp+hDVZbzigSIn107hZflU5xam2Fym7/hp54PEIapJl8lHalE&#10;2/S+zNs5U0zqTnom6+zaW5a5SB5NPpfNW5pW66VP9st/afcLAAD//wMAUEsDBBQABgAIAAAAIQAA&#10;L/9D3wAAAAsBAAAPAAAAZHJzL2Rvd25yZXYueG1sTI9BT8MwDIXvSPyHyEjcWMrUQlWaTjBpExck&#10;tqGds8Y0hcapmmwr/fUYcYCb/d7T8+dyMbpOnHAIrScFt7MEBFLtTUuNgrfd6iYHEaImoztPqOAL&#10;Ayyqy4tSF8afaYOnbWwEl1AotAIbY19IGWqLToeZ75HYe/eD05HXoZFm0Gcud52cJ8mddLolvmB1&#10;j0uL9ef26BRMJl++Ptv19PK0v5+yJuxW6/2HUtdX4+MDiIhj/AvDDz6jQ8VMB38kE0SnIJ+nKUcV&#10;ZEnCAyd+lQMraZaCrEr5/4fqGwAA//8DAFBLAQItABQABgAIAAAAIQC2gziS/gAAAOEBAAATAAAA&#10;AAAAAAAAAAAAAAAAAABbQ29udGVudF9UeXBlc10ueG1sUEsBAi0AFAAGAAgAAAAhADj9If/WAAAA&#10;lAEAAAsAAAAAAAAAAAAAAAAALwEAAF9yZWxzLy5yZWxzUEsBAi0AFAAGAAgAAAAhAGdG+5bSAQAA&#10;kwMAAA4AAAAAAAAAAAAAAAAALgIAAGRycy9lMm9Eb2MueG1sUEsBAi0AFAAGAAgAAAAhAAAv/0Pf&#10;AAAACwEAAA8AAAAAAAAAAAAAAAAALAQAAGRycy9kb3ducmV2LnhtbFBLBQYAAAAABAAEAPMAAAA4&#10;BQAAAAA=&#10;" strokecolor="#4a7ebb"/>
        </w:pict>
      </w:r>
      <w:r>
        <w:rPr>
          <w:noProof/>
        </w:rPr>
        <w:pict>
          <v:line id="32 Conector recto" o:spid="_x0000_s1043" style="position:absolute;left:0;text-align:left;z-index:28;visibility:visible;mso-height-relative:margin" from="58.95pt,247.95pt" to="58.95pt,2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z0wEAAJMDAAAOAAAAZHJzL2Uyb0RvYy54bWysU8uO2zAMvBfoPwi6N3a8TZs14izQBOml&#10;jwDtfgAjy7YAvSCqcfL3pWRvdtveir3IJEWOOEN683Axmp1lQOVsw5eLkjNphWuV7Rv++PPwbs0Z&#10;RrAtaGdlw68S+cP27ZvN6GtZucHpVgZGIBbr0Td8iNHXRYFikAZw4by0dNm5YCCSG/qiDTASutFF&#10;VZYfitGF1gcnJCJF99Ml32b8rpMifu86lJHphlNvMZ8hn6d0FtsN1H0APygxtwH/0YUBZenRG9Qe&#10;IrBfQf0DZZQIDl0XF8KZwnWdEjJzIDbL8i82PwbwMnMhcdDfZMLXgxXfzsfAVNvwu4ozC4ZmdFex&#10;HQ1LRBdYSJ+k0uixpuSdPYbZQ38MifKlCyZ9iQy7ZGWvN2XlJTIxBQVFq/Xq4yqLXjzX+YDxs3SG&#10;JaPhWtnEGWo4f8FIb1HqU0oKW3dQWue5acvGht+vqhVnAmh7Og2RTOOJD9qeM9A9raWIISOi06pN&#10;1QkHQ3/a6cDOQKvx/rBeftpPSQO0corer8pyXhGE+NW1U3hZPsWptRkmt/kHfup5DzhMNfkq6Ugl&#10;2qb3Zd7OmWJSd9IzWSfXXrPMRfJo8rls3tK0Wi99sl/+S9vfAAAA//8DAFBLAwQUAAYACAAAACEA&#10;3AUfEeAAAAALAQAADwAAAGRycy9kb3ducmV2LnhtbEyPQU/CQBCF7yb+h82YeJMthgot3RIlgXgx&#10;QTCcl+7QVruzTXeB2l/v4EVv82Ze3nwvW/S2EWfsfO1IwXgUgUAqnKmpVPCxWz3MQPigyejGESr4&#10;Rg+L/PYm06lxF3rH8zaUgkPIp1pBFUKbSumLCq32I9ci8e3oOqsDy66UptMXDreNfIyiJ2l1Tfyh&#10;0i0uKyy+tierYDCz5ea1Wg9vL/vpEJd+t1rvP5W6v+uf5yAC9uHPDFd8RoecmQ7uRMaLhvV4mrBV&#10;wSSJebg6fjcHBfEkSkDmmfzfIf8BAAD//wMAUEsBAi0AFAAGAAgAAAAhALaDOJL+AAAA4QEAABMA&#10;AAAAAAAAAAAAAAAAAAAAAFtDb250ZW50X1R5cGVzXS54bWxQSwECLQAUAAYACAAAACEAOP0h/9YA&#10;AACUAQAACwAAAAAAAAAAAAAAAAAvAQAAX3JlbHMvLnJlbHNQSwECLQAUAAYACAAAACEAaq/rs9MB&#10;AACTAwAADgAAAAAAAAAAAAAAAAAuAgAAZHJzL2Uyb0RvYy54bWxQSwECLQAUAAYACAAAACEA3AUf&#10;EeAAAAALAQAADwAAAAAAAAAAAAAAAAAtBAAAZHJzL2Rvd25yZXYueG1sUEsFBgAAAAAEAAQA8wAA&#10;ADoFAAAAAA==&#10;" strokecolor="#4a7ebb"/>
        </w:pict>
      </w:r>
      <w:r>
        <w:rPr>
          <w:noProof/>
        </w:rPr>
        <w:pict>
          <v:line id="31 Conector recto" o:spid="_x0000_s1042" style="position:absolute;left:0;text-align:left;z-index:27;visibility:visible" from="58.9pt,272.7pt" to="412.15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v0gEAAJQDAAAOAAAAZHJzL2Uyb0RvYy54bWysU9uO2jAQfa/Uf7D8XpKwsGUjwkoF0Zde&#10;kNp+wOA4iSXfNHYJ/H3HDrDb9q3qizPX4znHk/Xz2Wh2khiUsw2vZiVn0grXKts3/Mf3/bsVZyGC&#10;bUE7Kxt+kYE/b96+WY++lnM3ON1KZARiQz36hg8x+rooghikgTBzXlpKdg4NRHKxL1qEkdCNLuZl&#10;+ViMDluPTsgQKLqbknyT8btOivi164KMTDecZov5xHwe01ls1lD3CH5Q4joG/MMUBpSlS+9QO4jA&#10;fqL6C8oogS64Ls6EM4XrOiVk5kBsqvIPNt8G8DJzIXGCv8sU/h+s+HI6IFNtwx8qziwYeqOHim3p&#10;sUR0yDB9kkqjDzUVb+0Br17wB0yUzx2a9CUy7JyVvdyVlefIBAUXi9Xj/P2SM3HLFS+NHkP8KJ1h&#10;yWi4VjaRhhpOn0Kky6j0VpLC1u2V1vnhtGVjw5+W84QMtD6dhkim8UQo2J4z0D3tpYiYEYPTqk3d&#10;CSdgf9xqZCeg3VjsV9WH3VQ0QCun6NOyLK87EiB+du0UrspbnEa7wuQxf8NPM+8gDFNPTiUhqUXb&#10;dL/M63mlmOSdBE3W0bWXrHORPHr63HZd07Rbr32yX/9Mm18AAAD//wMAUEsDBBQABgAIAAAAIQDO&#10;JoTP4AAAAAsBAAAPAAAAZHJzL2Rvd25yZXYueG1sTI9BS8NAEIXvgv9hGcGb3bQmNsRsihZavAja&#10;Ss/b7DRJzc6G7LaN+fWOIOjxzXu8902+GGwrztj7xpGC6SQCgVQ601Cl4GO7uktB+KDJ6NYRKvhC&#10;D4vi+irXmXEXesfzJlSCS8hnWkEdQpdJ6csarfYT1yGxd3C91YFlX0nT6wuX21bOouhBWt0QL9S6&#10;w2WN5efmZBWMJl2+vdTr8fV5Nx+Tym9X691Rqdub4ekRRMAh/IXhB5/RoWCmvTuR8aJlPZ0zelCQ&#10;xEkMghPpLL4Hsf+9yCKX/38ovgEAAP//AwBQSwECLQAUAAYACAAAACEAtoM4kv4AAADhAQAAEwAA&#10;AAAAAAAAAAAAAAAAAAAAW0NvbnRlbnRfVHlwZXNdLnhtbFBLAQItABQABgAIAAAAIQA4/SH/1gAA&#10;AJQBAAALAAAAAAAAAAAAAAAAAC8BAABfcmVscy8ucmVsc1BLAQItABQABgAIAAAAIQBsJU+v0gEA&#10;AJQDAAAOAAAAAAAAAAAAAAAAAC4CAABkcnMvZTJvRG9jLnhtbFBLAQItABQABgAIAAAAIQDOJoTP&#10;4AAAAAsBAAAPAAAAAAAAAAAAAAAAACwEAABkcnMvZG93bnJldi54bWxQSwUGAAAAAAQABADzAAAA&#10;OQUAAAAA&#10;" strokecolor="#4a7ebb"/>
        </w:pict>
      </w:r>
      <w:r>
        <w:rPr>
          <w:noProof/>
        </w:rPr>
        <w:pict>
          <v:line id="30 Conector recto" o:spid="_x0000_s1041" style="position:absolute;left:0;text-align:left;z-index:26;visibility:visible;mso-height-relative:margin" from="233.7pt,272.7pt" to="233.7pt,2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r50gEAAJMDAAAOAAAAZHJzL2Uyb0RvYy54bWysU8uO2zAMvBfoPwi6N3aydZs14izQBOml&#10;jwDtfgAjy7YAvSCqcfL3pWRvdtveir3IJEWOOEN683Axmp1lQOVsw5eLkjNphWuV7Rv++PPwbs0Z&#10;RrAtaGdlw68S+cP27ZvN6Gu5coPTrQyMQCzWo2/4EKOviwLFIA3gwnlp6bJzwUAkN/RFG2AkdKOL&#10;VVl+KEYXWh+ckIgU3U+XfJvxu06K+L3rUEamG069xXyGfJ7SWWw3UPcB/KDE3Ab8RxcGlKVHb1B7&#10;iMB+BfUPlFEiOHRdXAhnCtd1SsjMgdgsy7/Y/BjAy8yFxEF/kwlfD1Z8Ox8DU23D70geC4ZmdFey&#10;HQ1LRBdYSJ+k0uixpuSdPYbZQ38MifKlCyZ9iQy7ZGWvN2XlJTIxBQVFV+vqY5VFL57rfMD4WTrD&#10;ktFwrWziDDWcv2Cktyj1KSWFrTsorfPctGVjw++rVcWZANqeTkMk03jig7bnDHRPayliyIjotGpT&#10;dcLB0J92OrAz0Gq8P6yXn/ZT0gCtnKL3VVnOK4IQv7p2Ci/Lpzi1NsPkNv/ATz3vAYepJl8lHalE&#10;2/S+zNs5U0zqTnom6+Taa5a5SB5NPpfNW5pW66VP9st/afsbAAD//wMAUEsDBBQABgAIAAAAIQDO&#10;LrpT4AAAAAsBAAAPAAAAZHJzL2Rvd25yZXYueG1sTI9BT8MwDIXvSPyHyEjcWApqt1GaTjBpExek&#10;saGds8Y0hcapmmwr/fUYcYCb/d7T8+diMbhWnLAPjScFt5MEBFLlTUO1grfd6mYOIkRNRreeUMEX&#10;BliUlxeFzo0/0yuetrEWXEIh1wpsjF0uZagsOh0mvkNi7933Tkde+1qaXp+53LXyLkmm0umG+ILV&#10;HS4tVp/bo1Mwmvly82zX48vTfjZmddit1vsPpa6vhscHEBGH+BeGH3xGh5KZDv5IJohWQTqdpRxV&#10;kKUZD5z4VQ6s3CcpyLKQ/38ovwEAAP//AwBQSwECLQAUAAYACAAAACEAtoM4kv4AAADhAQAAEwAA&#10;AAAAAAAAAAAAAAAAAAAAW0NvbnRlbnRfVHlwZXNdLnhtbFBLAQItABQABgAIAAAAIQA4/SH/1gAA&#10;AJQBAAALAAAAAAAAAAAAAAAAAC8BAABfcmVscy8ucmVsc1BLAQItABQABgAIAAAAIQBwfcr50gEA&#10;AJMDAAAOAAAAAAAAAAAAAAAAAC4CAABkcnMvZTJvRG9jLnhtbFBLAQItABQABgAIAAAAIQDOLrpT&#10;4AAAAAsBAAAPAAAAAAAAAAAAAAAAACwEAABkcnMvZG93bnJldi54bWxQSwUGAAAAAAQABADzAAAA&#10;OQUAAAAA&#10;" strokecolor="#4a7ebb"/>
        </w:pict>
      </w:r>
      <w:r>
        <w:rPr>
          <w:noProof/>
        </w:rPr>
        <w:pict>
          <v:line id="29 Conector recto" o:spid="_x0000_s1040" style="position:absolute;left:0;text-align:left;z-index:25;visibility:visible" from="229.95pt,70.2pt" to="229.9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Tv0QEAAJMDAAAOAAAAZHJzL2Uyb0RvYy54bWysU8mO2zAMvRfoPwi6N14wKSZGnAGaIL10&#10;CdDpBzCybAvQBkqNk78vJXvSaXsrepFJinzie6S3T1ej2UViUM62vFqVnEkrXKfs0PLvz8d3j5yF&#10;CLYD7axs+U0G/rR7+2Y7+UbWbnS6k8gIxIZm8i0fY/RNUQQxSgNh5by0dNk7NBDJxaHoECZCN7qo&#10;y/J9MTnsPDohQ6DoYb7ku4zf91LEr30fZGS65dRbzCfm85zOYreFZkDwoxJLG/APXRhQlh69Qx0g&#10;AvuB6i8oowS64Pq4Es4Uru+VkJkDsanKP9h8G8HLzIXECf4uU/h/sOLL5YRMdS2vN5xZMDSjesP2&#10;NCwRHTJMn6TS5ENDyXt7wsUL/oSJ8rVHk75Ehl2zsre7svIamZiDgqIP1aYqs+jFrzqPIX6UzrBk&#10;tFwrmzhDA5dPIdJblPqSksLWHZXWeW7asqnlm3W95kwAbU+vIZJpPPEJduAM9EBrKSJmxOC06lJ1&#10;wgk4nPca2QVoNR6Oj9WHw5w0Qifn6GZdzt1SNsTPrpvDVfkSp9YWmNzmb/ip5wOEca7JV0lHKtE2&#10;vS/zdi4Uk7qznsk6u+6WZS6SR5PPZcuWptV67ZP9+l/a/QQAAP//AwBQSwMEFAAGAAgAAAAhADLp&#10;r3vgAAAACwEAAA8AAABkcnMvZG93bnJldi54bWxMj8FOwkAQhu8mvsNmTLzJrqQglG6JkkC8mCgQ&#10;zkt3bKvd2aa7QO3TO8aDHmf+L/98ky1714gzdqH2pOF+pEAgFd7WVGrY79Z3MxAhGrKm8YQavjDA&#10;Mr++ykxq/YXe8LyNpeASCqnRUMXYplKGokJnwsi3SJy9+86ZyGNXStuZC5e7Ro6VmkpnauILlWlx&#10;VWHxuT05DYOdrV6fq83w8nR4GCZl2K03hw+tb2/6xwWIiH38g+FHn9UhZ6ejP5ENotGQTOZzRjlI&#10;VAKCid/NUcNYTROQeSb//5B/AwAA//8DAFBLAQItABQABgAIAAAAIQC2gziS/gAAAOEBAAATAAAA&#10;AAAAAAAAAAAAAAAAAABbQ29udGVudF9UeXBlc10ueG1sUEsBAi0AFAAGAAgAAAAhADj9If/WAAAA&#10;lAEAAAsAAAAAAAAAAAAAAAAALwEAAF9yZWxzLy5yZWxzUEsBAi0AFAAGAAgAAAAhAC3OxO/RAQAA&#10;kwMAAA4AAAAAAAAAAAAAAAAALgIAAGRycy9lMm9Eb2MueG1sUEsBAi0AFAAGAAgAAAAhADLpr3vg&#10;AAAACwEAAA8AAAAAAAAAAAAAAAAAKwQAAGRycy9kb3ducmV2LnhtbFBLBQYAAAAABAAEAPMAAAA4&#10;BQAAAAA=&#10;" strokecolor="#4a7ebb"/>
        </w:pict>
      </w:r>
      <w:r>
        <w:rPr>
          <w:noProof/>
        </w:rPr>
        <w:pict>
          <v:line id="28 Conector recto" o:spid="_x0000_s1039" style="position:absolute;left:0;text-align:left;z-index:24;visibility:visible" from="406.95pt,70.2pt" to="406.9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TK0QEAAJMDAAAOAAAAZHJzL2Uyb0RvYy54bWysU8uO2zAMvBfoPwi6N7aDTZEYcRbYBOml&#10;jwDdfgAjy7YAvUCpcfL3pWRvum1vxV5kkiJHnCG9fbwazS4Sg3K24dWi5Exa4Vpl+4b/eD5+WHMW&#10;ItgWtLOy4TcZ+OPu/bvt6Gu5dIPTrURGIDbUo2/4EKOviyKIQRoIC+elpcvOoYFILvZFizASutHF&#10;siw/FqPD1qMTMgSKHqZLvsv4XSdF/NZ1QUamG069xXxiPs/pLHZbqHsEPygxtwH/0YUBZenRO9QB&#10;IrCfqP6BMkqgC66LC+FM4bpOCZk5EJuq/IvN9wG8zFxInODvMoW3gxVfLydkqm34kiZlwdCMlmu2&#10;p2GJ6JBh+iSVRh9qSt7bE85e8CdMlK8dmvQlMuyalb3dlZXXyMQUFBR9qDZVmUUvftd5DPGTdIYl&#10;o+Fa2cQZarh8DpHeotSXlBS27qi0znPTlo0N36yWK84E0PZ0GiKZxhOfYHvOQPe0liJiRgxOqzZV&#10;J5yA/XmvkV2AVuPhuK6eDlPSAK2coptVOXVL2RC/uHYKV+VLnFqbYXKbf+Cnng8QhqkmXyUdqUTb&#10;9L7M2zlTTOpOeibr7NpblrlIHk0+l81bmlbrtU/2639p9wsAAP//AwBQSwMEFAAGAAgAAAAhALXe&#10;VIbgAAAACwEAAA8AAABkcnMvZG93bnJldi54bWxMj8FOwzAMhu9IvENkJG4s2SijlKYTTNrEBQk2&#10;tHPWmLbQOFWTbaVPjxEHONr/p9+f88XgWnHEPjSeNEwnCgRS6W1DlYa37eoqBRGiIWtaT6jhCwMs&#10;ivOz3GTWn+gVj5tYCS6hkBkNdYxdJmUoa3QmTHyHxNm7752JPPaVtL05cblr5UypuXSmIb5Qmw6X&#10;NZafm4PTMNp0+fJUr8fnx93teFOF7Wq9+9D68mJ4uAcRcYh/MPzoszoU7LT3B7JBtBrS6fUdoxwk&#10;KgHBxO9mr2Gm5gnIIpf/fyi+AQAA//8DAFBLAQItABQABgAIAAAAIQC2gziS/gAAAOEBAAATAAAA&#10;AAAAAAAAAAAAAAAAAABbQ29udGVudF9UeXBlc10ueG1sUEsBAi0AFAAGAAgAAAAhADj9If/WAAAA&#10;lAEAAAsAAAAAAAAAAAAAAAAALwEAAF9yZWxzLy5yZWxzUEsBAi0AFAAGAAgAAAAhACAn1MrRAQAA&#10;kwMAAA4AAAAAAAAAAAAAAAAALgIAAGRycy9lMm9Eb2MueG1sUEsBAi0AFAAGAAgAAAAhALXeVIbg&#10;AAAACwEAAA8AAAAAAAAAAAAAAAAAKwQAAGRycy9kb3ducmV2LnhtbFBLBQYAAAAABAAEAPMAAAA4&#10;BQAAAAA=&#10;" strokecolor="#4a7ebb"/>
        </w:pict>
      </w:r>
      <w:r>
        <w:rPr>
          <w:noProof/>
        </w:rPr>
        <w:pict>
          <v:line id="27 Conector recto" o:spid="_x0000_s1038" style="position:absolute;left:0;text-align:left;z-index:23;visibility:visible" from="53.7pt,69.45pt" to="53.7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lDC0gEAAJMDAAAOAAAAZHJzL2Uyb0RvYy54bWysU9tu2zAMfR+wfxD0vtgOmrUx4hRYguxl&#10;lwDdPoCRZVuAbqC0OPn7UbKbddtb0ReZpMgjnkN683gxmp0lBuVsw6tFyZm0wrXK9g3/+ePw4YGz&#10;EMG2oJ2VDb/KwB+3799tRl/LpRucbiUyArGhHn3Dhxh9XRRBDNJAWDgvLV12Dg1EcrEvWoSR0I0u&#10;lmX5sRgdth6dkCFQdD9d8m3G7zop4veuCzIy3XDqLeYT83lKZ7HdQN0j+EGJuQ14RRcGlKVHb1B7&#10;iMB+ofoPyiiBLrguLoQzhes6JWTmQGyq8h82TwN4mbmQOMHfZApvByu+nY/IVNvw5T1nFgzNaHnP&#10;djQsER0yTJ+k0uhDTck7e8TZC/6IifKlQ5O+RIZdsrLXm7LyEpmYgoKid9W6KrPoxZ86jyF+ls6w&#10;ZDRcK5s4Qw3nLyHSW5T6nJLC1h2U1nlu2rKx4evVcsWZANqeTkMk03jiE2zPGeie1lJEzIjBadWm&#10;6oQTsD/tNLIz0GrcHR6qT/spaYBWTtH1qpy6pWyIX107havyOU6tzTC5zb/wU897CMNUk6+SjlSi&#10;bXpf5u2cKSZ1Jz2TdXLtNctcJI8mn8vmLU2r9dIn++W/tP0NAAD//wMAUEsDBBQABgAIAAAAIQDR&#10;cquq4AAAAAsBAAAPAAAAZHJzL2Rvd25yZXYueG1sTI9BT8MwDIXvSPyHyEjcWMoYrCtNJ5i0icsk&#10;2NDOWWOaQuNUTbaV/no8LnDzs5+ev5fPe9eII3ah9qTgdpSAQCq9qalS8L5d3qQgQtRkdOMJFXxj&#10;gHlxeZHrzPgTveFxEyvBIRQyrcDG2GZShtKi02HkWyS+ffjO6ciyq6Tp9InDXSPHSfIgna6JP1jd&#10;4sJi+bU5OAWDSRevL3Y1rJ930+G+Ctvlavep1PVV//QIImIf/8xwxmd0KJhp7w9kgmhYJ9MJW3m4&#10;S2cgzo7fzV7BOJnMQBa5/N+h+AEAAP//AwBQSwECLQAUAAYACAAAACEAtoM4kv4AAADhAQAAEwAA&#10;AAAAAAAAAAAAAAAAAAAAW0NvbnRlbnRfVHlwZXNdLnhtbFBLAQItABQABgAIAAAAIQA4/SH/1gAA&#10;AJQBAAALAAAAAAAAAAAAAAAAAC8BAABfcmVscy8ucmVsc1BLAQItABQABgAIAAAAIQAq9lDC0gEA&#10;AJMDAAAOAAAAAAAAAAAAAAAAAC4CAABkcnMvZTJvRG9jLnhtbFBLAQItABQABgAIAAAAIQDRcquq&#10;4AAAAAsBAAAPAAAAAAAAAAAAAAAAACwEAABkcnMvZG93bnJldi54bWxQSwUGAAAAAAQABADzAAAA&#10;OQUAAAAA&#10;" strokecolor="#4a7ebb"/>
        </w:pict>
      </w:r>
      <w:r>
        <w:rPr>
          <w:noProof/>
        </w:rPr>
        <w:pict>
          <v:line id="26 Conector recto" o:spid="_x0000_s1037" style="position:absolute;left:0;text-align:left;z-index:22;visibility:visible" from="53.7pt,69.45pt" to="406.9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th0QEAAJQDAAAOAAAAZHJzL2Uyb0RvYy54bWysU8uu0zAQ3SPxD5b3NGnUlt6o6ZVoVTY8&#10;Kl34gKnjJJb80tj08feMnbRcYIfYOPM8nnM82TxfjWZniUE52/D5rORMWuFaZfuGf/92eLfmLESw&#10;LWhnZcNvMvDn7ds3m4uvZeUGp1uJjEBsqC++4UOMvi6KIAZpIMycl5aSnUMDkVzsixbhQuhGF1VZ&#10;roqLw9ajEzIEiu7HJN9m/K6TIn7tuiAj0w2n2WI+MZ+ndBbbDdQ9gh+UmMaAf5jCgLJ06QNqDxHY&#10;D1R/QRkl0AXXxZlwpnBdp4TMHIjNvPyDzcsAXmYuJE7wD5nC/4MVX85HZKpteLXizIKhN6pWbEeP&#10;JaJDhumTVLr4UFPxzh5x8oI/YqJ87dCkL5Fh16zs7aGsvEYmKLhYrFfV+yVn4p4rfjV6DPGjdIYl&#10;o+Fa2UQaajh/CpEuo9J7SQpbd1Ba54fTll0a/rSsEjLQ+nQaIpnGE6Fge85A97SXImJGDE6rNnUn&#10;nID9aaeRnYF2Y3FYzz/sx6IBWjlGn5ZlOe1IgPjZtWN4Xt7jNNoEk8f8DT/NvIcwjD05lYSkFm3T&#10;/TKv50QxyTsKmqyTa29Z5yJ59PS5bVrTtFuvfbJf/0zbnwAAAP//AwBQSwMEFAAGAAgAAAAhAJiu&#10;4CPfAAAACwEAAA8AAABkcnMvZG93bnJldi54bWxMj81OwzAQhO9IvIO1SNyoUwo0hDgVVGrFpRL9&#10;Uc9uvMSBeB3Fbhvy9CwSEtxmdkez3+az3jXihF2oPSkYjxIQSKU3NVUKdtvFTQoiRE1GN55QwRcG&#10;mBWXF7nOjD/TGk+bWAkuoZBpBTbGNpMylBadDiPfIvHu3XdOR7ZdJU2nz1zuGnmbJA/S6Zr4gtUt&#10;zi2Wn5ujUzCYdP72apfD6mU/He6rsF0s9x9KXV/1z08gIvbxLww/+IwOBTMd/JFMEA37ZHrHURaT&#10;9BEEJ9LxhMXhdyKLXP7/ofgGAAD//wMAUEsBAi0AFAAGAAgAAAAhALaDOJL+AAAA4QEAABMAAAAA&#10;AAAAAAAAAAAAAAAAAFtDb250ZW50X1R5cGVzXS54bWxQSwECLQAUAAYACAAAACEAOP0h/9YAAACU&#10;AQAACwAAAAAAAAAAAAAAAAAvAQAAX3JlbHMvLnJlbHNQSwECLQAUAAYACAAAACEAACerYdEBAACU&#10;AwAADgAAAAAAAAAAAAAAAAAuAgAAZHJzL2Uyb0RvYy54bWxQSwECLQAUAAYACAAAACEAmK7gI98A&#10;AAALAQAADwAAAAAAAAAAAAAAAAArBAAAZHJzL2Rvd25yZXYueG1sUEsFBgAAAAAEAAQA8wAAADcF&#10;AAAAAA==&#10;" strokecolor="#4a7ebb"/>
        </w:pict>
      </w:r>
      <w:r>
        <w:rPr>
          <w:noProof/>
        </w:rPr>
        <w:pict>
          <v:line id="25 Conector recto" o:spid="_x0000_s1036" style="position:absolute;left:0;text-align:left;z-index:21;visibility:visible" from="229.95pt,55.2pt" to="229.9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hLzwEAAJMDAAAOAAAAZHJzL2Uyb0RvYy54bWysU8uO2zAMvBfoPwi6N7aDpk2MOAs0QXrp&#10;I8C2H8DIsi1AL1BqnPx9KdmbbtvbYi+SOCLHnBG9fbgazS4Sg3K24dWi5Exa4Vpl+4b//HF8t+Ys&#10;RLAtaGdlw28y8Ifd2zfb0ddy6QanW4mMSGyoR9/wIUZfF0UQgzQQFs5LS5edQwORQuyLFmEkdqOL&#10;ZVl+KEaHrUcnZAiEHqZLvsv8XSdF/N51QUamG069xbxiXs9pLXZbqHsEPygxtwEv6MKAsvTRO9UB&#10;IrBfqP6jMkqgC66LC+FM4bpOCZk1kJqq/EfN4wBeZi1kTvB3m8Lr0YpvlxMy1TZ8ueLMgqE3Wq7Y&#10;nh5LRIcM05ZcGn2oKXlvTzhHwZ8wSb52aNJOYtg1O3u7OyuvkYkJFIRW63LzcZXoij91HkP8LJ1h&#10;6dBwrWzSDDVcvoQ4pT6lJNi6o9KacKi1ZWPDN6vUugCank5DpKPxpCfYnjPQPY2liJgZg9OqTdWp&#10;OGB/3mtkF6DReH9cV58OU9IArZzQzaos5xEJEL+6doKr8gknFTNNVvQXf+r5AGGYavLVLFzb9H2Z&#10;p3OWmNyd/Eyns2tv2eYiRfTymX2e0jRaz2M6P/+Xdr8BAAD//wMAUEsDBBQABgAIAAAAIQCFPsa4&#10;4AAAAAsBAAAPAAAAZHJzL2Rvd25yZXYueG1sTI/BTsMwEETvSPyDtUjcqFNoIQlxKqjUigsStKhn&#10;N17iQLyOYrcN+XoWcYDjzjzNzhSLwbXiiH1oPCmYThIQSJU3DdUK3rarqxREiJqMbj2hgi8MsCjP&#10;zwqdG3+iVzxuYi04hEKuFdgYu1zKUFl0Okx8h8Teu++djnz2tTS9PnG4a+V1ktxKpxviD1Z3uLRY&#10;fW4OTsFo0uXLk12Pz4+7u3Feh+1qvftQ6vJieLgHEXGIfzD81OfqUHKnvT+QCaJVMJtnGaNsTJMZ&#10;CCZ+lT0rN2kGsizk/w3lNwAAAP//AwBQSwECLQAUAAYACAAAACEAtoM4kv4AAADhAQAAEwAAAAAA&#10;AAAAAAAAAAAAAAAAW0NvbnRlbnRfVHlwZXNdLnhtbFBLAQItABQABgAIAAAAIQA4/SH/1gAAAJQB&#10;AAALAAAAAAAAAAAAAAAAAC8BAABfcmVscy8ucmVsc1BLAQItABQABgAIAAAAIQCi7+hLzwEAAJMD&#10;AAAOAAAAAAAAAAAAAAAAAC4CAABkcnMvZTJvRG9jLnhtbFBLAQItABQABgAIAAAAIQCFPsa44AAA&#10;AAsBAAAPAAAAAAAAAAAAAAAAACkEAABkcnMvZG93bnJldi54bWxQSwUGAAAAAAQABADzAAAANgUA&#10;AAAA&#10;" strokecolor="#4a7ebb"/>
        </w:pict>
      </w:r>
      <w:r>
        <w:rPr>
          <w:noProof/>
        </w:rPr>
        <w:pict>
          <v:shape id="23 Cuadro de texto" o:spid="_x0000_s1035" type="#_x0000_t202" style="position:absolute;left:0;text-align:left;margin-left:142.95pt;margin-top:295.2pt;width:179.25pt;height:1in;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CWZQIAANAEAAAOAAAAZHJzL2Uyb0RvYy54bWysVE1v2zAMvQ/YfxB0X524adMGdYosRYYB&#10;QVsgHXpWZLkxJouapMTOfv2elI+m7U7DclAoknokH0nf3HaNZhvlfE2m4P2zHmfKSCpr81LwH0+z&#10;L1ec+SBMKTQZVfCt8vx2/PnTTWtHKqcV6VI5BhDjR60t+CoEO8oyL1eqEf6MrDIwVuQaEXB1L1np&#10;RAv0Rmd5r3eZteRK60gq76G92xn5OOFXlZLhoaq8CkwXHLmFdLp0LuOZjW/E6MUJu6rlPg3xD1k0&#10;ojYIeoS6E0Gwtas/QDW1dOSpCmeSmoyqqpYq1YBq+r131SxWwqpUC8jx9kiT/3+w8n7z6FhdFjw/&#10;58yIBj3Kz9l0LUpHrFQsqC5QpKm1fgTvhYV/6L5Sh3Yf9B7KWH1XuSb+oy4GOwjfHkkGDpNQ5vnw&#10;cjC84EzCdt0fDHqpC9nra+t8+KaoYVEouEMTE7diM/cBmcD14BKDedJ1Oau1Tpetn2rHNgL9xpiU&#10;1HKmhQ9QFnyWfjFpQLx5pg1rC355ftFLkd7YYqwj5lIL+fMjAvC0ifFVmrl9npGyHTVRCt2yS0xf&#10;H2hbUrkFm452Y+mtnNUINke+j8JhDkEgdis84Kg0IUPaS5ytyP3+mz76Yzxg5azFXBfc/1oLp0DD&#10;d4PBSYxjEdJlcDHMEcOdWpanFrNupgQq+9hiK5MY/YM+iJWj5hkrOIlRYRJGInbBw0Gcht22YYWl&#10;mkySE0bfijA3CysjdOQtkvzUPQtn912Pc3dPhw0Qo3fN3/nGl4Ym60BVnSYj8rxjFT2OF6xN6vZ+&#10;xeNent6T1+uHaPwHAAD//wMAUEsDBBQABgAIAAAAIQBBomJV3gAAAAsBAAAPAAAAZHJzL2Rvd25y&#10;ZXYueG1sTI/BTsMwDIbvSLxDZCRuLGV0oy1NJ4TEESEGB7hliWkDjVM1WVf29JjTuP2WP/3+XG9m&#10;34sJx+gCKbheZCCQTLCOWgVvr49XBYiYNFndB0IFPxhh05yf1bqy4UAvOG1TK7iEYqUVdCkNlZTR&#10;dOh1XIQBiXefYfQ68Ti20o76wOW+l8ssW0uvHfGFTg/40KH53u69AkvvgcyHezo62hpXHp+LLzMp&#10;dXkx39+BSDinEwx/+qwODTvtwp5sFL2CZbEqGVWwKrMcBBPrPOewU3B7w0E2tfz/Q/MLAAD//wMA&#10;UEsBAi0AFAAGAAgAAAAhALaDOJL+AAAA4QEAABMAAAAAAAAAAAAAAAAAAAAAAFtDb250ZW50X1R5&#10;cGVzXS54bWxQSwECLQAUAAYACAAAACEAOP0h/9YAAACUAQAACwAAAAAAAAAAAAAAAAAvAQAAX3Jl&#10;bHMvLnJlbHNQSwECLQAUAAYACAAAACEA4SqAlmUCAADQBAAADgAAAAAAAAAAAAAAAAAuAgAAZHJz&#10;L2Uyb0RvYy54bWxQSwECLQAUAAYACAAAACEAQaJiVd4AAAALAQAADwAAAAAAAAAAAAAAAAC/BAAA&#10;ZHJzL2Rvd25yZXYueG1sUEsFBgAAAAAEAAQA8wAAAMoFAAAAAA==&#10;" fillcolor="window" strokeweight=".5pt">
            <v:textbox>
              <w:txbxContent>
                <w:p w:rsidR="00080C2C" w:rsidRDefault="00080C2C" w:rsidP="00080C2C"/>
              </w:txbxContent>
            </v:textbox>
          </v:shape>
        </w:pict>
      </w:r>
      <w:r>
        <w:rPr>
          <w:noProof/>
        </w:rPr>
        <w:pict>
          <v:shape id="22 Cuadro de texto" o:spid="_x0000_s1034" type="#_x0000_t202" style="position:absolute;left:0;text-align:left;margin-left:330.45pt;margin-top:102.4pt;width:179.25pt;height:144.75pt;z-index:19;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AudZQIAANEEAAAOAAAAZHJzL2Uyb0RvYy54bWysVFtv2jAUfp+0/2D5fQTCpTQiVIyKaRJq&#10;K9Gpz8ZxSDTHx7MNCfv1O3YSSts9TePB+Fx8Lt/5ThZ3TSXJSRhbgkrpaDCkRCgOWakOKf3xvPky&#10;p8Q6pjImQYmUnoWld8vPnxa1TkQMBchMGIJBlE1qndLCOZ1EkeWFqJgdgBYKjTmYijkUzSHKDKsx&#10;eiWjeDicRTWYTBvgwlrU3rdGugzx81xw95jnVjgiU4q1uXCacO79GS0XLDkYpouSd2Wwf6iiYqXC&#10;pJdQ98wxcjTlh1BVyQ1YyN2AQxVBnpdchB6wm9HwXTe7gmkRekFwrL7AZP9fWP5wejKkzFIax5Qo&#10;VuGM4pisjywzQDJBnGgceJhqbRP03mn0d81XaHDcvd6i0nff5Kby/9gXQTsCfr6AjHEIR2Uc38wm&#10;N1NKONpG8/F8HE99nOj1uTbWfRNQEX9JqcEpBnDZaWtd69q7+GwWZJltSimDcLZraciJ4cCRJxnU&#10;lEhmHSpTugm/LtubZ1KROqWz8XQYMr2x+VyXmHvJ+M+PEbB6qXx+EUjX1ekxa7HxN9fsmwD1vMdt&#10;D9kZ4TTQ8tJqvikx2RbrfWIGiYgI4nK5RzxyCVghdDdKCjC//6b3/sgPtFJSI7FTan8dmREIw3eF&#10;zLkdTSZ+E4Iwmd7EKJhry/7aoo7VGhDKEa6x5uHq/Z3sr7mB6gV3cOWzookpjrlT6vrr2rXrhjvM&#10;xWoVnJD7mrmt2mnuQ3vcPMjPzQszupu6J94D9CvAknfDb339SwWro4O8DMzwOLeoIqO8gHsTuNXt&#10;uF/Mazl4vX6Jln8AAAD//wMAUEsDBBQABgAIAAAAIQBsrEgZ3wAAAAwBAAAPAAAAZHJzL2Rvd25y&#10;ZXYueG1sTI/BTsMwEETvSP0Haytxo3ZLFDUhTlUhcUSIwAFurr0kpvE6it009OtxT3Bc7dPMm2o3&#10;u55NOAbrScJ6JYAhaW8stRLe357utsBCVGRU7wkl/GCAXb24qVRp/JlecWpiy1IIhVJJ6GIcSs6D&#10;7tCpsPIDUvp9+dGpmM6x5WZU5xTuer4RIudOWUoNnRrwsUN9bE5OgqEPT/rTPl8sNdoWl5ftt56k&#10;vF3O+wdgEef4B8NVP6lDnZwO/kQmsF5CnosioRI2IksbroRYFxmwg4SsyO6B1xX/P6L+BQAA//8D&#10;AFBLAQItABQABgAIAAAAIQC2gziS/gAAAOEBAAATAAAAAAAAAAAAAAAAAAAAAABbQ29udGVudF9U&#10;eXBlc10ueG1sUEsBAi0AFAAGAAgAAAAhADj9If/WAAAAlAEAAAsAAAAAAAAAAAAAAAAALwEAAF9y&#10;ZWxzLy5yZWxzUEsBAi0AFAAGAAgAAAAhAHRwC51lAgAA0QQAAA4AAAAAAAAAAAAAAAAALgIAAGRy&#10;cy9lMm9Eb2MueG1sUEsBAi0AFAAGAAgAAAAhAGysSBnfAAAADAEAAA8AAAAAAAAAAAAAAAAAvwQA&#10;AGRycy9kb3ducmV2LnhtbFBLBQYAAAAABAAEAPMAAADLBQAAAAA=&#10;" fillcolor="window" strokeweight=".5pt">
            <v:textbox>
              <w:txbxContent>
                <w:p w:rsidR="00080C2C" w:rsidRDefault="00080C2C" w:rsidP="00080C2C"/>
              </w:txbxContent>
            </v:textbox>
          </v:shape>
        </w:pict>
      </w:r>
      <w:r>
        <w:rPr>
          <w:noProof/>
        </w:rPr>
        <w:pict>
          <v:shape id="21 Cuadro de texto" o:spid="_x0000_s1033" type="#_x0000_t202" style="position:absolute;left:0;text-align:left;margin-left:137.7pt;margin-top:103.15pt;width:179.25pt;height:144.75pt;z-index:17;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89DZAIAANEEAAAOAAAAZHJzL2Uyb0RvYy54bWysVFtv2jAUfp+0/2D5fQ2kUFrUUDEqpklV&#10;W6md+mwcp0RzfDzbkLBfv88O0NuepvFgfC4+l+98J5dXXaPZVjlfkyn48GTAmTKSyto8F/zH4/LL&#10;OWc+CFMKTUYVfKc8v5p9/nTZ2qnKaU26VI4hiPHT1hZ8HYKdZpmXa9UIf0JWGRgrco0IEN1zVjrR&#10;Inqjs3wwOMtacqV1JJX30F73Rj5L8atKyXBXVV4FpguO2kI6XTpX8cxml2L67IRd13JfhviHKhpR&#10;GyQ9hroWQbCNqz+EamrpyFMVTiQ1GVVVLVXqAd0MB++6eVgLq1IvAMfbI0z+/4WVt9t7x+qy4PmQ&#10;MyMazCgfssVGlI5YqVhQXaAIU2v9FN4PFv6h+0odxn3Qeyhj913lmviPvhjsAHx3BBlxmIQyzydn&#10;o8mYMwnb8Pz0/DQfxzjZy3PrfPimqGHxUnCHKSZwxfbGh9714BKzedJ1uay1TsLOL7RjW4GBgycl&#10;tZxp4QOUBV+m3z7bm2fasLbgZ6fjQcr0xhZzHWOutJA/P0ZA9drE/CqRbl9nxKzHJt5Ct+oS1JMD&#10;bisqd4DTUc9Lb+WyRrIb1HsvHIgIBLFc4Q5HpQkV0v7G2Zrc77/poz/4AStnLYhdcP9rI5wCDN8N&#10;mHMxHI3iJiRhNJ7kENxry+q1xWyaBQFKkAPVpWv0D/pwrRw1T9jBecwKkzASuQseDtdF6NcNOyzV&#10;fJ6cwH0rwo15sDKGjrhFkB+7J+HsfuqReLd0WAExfTf83je+NDTfBKrqxIyIc48qGBUF7E3i1n7H&#10;42K+lpPXy5do9gcAAP//AwBQSwMEFAAGAAgAAAAhAHpuXfLgAAAACwEAAA8AAABkcnMvZG93bnJl&#10;di54bWxMj8FOwzAMhu9Ie4fIk7ixlHUrbWk6TZM4IkThALcsMW2gcaom68qennCCmy1/+v391W62&#10;PZtw9MaRgNtVAgxJOW2oFfD68nCTA/NBkpa9IxTwjR529eKqkqV2Z3rGqQktiyHkSymgC2EoOfeq&#10;Qyv9yg1I8fbhRitDXMeW61GeY7jt+TpJMm6lofihkwMeOlRfzckK0PTmSL2bx4uhRpni8pR/qkmI&#10;6+W8vwcWcA5/MPzqR3Woo9PRnUh71gtY3203EY1DkqXAIpGlaQHsKGBTbHPgdcX/d6h/AAAA//8D&#10;AFBLAQItABQABgAIAAAAIQC2gziS/gAAAOEBAAATAAAAAAAAAAAAAAAAAAAAAABbQ29udGVudF9U&#10;eXBlc10ueG1sUEsBAi0AFAAGAAgAAAAhADj9If/WAAAAlAEAAAsAAAAAAAAAAAAAAAAALwEAAF9y&#10;ZWxzLy5yZWxzUEsBAi0AFAAGAAgAAAAhAOQ/z0NkAgAA0QQAAA4AAAAAAAAAAAAAAAAALgIAAGRy&#10;cy9lMm9Eb2MueG1sUEsBAi0AFAAGAAgAAAAhAHpuXfLgAAAACwEAAA8AAAAAAAAAAAAAAAAAvgQA&#10;AGRycy9kb3ducmV2LnhtbFBLBQYAAAAABAAEAPMAAADLBQAAAAA=&#10;" fillcolor="window" strokeweight=".5pt">
            <v:textbox>
              <w:txbxContent>
                <w:p w:rsidR="00080C2C" w:rsidRDefault="00080C2C" w:rsidP="00080C2C"/>
              </w:txbxContent>
            </v:textbox>
          </v:shape>
        </w:pict>
      </w:r>
      <w:r>
        <w:rPr>
          <w:noProof/>
        </w:rPr>
        <w:pict>
          <v:shape id="20 Cuadro de texto" o:spid="_x0000_s1032" type="#_x0000_t202" style="position:absolute;left:0;text-align:left;margin-left:-55.8pt;margin-top:103.15pt;width:179.25pt;height:144.75pt;z-index: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1DqZQIAANEEAAAOAAAAZHJzL2Uyb0RvYy54bWysVN1v2jAQf5+0/8Hy+wiEj9KIUDEqpkmo&#10;rUSnPhvHIdEcn2cbEvbX7+wklLZ7msaDOd+d7+N3v8virqkkOQljS1ApHQ2GlAjFISvVIaU/njdf&#10;5pRYx1TGJCiR0rOw9G75+dOi1omIoQCZCUMwiLJJrVNaOKeTKLK8EBWzA9BCoTEHUzGHV3OIMsNq&#10;jF7JKB4OZ1ENJtMGuLAWtfetkS5D/DwX3D3muRWOyJRibS6cJpx7f0bLBUsOhumi5F0Z7B+qqFip&#10;MOkl1D1zjBxN+SFUVXIDFnI34FBFkOclF6EH7GY0fNfNrmBahF4QHKsvMNn/F5Y/nJ4MKbOUxgiP&#10;YhXOKB6S9ZFlBkgmiBONAw9TrW2C3juN/q75Cg2Ou9dbVPrum9xU/h/7ImjHiOcLyBiHcFTG8c1s&#10;cjOlhKNtNB/Px/HUx4len2tj3TcBFfFCSg1OMYDLTlvrWtfexWezIMtsU0oZLme7loacGA4ceZJB&#10;TYlk1qEypZvw67K9eSYVqVM6G0+HIdMbm891ibmXjP/8GAGrl8rnF4F0XZ0esxYbL7lm3wSoZz1u&#10;e8jOCKeBlpdW802JybZY7xMzSEREEJfLPeKRS8AKoZMoKcD8/pve+yM/0EpJjcROqf11ZEYgDN8V&#10;Mud2NJn4TQiXyfTGz91cW/bXFnWs1oBQjnCNNQ+i93eyF3MD1Qvu4MpnRRNTHHOn1PXi2rXrhjvM&#10;xWoVnJD7mrmt2mnuQ3vcPMjPzQszupu6J94D9CvAknfDb339SwWro4O8DMzwOLeoIqP8BfcmcKvb&#10;cb+Y1/fg9folWv4BAAD//wMAUEsDBBQABgAIAAAAIQB+FYBI4AAAAAwBAAAPAAAAZHJzL2Rvd25y&#10;ZXYueG1sTI/BTsMwEETvSPyDtUjcWiehREkap0JIHBEi5QA3114Sl3gdxW4a+vWYExxX8zTztt4t&#10;dmAzTt44EpCuE2BIymlDnYC3/dOqAOaDJC0HRyjgGz3smuurWlbanekV5zZ0LJaQr6SAPoSx4tyr&#10;Hq30azcixezTTVaGeE4d15M8x3I78CxJcm6lobjQyxEfe1Rf7ckK0PTuSH2Y54uhVpny8lIc1SzE&#10;7c3ysAUWcAl/MPzqR3VootPBnUh7NghYpWmaR1ZAluR3wCKSbfIS2EHAprwvgDc1//9E8wMAAP//&#10;AwBQSwECLQAUAAYACAAAACEAtoM4kv4AAADhAQAAEwAAAAAAAAAAAAAAAAAAAAAAW0NvbnRlbnRf&#10;VHlwZXNdLnhtbFBLAQItABQABgAIAAAAIQA4/SH/1gAAAJQBAAALAAAAAAAAAAAAAAAAAC8BAABf&#10;cmVscy8ucmVsc1BLAQItABQABgAIAAAAIQDqP1DqZQIAANEEAAAOAAAAAAAAAAAAAAAAAC4CAABk&#10;cnMvZTJvRG9jLnhtbFBLAQItABQABgAIAAAAIQB+FYBI4AAAAAwBAAAPAAAAAAAAAAAAAAAAAL8E&#10;AABkcnMvZG93bnJldi54bWxQSwUGAAAAAAQABADzAAAAzAUAAAAA&#10;" fillcolor="window" strokeweight=".5pt">
            <v:textbox>
              <w:txbxContent>
                <w:p w:rsidR="00080C2C" w:rsidRDefault="00080C2C" w:rsidP="00080C2C"/>
              </w:txbxContent>
            </v:textbox>
          </v:shape>
        </w:pict>
      </w:r>
    </w:p>
    <w:p w:rsidR="00080C2C" w:rsidRPr="00080C2C" w:rsidRDefault="00080C2C" w:rsidP="00080C2C"/>
    <w:p w:rsidR="00080C2C" w:rsidRPr="00080C2C" w:rsidRDefault="00080C2C" w:rsidP="00080C2C"/>
    <w:p w:rsidR="00080C2C" w:rsidRPr="00080C2C" w:rsidRDefault="00080C2C" w:rsidP="00080C2C"/>
    <w:p w:rsidR="00080C2C" w:rsidRPr="00080C2C" w:rsidRDefault="00080C2C" w:rsidP="00080C2C"/>
    <w:p w:rsidR="00080C2C" w:rsidRPr="00080C2C" w:rsidRDefault="00080C2C" w:rsidP="00080C2C"/>
    <w:p w:rsidR="00080C2C" w:rsidRPr="00080C2C" w:rsidRDefault="00080C2C" w:rsidP="00080C2C"/>
    <w:p w:rsidR="00080C2C" w:rsidRPr="00080C2C" w:rsidRDefault="00080C2C" w:rsidP="00080C2C"/>
    <w:p w:rsidR="00080C2C" w:rsidRPr="00080C2C" w:rsidRDefault="00080C2C" w:rsidP="00080C2C"/>
    <w:p w:rsidR="00080C2C" w:rsidRPr="00080C2C" w:rsidRDefault="00080C2C" w:rsidP="00080C2C"/>
    <w:p w:rsidR="00080C2C" w:rsidRDefault="00080C2C" w:rsidP="00080C2C"/>
    <w:p w:rsidR="00080C2C" w:rsidRDefault="00080C2C" w:rsidP="00080C2C">
      <w:pPr>
        <w:tabs>
          <w:tab w:val="left" w:pos="1035"/>
        </w:tabs>
      </w:pPr>
      <w:r>
        <w:tab/>
      </w:r>
    </w:p>
    <w:p w:rsidR="00080C2C" w:rsidRDefault="00080C2C" w:rsidP="00080C2C">
      <w:pPr>
        <w:tabs>
          <w:tab w:val="left" w:pos="1035"/>
        </w:tabs>
      </w:pPr>
    </w:p>
    <w:p w:rsidR="00080C2C" w:rsidRDefault="00080C2C" w:rsidP="00080C2C">
      <w:pPr>
        <w:tabs>
          <w:tab w:val="left" w:pos="1035"/>
        </w:tabs>
      </w:pPr>
    </w:p>
    <w:p w:rsidR="00080C2C" w:rsidRDefault="00080C2C" w:rsidP="00080C2C">
      <w:pPr>
        <w:tabs>
          <w:tab w:val="left" w:pos="1035"/>
        </w:tabs>
      </w:pPr>
    </w:p>
    <w:p w:rsidR="00080C2C" w:rsidRDefault="00080C2C" w:rsidP="00080C2C">
      <w:pPr>
        <w:tabs>
          <w:tab w:val="left" w:pos="1035"/>
        </w:tabs>
      </w:pPr>
    </w:p>
    <w:p w:rsidR="00D27446" w:rsidRDefault="00D27446" w:rsidP="00D27446">
      <w:pPr>
        <w:jc w:val="both"/>
        <w:rPr>
          <w:rFonts w:ascii="Arial" w:hAnsi="Arial" w:cs="Arial"/>
          <w:b/>
          <w:sz w:val="20"/>
          <w:szCs w:val="20"/>
          <w:u w:val="single"/>
        </w:rPr>
      </w:pPr>
      <w:r>
        <w:rPr>
          <w:rFonts w:ascii="Arial" w:hAnsi="Arial" w:cs="Arial"/>
          <w:b/>
          <w:sz w:val="20"/>
          <w:szCs w:val="20"/>
          <w:u w:val="single"/>
        </w:rPr>
        <w:t>Clase N°3</w:t>
      </w:r>
      <w:r w:rsidRPr="002F7947">
        <w:rPr>
          <w:rFonts w:ascii="Arial" w:hAnsi="Arial" w:cs="Arial"/>
          <w:b/>
          <w:sz w:val="20"/>
          <w:szCs w:val="20"/>
          <w:u w:val="single"/>
        </w:rPr>
        <w:t>:</w:t>
      </w:r>
      <w:r>
        <w:rPr>
          <w:rFonts w:ascii="Arial" w:hAnsi="Arial" w:cs="Arial"/>
          <w:b/>
          <w:sz w:val="20"/>
          <w:szCs w:val="20"/>
          <w:u w:val="single"/>
        </w:rPr>
        <w:t xml:space="preserve"> Objetivo: Escribir un borrador de un artículo informativo y editar</w:t>
      </w:r>
    </w:p>
    <w:p w:rsidR="00D27446" w:rsidRPr="006E5261" w:rsidRDefault="00D27446" w:rsidP="00D27446">
      <w:pPr>
        <w:jc w:val="both"/>
        <w:rPr>
          <w:rFonts w:ascii="Arial" w:hAnsi="Arial" w:cs="Arial"/>
          <w:b/>
          <w:i/>
          <w:sz w:val="20"/>
          <w:szCs w:val="20"/>
          <w:u w:val="single"/>
        </w:rPr>
      </w:pPr>
      <w:r>
        <w:rPr>
          <w:rFonts w:ascii="Arial" w:hAnsi="Arial" w:cs="Arial"/>
          <w:b/>
          <w:sz w:val="20"/>
          <w:szCs w:val="20"/>
          <w:u w:val="single"/>
        </w:rPr>
        <w:t>Actividad: Escribe un borrador sobre un artículo informativo</w:t>
      </w:r>
      <w:r w:rsidR="006E5261">
        <w:rPr>
          <w:rFonts w:ascii="Arial" w:hAnsi="Arial" w:cs="Arial"/>
          <w:b/>
          <w:sz w:val="20"/>
          <w:szCs w:val="20"/>
          <w:u w:val="single"/>
        </w:rPr>
        <w:t xml:space="preserve">. </w:t>
      </w:r>
      <w:r>
        <w:rPr>
          <w:rFonts w:ascii="Arial" w:hAnsi="Arial" w:cs="Arial"/>
          <w:b/>
          <w:sz w:val="20"/>
          <w:szCs w:val="20"/>
          <w:u w:val="single"/>
        </w:rPr>
        <w:t>Luego de haber realizado tu esquema con la información del texto que buscaste y leíste, e</w:t>
      </w:r>
      <w:r w:rsidR="006E5261">
        <w:rPr>
          <w:rFonts w:ascii="Arial" w:hAnsi="Arial" w:cs="Arial"/>
          <w:b/>
          <w:sz w:val="20"/>
          <w:szCs w:val="20"/>
          <w:u w:val="single"/>
        </w:rPr>
        <w:t>scribe ahora un</w:t>
      </w:r>
      <w:r>
        <w:rPr>
          <w:rFonts w:ascii="Arial" w:hAnsi="Arial" w:cs="Arial"/>
          <w:b/>
          <w:sz w:val="20"/>
          <w:szCs w:val="20"/>
          <w:u w:val="single"/>
        </w:rPr>
        <w:t xml:space="preserve"> artículo infor</w:t>
      </w:r>
      <w:r w:rsidR="006E5261">
        <w:rPr>
          <w:rFonts w:ascii="Arial" w:hAnsi="Arial" w:cs="Arial"/>
          <w:b/>
          <w:sz w:val="20"/>
          <w:szCs w:val="20"/>
          <w:u w:val="single"/>
        </w:rPr>
        <w:t>mativo con esa información. Luego revisa y corrige lo que no consideres relevante</w:t>
      </w:r>
      <w:r>
        <w:rPr>
          <w:rFonts w:ascii="Arial" w:hAnsi="Arial" w:cs="Arial"/>
          <w:b/>
          <w:sz w:val="20"/>
          <w:szCs w:val="20"/>
          <w:u w:val="single"/>
        </w:rPr>
        <w:t xml:space="preserve"> recuerda que debes respetar su estructura y separar por párrafos (No olvides utilizar mayúsculas cuando corresponda)</w:t>
      </w:r>
      <w:r w:rsidR="006E5261">
        <w:rPr>
          <w:rFonts w:ascii="Arial" w:hAnsi="Arial" w:cs="Arial"/>
          <w:b/>
          <w:sz w:val="20"/>
          <w:szCs w:val="20"/>
          <w:u w:val="single"/>
        </w:rPr>
        <w:t xml:space="preserve"> </w:t>
      </w:r>
      <w:r w:rsidR="006E5261" w:rsidRPr="006E5261">
        <w:rPr>
          <w:rFonts w:ascii="Arial" w:hAnsi="Arial" w:cs="Arial"/>
          <w:b/>
          <w:i/>
          <w:sz w:val="20"/>
          <w:szCs w:val="20"/>
          <w:u w:val="single"/>
        </w:rPr>
        <w:t>**Recuerda que cuando hacemos un borrador, éste debe quedar en el cuaderno marcando todas las cosas que debamos corregir para luego</w:t>
      </w:r>
      <w:r w:rsidR="006E5261">
        <w:rPr>
          <w:rFonts w:ascii="Arial" w:hAnsi="Arial" w:cs="Arial"/>
          <w:b/>
          <w:i/>
          <w:sz w:val="20"/>
          <w:szCs w:val="20"/>
          <w:u w:val="single"/>
        </w:rPr>
        <w:t xml:space="preserve"> pasar en limpio nuestro  </w:t>
      </w:r>
      <w:r w:rsidR="006E5261" w:rsidRPr="006E5261">
        <w:rPr>
          <w:rFonts w:ascii="Arial" w:hAnsi="Arial" w:cs="Arial"/>
          <w:b/>
          <w:i/>
          <w:sz w:val="20"/>
          <w:szCs w:val="20"/>
          <w:u w:val="single"/>
        </w:rPr>
        <w:t>artículo informativo</w:t>
      </w:r>
      <w:r w:rsidR="006E5261">
        <w:rPr>
          <w:rFonts w:ascii="Arial" w:hAnsi="Arial" w:cs="Arial"/>
          <w:b/>
          <w:i/>
          <w:sz w:val="20"/>
          <w:szCs w:val="20"/>
          <w:u w:val="single"/>
        </w:rPr>
        <w:t xml:space="preserve"> final</w:t>
      </w:r>
      <w:r w:rsidR="006E5261" w:rsidRPr="006E5261">
        <w:rPr>
          <w:rFonts w:ascii="Arial" w:hAnsi="Arial" w:cs="Arial"/>
          <w:b/>
          <w:i/>
          <w:sz w:val="20"/>
          <w:szCs w:val="20"/>
          <w:u w:val="single"/>
        </w:rPr>
        <w:t>. (borrador y final deben estar en tu cuaderno)</w:t>
      </w:r>
    </w:p>
    <w:p w:rsidR="00080C2C" w:rsidRDefault="00D27446" w:rsidP="00D27446">
      <w:pPr>
        <w:tabs>
          <w:tab w:val="left" w:pos="6960"/>
        </w:tabs>
        <w:spacing w:after="0" w:line="240" w:lineRule="auto"/>
        <w:rPr>
          <w:rFonts w:ascii="Arial" w:hAnsi="Arial" w:cs="Arial"/>
          <w:sz w:val="20"/>
          <w:szCs w:val="20"/>
        </w:rPr>
      </w:pPr>
      <w:r>
        <w:rPr>
          <w:rFonts w:ascii="Arial" w:hAnsi="Arial" w:cs="Arial"/>
          <w:sz w:val="20"/>
          <w:szCs w:val="20"/>
        </w:rPr>
        <w:t xml:space="preserve">***Recuerda enviar fotografía del trabajo a mi correo: </w:t>
      </w:r>
      <w:hyperlink r:id="rId14" w:history="1">
        <w:r w:rsidRPr="00007909">
          <w:rPr>
            <w:rStyle w:val="Hipervnculo"/>
            <w:rFonts w:ascii="Arial" w:hAnsi="Arial" w:cs="Arial"/>
            <w:sz w:val="20"/>
            <w:szCs w:val="20"/>
          </w:rPr>
          <w:t>jennifer.barraza@laprovidenciarecoleta.cl</w:t>
        </w:r>
      </w:hyperlink>
    </w:p>
    <w:p w:rsidR="00D27446" w:rsidRPr="00080C2C" w:rsidRDefault="00D27446" w:rsidP="00D27446">
      <w:pPr>
        <w:tabs>
          <w:tab w:val="left" w:pos="6960"/>
        </w:tabs>
        <w:spacing w:after="0" w:line="240" w:lineRule="auto"/>
        <w:rPr>
          <w:rFonts w:ascii="Arial" w:hAnsi="Arial" w:cs="Arial"/>
          <w:sz w:val="18"/>
          <w:szCs w:val="18"/>
          <w:highlight w:val="yellow"/>
        </w:rPr>
      </w:pPr>
      <w:r>
        <w:rPr>
          <w:rFonts w:ascii="Arial" w:hAnsi="Arial" w:cs="Arial"/>
          <w:sz w:val="20"/>
          <w:szCs w:val="20"/>
        </w:rPr>
        <w:t>Para aclarar dudas: whatsapp +56933366165</w:t>
      </w:r>
    </w:p>
    <w:p w:rsidR="00080C2C" w:rsidRPr="002637F7" w:rsidRDefault="00DC447E" w:rsidP="002637F7">
      <w:pPr>
        <w:tabs>
          <w:tab w:val="left" w:pos="6960"/>
        </w:tabs>
        <w:rPr>
          <w:rFonts w:ascii="Arial" w:hAnsi="Arial" w:cs="Arial"/>
          <w:sz w:val="18"/>
          <w:szCs w:val="18"/>
          <w:highlight w:val="yellow"/>
        </w:rPr>
      </w:pPr>
      <w:r w:rsidRPr="00DC447E">
        <w:rPr>
          <w:noProof/>
        </w:rPr>
        <w:pict>
          <v:shapetype id="_x0000_t32" coordsize="21600,21600" o:spt="32" o:oned="t" path="m,l21600,21600e" filled="f">
            <v:path arrowok="t" fillok="f" o:connecttype="none"/>
            <o:lock v:ext="edit" shapetype="t"/>
          </v:shapetype>
          <v:shape id="Conector recto de flecha 36" o:spid="_x0000_s1031" type="#_x0000_t32" style="position:absolute;margin-left:-88.15pt;margin-top:12.25pt;width:612.85pt;height:0;z-index:31;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IkKQIAAEwEAAAOAAAAZHJzL2Uyb0RvYy54bWysVM2O2yAQvlfqOyDuiePE+bPirCo76WXb&#10;jbTbByCAY1QMCEicqOq7d8BJlG0vVVUfYGBmvvnmB6+ezq1EJ26d0KrA6XCEEVdUM6EOBf72th0s&#10;MHKeKEakVrzAF+7w0/rjh1Vncj7WjZaMWwQgyuWdKXDjvcmTxNGGt8QNteEKlLW2LfFwtIeEWdIB&#10;eiuT8Wg0SzptmbGacufgtuqVeB3x65pT/1LXjnskCwzcfFxtXPdhTdYrkh8sMY2gVxrkH1i0RCgI&#10;eoeqiCfoaMUfUK2gVjtd+yHVbaLrWlAec4Bs0tFv2bw2xPCYCxTHmXuZ3P+DpV9PO4sEK/BkhpEi&#10;LfSohE5Rry2yYUOMo1py2hAEJlCvzrgc3Eq1syFjelav5lnT7w4pXTZEHXjk/XYxgJUGj+SdSzg4&#10;A1H33RfNwIYcvY7FO9e2DZBQFnSOPbrce8TPHlG4nM8Xk3Q5xYjedAnJb47GOv+Z6xYFocDOWyIO&#10;jYeE+ozSGIacnp0PtEh+cwhRld4KKeNASIW6Ai+n42l0cFoKFpTBzNnDvpQWnUgYqfjFHEHzaGb1&#10;UbEI1nDCNlfZEyF7GYJLFfAgMaBzlfqZ+bEcLTeLzSIbZOPZZpCNqmrwaVtmg9k2nU+rSVWWVfoz&#10;UEuzvBGMcRXY3eY3zf5uPq4vqZ+8+wTfy5C8R4/1ArK3PZKOnQ3N7Mdir9llZ28dh5GNxtfnFd7E&#10;4xnkx5/A+hcAAAD//wMAUEsDBBQABgAIAAAAIQCZs3gp4AAAAAsBAAAPAAAAZHJzL2Rvd25yZXYu&#10;eG1sTI/BbsIwDIbvk3iHyEhcJkjaFQZdU4Qm7bDjAGnX0Ji2o3GqJqUdT7+gHbaj7U+/vz/bjqZh&#10;V+xcbUlCtBDAkAqrayolHA9v8zUw5xVp1VhCCd/oYJtPHjKVajvQB173vmQhhFyqJFTetynnrqjQ&#10;KLewLVK4nW1nlA9jV3LdqSGEm4bHQqy4UTWFD5Vq8bXC4rLvjQR0/TISu40pj++34fEzvn0N7UHK&#10;2XTcvQDzOPo/GO76QR3y4HSyPWnHGgnz6Hn1FFgJcbIEdidEskmAnX43PM/4/w75DwAAAP//AwBQ&#10;SwECLQAUAAYACAAAACEAtoM4kv4AAADhAQAAEwAAAAAAAAAAAAAAAAAAAAAAW0NvbnRlbnRfVHlw&#10;ZXNdLnhtbFBLAQItABQABgAIAAAAIQA4/SH/1gAAAJQBAAALAAAAAAAAAAAAAAAAAC8BAABfcmVs&#10;cy8ucmVsc1BLAQItABQABgAIAAAAIQDrwLIkKQIAAEwEAAAOAAAAAAAAAAAAAAAAAC4CAABkcnMv&#10;ZTJvRG9jLnhtbFBLAQItABQABgAIAAAAIQCZs3gp4AAAAAsBAAAPAAAAAAAAAAAAAAAAAIMEAABk&#10;cnMvZG93bnJldi54bWxQSwUGAAAAAAQABADzAAAAkAUAAAAA&#10;"/>
        </w:pict>
      </w:r>
    </w:p>
    <w:sectPr w:rsidR="00080C2C" w:rsidRPr="002637F7" w:rsidSect="005F7314">
      <w:type w:val="continuous"/>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616" w:rsidRDefault="002B5616" w:rsidP="00721123">
      <w:pPr>
        <w:spacing w:after="0" w:line="240" w:lineRule="auto"/>
      </w:pPr>
      <w:r>
        <w:separator/>
      </w:r>
    </w:p>
  </w:endnote>
  <w:endnote w:type="continuationSeparator" w:id="1">
    <w:p w:rsidR="002B5616" w:rsidRDefault="002B5616" w:rsidP="007211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616" w:rsidRDefault="002B5616" w:rsidP="00721123">
      <w:pPr>
        <w:spacing w:after="0" w:line="240" w:lineRule="auto"/>
      </w:pPr>
      <w:r>
        <w:separator/>
      </w:r>
    </w:p>
  </w:footnote>
  <w:footnote w:type="continuationSeparator" w:id="1">
    <w:p w:rsidR="002B5616" w:rsidRDefault="002B5616" w:rsidP="007211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947" w:rsidRPr="006221CA" w:rsidRDefault="00DC447E" w:rsidP="002F7947">
    <w:pPr>
      <w:spacing w:after="0" w:line="240" w:lineRule="auto"/>
      <w:rPr>
        <w:b/>
        <w:sz w:val="20"/>
        <w:szCs w:val="20"/>
        <w:u w:val="single"/>
      </w:rPr>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3.75pt;visibility:visible;mso-wrap-style:square">
          <v:imagedata r:id="rId1" o:title="Logo Escuela"/>
        </v:shape>
      </w:pict>
    </w:r>
    <w:r w:rsidR="002F7947" w:rsidRPr="002F7947">
      <w:rPr>
        <w:b/>
        <w:sz w:val="20"/>
        <w:szCs w:val="20"/>
        <w:u w:val="single"/>
      </w:rPr>
      <w:t xml:space="preserve"> </w:t>
    </w:r>
    <w:r w:rsidR="002F7947" w:rsidRPr="008638EF">
      <w:rPr>
        <w:b/>
        <w:sz w:val="20"/>
        <w:szCs w:val="20"/>
        <w:u w:val="single"/>
      </w:rPr>
      <w:t>LENGUAJE Y COMUNICACIÓN</w:t>
    </w:r>
    <w:r w:rsidR="002F7947" w:rsidRPr="008638EF">
      <w:rPr>
        <w:sz w:val="20"/>
        <w:szCs w:val="20"/>
      </w:rPr>
      <w:t xml:space="preserve">.     </w:t>
    </w:r>
    <w:r w:rsidR="002F7947">
      <w:rPr>
        <w:b/>
        <w:sz w:val="20"/>
        <w:szCs w:val="20"/>
        <w:u w:val="single"/>
      </w:rPr>
      <w:t>CURSO: 6</w:t>
    </w:r>
    <w:r w:rsidR="002F7947" w:rsidRPr="008638EF">
      <w:rPr>
        <w:b/>
        <w:sz w:val="20"/>
        <w:szCs w:val="20"/>
        <w:u w:val="single"/>
      </w:rPr>
      <w:t>°A</w:t>
    </w:r>
    <w:r w:rsidR="002F7947" w:rsidRPr="008638EF">
      <w:rPr>
        <w:sz w:val="20"/>
        <w:szCs w:val="20"/>
      </w:rPr>
      <w:t xml:space="preserve">    </w:t>
    </w:r>
    <w:r w:rsidR="002F7947" w:rsidRPr="008638EF">
      <w:rPr>
        <w:b/>
        <w:sz w:val="20"/>
        <w:szCs w:val="20"/>
        <w:u w:val="single"/>
      </w:rPr>
      <w:t>PROFESORA: JENNIFER BARRAZA</w:t>
    </w:r>
    <w:r w:rsidRPr="00DC447E">
      <w:rPr>
        <w:noProof/>
      </w:rPr>
      <w:pict>
        <v:shape id="Imagen 12" o:spid="_x0000_s6145" type="#_x0000_t75" style="position:absolute;margin-left:-85.3pt;margin-top:-73pt;width:59pt;height:794.3pt;z-index:-1;visibility:visible;mso-position-horizontal-relative:text;mso-position-vertical-relative:text">
          <v:imagedata r:id="rId2" o:title=""/>
        </v:shape>
      </w:pict>
    </w:r>
    <w:r w:rsidR="002F7947">
      <w:rPr>
        <w:b/>
        <w:sz w:val="20"/>
        <w:szCs w:val="20"/>
        <w:u w:val="single"/>
      </w:rPr>
      <w:t xml:space="preserve"> G. </w:t>
    </w:r>
  </w:p>
  <w:p w:rsidR="002F7947" w:rsidRPr="002F7947" w:rsidRDefault="002F7947" w:rsidP="002F7947">
    <w:pPr>
      <w:spacing w:after="0" w:line="240" w:lineRule="auto"/>
      <w:rPr>
        <w:sz w:val="20"/>
        <w:szCs w:val="20"/>
      </w:rPr>
    </w:pPr>
    <w:r w:rsidRPr="008638EF">
      <w:rPr>
        <w:sz w:val="20"/>
        <w:szCs w:val="20"/>
      </w:rPr>
      <w:t xml:space="preserve">  </w:t>
    </w:r>
    <w:r w:rsidRPr="00935186">
      <w:rPr>
        <w:rFonts w:ascii="Arial" w:hAnsi="Arial" w:cs="Arial"/>
        <w:b/>
        <w:color w:val="FF0000"/>
        <w:sz w:val="20"/>
        <w:szCs w:val="20"/>
        <w:u w:val="single"/>
      </w:rPr>
      <w:t>Guía N°28</w:t>
    </w:r>
    <w:r>
      <w:rPr>
        <w:rFonts w:ascii="Arial" w:hAnsi="Arial" w:cs="Arial"/>
        <w:b/>
        <w:sz w:val="20"/>
        <w:szCs w:val="20"/>
      </w:rPr>
      <w:t xml:space="preserve"> Semana 31 de Agosto al 4 de Septiembre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D3431"/>
    <w:multiLevelType w:val="hybridMultilevel"/>
    <w:tmpl w:val="76E22FD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5D6D792B"/>
    <w:multiLevelType w:val="hybridMultilevel"/>
    <w:tmpl w:val="622457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hdrShapeDefaults>
    <o:shapedefaults v:ext="edit" spidmax="8194"/>
    <o:shapelayout v:ext="edit">
      <o:idmap v:ext="edit" data="6"/>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17D5"/>
    <w:rsid w:val="00013D16"/>
    <w:rsid w:val="00023248"/>
    <w:rsid w:val="00080C2C"/>
    <w:rsid w:val="000A0D36"/>
    <w:rsid w:val="000B3B11"/>
    <w:rsid w:val="000E4D4D"/>
    <w:rsid w:val="00123963"/>
    <w:rsid w:val="00147B10"/>
    <w:rsid w:val="001A58C9"/>
    <w:rsid w:val="001A61DC"/>
    <w:rsid w:val="001C09BE"/>
    <w:rsid w:val="002033E8"/>
    <w:rsid w:val="0025657D"/>
    <w:rsid w:val="002637F7"/>
    <w:rsid w:val="002B5616"/>
    <w:rsid w:val="002F7947"/>
    <w:rsid w:val="00340DA9"/>
    <w:rsid w:val="00533F03"/>
    <w:rsid w:val="00566CE8"/>
    <w:rsid w:val="005C17D5"/>
    <w:rsid w:val="005F7314"/>
    <w:rsid w:val="0061145B"/>
    <w:rsid w:val="006221CA"/>
    <w:rsid w:val="0062222B"/>
    <w:rsid w:val="00694DA8"/>
    <w:rsid w:val="006E5261"/>
    <w:rsid w:val="00721123"/>
    <w:rsid w:val="00747F92"/>
    <w:rsid w:val="007C234F"/>
    <w:rsid w:val="00863168"/>
    <w:rsid w:val="0086729D"/>
    <w:rsid w:val="00927F4F"/>
    <w:rsid w:val="00935186"/>
    <w:rsid w:val="00945F7D"/>
    <w:rsid w:val="009B0C83"/>
    <w:rsid w:val="00B23CEC"/>
    <w:rsid w:val="00B37FEF"/>
    <w:rsid w:val="00B93501"/>
    <w:rsid w:val="00BF759E"/>
    <w:rsid w:val="00BF7E67"/>
    <w:rsid w:val="00C526D7"/>
    <w:rsid w:val="00C52FF6"/>
    <w:rsid w:val="00CA42C7"/>
    <w:rsid w:val="00CE5A41"/>
    <w:rsid w:val="00D00E3C"/>
    <w:rsid w:val="00D27446"/>
    <w:rsid w:val="00D84B52"/>
    <w:rsid w:val="00DC447E"/>
    <w:rsid w:val="00F215C6"/>
  </w:rsids>
  <m:mathPr>
    <m:mathFont m:val="Cambria Math"/>
    <m:brkBin m:val="before"/>
    <m:brkBinSub m:val="--"/>
    <m:smallFrac m:val="off"/>
    <m:dispDef/>
    <m:lMargin m:val="0"/>
    <m:rMargin m:val="0"/>
    <m:defJc m:val="centerGroup"/>
    <m:wrapIndent m:val="1440"/>
    <m:intLim m:val="subSup"/>
    <m:naryLim m:val="undOvr"/>
  </m:mathPr>
  <w:uiCompat97To2003/>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Conector recto de flecha 36"/>
        <o:r id="V:Rule4" type="connector"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E67"/>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17D5"/>
    <w:pPr>
      <w:ind w:left="720"/>
      <w:contextualSpacing/>
    </w:pPr>
  </w:style>
  <w:style w:type="character" w:styleId="Refdecomentario">
    <w:name w:val="annotation reference"/>
    <w:uiPriority w:val="99"/>
    <w:semiHidden/>
    <w:unhideWhenUsed/>
    <w:rsid w:val="00533F03"/>
    <w:rPr>
      <w:sz w:val="16"/>
      <w:szCs w:val="16"/>
    </w:rPr>
  </w:style>
  <w:style w:type="paragraph" w:styleId="Textocomentario">
    <w:name w:val="annotation text"/>
    <w:basedOn w:val="Normal"/>
    <w:link w:val="TextocomentarioCar"/>
    <w:uiPriority w:val="99"/>
    <w:semiHidden/>
    <w:unhideWhenUsed/>
    <w:rsid w:val="00533F03"/>
    <w:rPr>
      <w:sz w:val="20"/>
      <w:szCs w:val="20"/>
      <w:lang/>
    </w:rPr>
  </w:style>
  <w:style w:type="character" w:customStyle="1" w:styleId="TextocomentarioCar">
    <w:name w:val="Texto comentario Car"/>
    <w:link w:val="Textocomentario"/>
    <w:uiPriority w:val="99"/>
    <w:semiHidden/>
    <w:rsid w:val="00533F03"/>
    <w:rPr>
      <w:lang w:eastAsia="en-US"/>
    </w:rPr>
  </w:style>
  <w:style w:type="paragraph" w:styleId="Asuntodelcomentario">
    <w:name w:val="annotation subject"/>
    <w:basedOn w:val="Textocomentario"/>
    <w:next w:val="Textocomentario"/>
    <w:link w:val="AsuntodelcomentarioCar"/>
    <w:uiPriority w:val="99"/>
    <w:semiHidden/>
    <w:unhideWhenUsed/>
    <w:rsid w:val="00533F03"/>
    <w:rPr>
      <w:b/>
      <w:bCs/>
    </w:rPr>
  </w:style>
  <w:style w:type="character" w:customStyle="1" w:styleId="AsuntodelcomentarioCar">
    <w:name w:val="Asunto del comentario Car"/>
    <w:link w:val="Asuntodelcomentario"/>
    <w:uiPriority w:val="99"/>
    <w:semiHidden/>
    <w:rsid w:val="00533F03"/>
    <w:rPr>
      <w:b/>
      <w:bCs/>
      <w:lang w:eastAsia="en-US"/>
    </w:rPr>
  </w:style>
  <w:style w:type="paragraph" w:styleId="Textodeglobo">
    <w:name w:val="Balloon Text"/>
    <w:basedOn w:val="Normal"/>
    <w:link w:val="TextodegloboCar"/>
    <w:uiPriority w:val="99"/>
    <w:semiHidden/>
    <w:unhideWhenUsed/>
    <w:rsid w:val="00533F03"/>
    <w:pPr>
      <w:spacing w:after="0" w:line="240" w:lineRule="auto"/>
    </w:pPr>
    <w:rPr>
      <w:rFonts w:ascii="Tahoma" w:hAnsi="Tahoma"/>
      <w:sz w:val="16"/>
      <w:szCs w:val="16"/>
      <w:lang/>
    </w:rPr>
  </w:style>
  <w:style w:type="character" w:customStyle="1" w:styleId="TextodegloboCar">
    <w:name w:val="Texto de globo Car"/>
    <w:link w:val="Textodeglobo"/>
    <w:uiPriority w:val="99"/>
    <w:semiHidden/>
    <w:rsid w:val="00533F03"/>
    <w:rPr>
      <w:rFonts w:ascii="Tahoma" w:hAnsi="Tahoma" w:cs="Tahoma"/>
      <w:sz w:val="16"/>
      <w:szCs w:val="16"/>
      <w:lang w:eastAsia="en-US"/>
    </w:rPr>
  </w:style>
  <w:style w:type="paragraph" w:styleId="NormalWeb">
    <w:name w:val="Normal (Web)"/>
    <w:basedOn w:val="Normal"/>
    <w:uiPriority w:val="99"/>
    <w:semiHidden/>
    <w:unhideWhenUsed/>
    <w:rsid w:val="00D84B52"/>
    <w:pPr>
      <w:spacing w:before="100" w:beforeAutospacing="1" w:after="100" w:afterAutospacing="1" w:line="240" w:lineRule="auto"/>
    </w:pPr>
    <w:rPr>
      <w:rFonts w:ascii="Times New Roman" w:eastAsia="Times New Roman" w:hAnsi="Times New Roman"/>
      <w:sz w:val="24"/>
      <w:szCs w:val="24"/>
      <w:lang w:eastAsia="es-CL"/>
    </w:rPr>
  </w:style>
  <w:style w:type="paragraph" w:styleId="Encabezado">
    <w:name w:val="header"/>
    <w:basedOn w:val="Normal"/>
    <w:link w:val="EncabezadoCar"/>
    <w:uiPriority w:val="99"/>
    <w:semiHidden/>
    <w:unhideWhenUsed/>
    <w:rsid w:val="00721123"/>
    <w:pPr>
      <w:tabs>
        <w:tab w:val="center" w:pos="4419"/>
        <w:tab w:val="right" w:pos="8838"/>
      </w:tabs>
    </w:pPr>
  </w:style>
  <w:style w:type="character" w:customStyle="1" w:styleId="EncabezadoCar">
    <w:name w:val="Encabezado Car"/>
    <w:basedOn w:val="Fuentedeprrafopredeter"/>
    <w:link w:val="Encabezado"/>
    <w:uiPriority w:val="99"/>
    <w:semiHidden/>
    <w:rsid w:val="00721123"/>
    <w:rPr>
      <w:sz w:val="22"/>
      <w:szCs w:val="22"/>
      <w:lang w:eastAsia="en-US"/>
    </w:rPr>
  </w:style>
  <w:style w:type="paragraph" w:styleId="Piedepgina">
    <w:name w:val="footer"/>
    <w:basedOn w:val="Normal"/>
    <w:link w:val="PiedepginaCar"/>
    <w:uiPriority w:val="99"/>
    <w:semiHidden/>
    <w:unhideWhenUsed/>
    <w:rsid w:val="00721123"/>
    <w:pPr>
      <w:tabs>
        <w:tab w:val="center" w:pos="4419"/>
        <w:tab w:val="right" w:pos="8838"/>
      </w:tabs>
    </w:pPr>
  </w:style>
  <w:style w:type="character" w:customStyle="1" w:styleId="PiedepginaCar">
    <w:name w:val="Pie de página Car"/>
    <w:basedOn w:val="Fuentedeprrafopredeter"/>
    <w:link w:val="Piedepgina"/>
    <w:uiPriority w:val="99"/>
    <w:semiHidden/>
    <w:rsid w:val="00721123"/>
    <w:rPr>
      <w:sz w:val="22"/>
      <w:szCs w:val="22"/>
      <w:lang w:eastAsia="en-US"/>
    </w:rPr>
  </w:style>
  <w:style w:type="character" w:styleId="Hipervnculo">
    <w:name w:val="Hyperlink"/>
    <w:basedOn w:val="Fuentedeprrafopredeter"/>
    <w:uiPriority w:val="99"/>
    <w:unhideWhenUsed/>
    <w:rsid w:val="00935186"/>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arito.cl/2009/12/406-5249-9-la-independencia-chilena.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file/d/1i_AXbm8069KNNEC1xbWRbxfecMURGPWm/vie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nnifer.barraza@laprovidenciarecoleta.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BF32287-E1F5-4108-9878-3DA7302ACFD0}">
  <ds:schemaRefs>
    <ds:schemaRef ds:uri="http://schemas.microsoft.com/sharepoint/events"/>
  </ds:schemaRefs>
</ds:datastoreItem>
</file>

<file path=customXml/itemProps2.xml><?xml version="1.0" encoding="utf-8"?>
<ds:datastoreItem xmlns:ds="http://schemas.openxmlformats.org/officeDocument/2006/customXml" ds:itemID="{FE807E66-2DB7-48E0-A144-A98BB5C4D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886448-C571-4E2B-8198-75982842109B}">
  <ds:schemaRefs>
    <ds:schemaRef ds:uri="http://schemas.microsoft.com/sharepoint/v3/contenttype/forms"/>
  </ds:schemaRefs>
</ds:datastoreItem>
</file>

<file path=customXml/itemProps4.xml><?xml version="1.0" encoding="utf-8"?>
<ds:datastoreItem xmlns:ds="http://schemas.openxmlformats.org/officeDocument/2006/customXml" ds:itemID="{9A254A03-4373-4E1A-B10E-00C8562F976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815</Words>
  <Characters>4483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Maria Flores Ferrés</dc:creator>
  <cp:keywords/>
  <cp:lastModifiedBy>jennifer barraza</cp:lastModifiedBy>
  <cp:revision>4</cp:revision>
  <cp:lastPrinted>2013-04-02T13:17:00Z</cp:lastPrinted>
  <dcterms:created xsi:type="dcterms:W3CDTF">2020-08-31T00:14:00Z</dcterms:created>
  <dcterms:modified xsi:type="dcterms:W3CDTF">2020-08-31T00:52:00Z</dcterms:modified>
</cp:coreProperties>
</file>