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2C67" w14:textId="77777777" w:rsidR="008319D0" w:rsidRDefault="008638EF" w:rsidP="008638EF">
      <w:pPr>
        <w:spacing w:after="0"/>
        <w:jc w:val="both"/>
        <w:rPr>
          <w:rFonts w:cstheme="minorHAnsi"/>
        </w:rPr>
      </w:pPr>
      <w:bookmarkStart w:id="0" w:name="_top"/>
      <w:bookmarkEnd w:id="0"/>
      <w:r w:rsidRPr="00BB3BB8">
        <w:rPr>
          <w:rFonts w:cstheme="minorHAnsi"/>
        </w:rPr>
        <w:t>PLANIFICACIÓN SEMANAL DE ACTIVIDADES:</w:t>
      </w:r>
    </w:p>
    <w:p w14:paraId="67FA514C" w14:textId="77777777" w:rsidR="000E5C85" w:rsidRDefault="000E5C85" w:rsidP="008638EF">
      <w:pPr>
        <w:spacing w:after="0"/>
        <w:jc w:val="both"/>
        <w:rPr>
          <w:rFonts w:cstheme="minorHAnsi"/>
          <w:b/>
          <w:u w:val="single"/>
        </w:rPr>
      </w:pPr>
    </w:p>
    <w:p w14:paraId="717B13F5" w14:textId="77777777" w:rsidR="000E5C85" w:rsidRDefault="000E5C85" w:rsidP="008638EF">
      <w:pPr>
        <w:spacing w:after="0"/>
        <w:jc w:val="both"/>
        <w:rPr>
          <w:rFonts w:cstheme="minorHAnsi"/>
          <w:b/>
          <w:u w:val="single"/>
        </w:rPr>
      </w:pPr>
    </w:p>
    <w:p w14:paraId="03025C1D" w14:textId="090DCCEB" w:rsidR="001A4DAA" w:rsidRPr="001A4DAA" w:rsidRDefault="001A7163" w:rsidP="008638EF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</w:t>
      </w:r>
      <w:r w:rsidRPr="001A4DAA">
        <w:rPr>
          <w:rFonts w:cstheme="minorHAnsi"/>
          <w:b/>
          <w:u w:val="single"/>
        </w:rPr>
        <w:t>uía n°7</w:t>
      </w:r>
    </w:p>
    <w:p w14:paraId="0C947F35" w14:textId="77777777" w:rsidR="00140A8A" w:rsidRPr="00BB3BB8" w:rsidRDefault="001A7163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u w:val="single"/>
        </w:rPr>
        <w:t>Martes, 12/05/2020   O</w:t>
      </w:r>
      <w:r w:rsidRPr="00BB3BB8">
        <w:rPr>
          <w:rFonts w:cstheme="minorHAnsi"/>
          <w:b/>
          <w:bCs/>
          <w:u w:val="single"/>
        </w:rPr>
        <w:t>bjetivo</w:t>
      </w:r>
      <w:r w:rsidRPr="00BB3BB8">
        <w:rPr>
          <w:rFonts w:cstheme="minorHAnsi"/>
          <w:b/>
          <w:bCs/>
          <w:sz w:val="24"/>
          <w:szCs w:val="24"/>
          <w:u w:val="single"/>
        </w:rPr>
        <w:t xml:space="preserve">: </w:t>
      </w:r>
      <w:r>
        <w:rPr>
          <w:rFonts w:cstheme="minorHAnsi"/>
          <w:b/>
          <w:u w:val="single"/>
          <w:shd w:val="clear" w:color="auto" w:fill="FFFFFF"/>
        </w:rPr>
        <w:t>A</w:t>
      </w:r>
      <w:r w:rsidRPr="00BB3BB8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40A8A" w:rsidRPr="00BB3BB8" w14:paraId="18AB5CD2" w14:textId="77777777" w:rsidTr="00140A8A">
        <w:tc>
          <w:tcPr>
            <w:tcW w:w="8978" w:type="dxa"/>
          </w:tcPr>
          <w:p w14:paraId="37E0D059" w14:textId="77777777" w:rsidR="00140A8A" w:rsidRPr="00BB3BB8" w:rsidRDefault="00140A8A" w:rsidP="00B4720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¿Qué es un poema?</w:t>
            </w:r>
          </w:p>
          <w:p w14:paraId="46A5CABA" w14:textId="77777777" w:rsidR="00140A8A" w:rsidRPr="00BB3BB8" w:rsidRDefault="00140A8A" w:rsidP="00140A8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B3BB8">
              <w:rPr>
                <w:rFonts w:cstheme="minorHAnsi"/>
                <w:sz w:val="24"/>
                <w:szCs w:val="24"/>
                <w:shd w:val="clear" w:color="auto" w:fill="FFFFFF"/>
              </w:rPr>
              <w:t>Los </w:t>
            </w:r>
            <w:r w:rsidRPr="00BB3BB8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poemas</w:t>
            </w:r>
            <w:r w:rsidRPr="00BB3BB8">
              <w:rPr>
                <w:rFonts w:cstheme="minorHAnsi"/>
                <w:sz w:val="24"/>
                <w:szCs w:val="24"/>
                <w:shd w:val="clear" w:color="auto" w:fill="FFFFFF"/>
              </w:rPr>
              <w:t> son textos que sirven para expresar emociones, ideas o pensamientos sobre el mundo que nos rodea. Lo que se busca </w:t>
            </w:r>
            <w:r w:rsidRPr="00BB3BB8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es expresar</w:t>
            </w:r>
            <w:r w:rsidRPr="00BB3BB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la belleza de las cosas   a través de la escritura.</w:t>
            </w:r>
            <w:r w:rsidR="00F91F0E" w:rsidRPr="00BB3BB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5F1B68" w14:textId="77777777" w:rsidR="00F91F0E" w:rsidRPr="00BB3BB8" w:rsidRDefault="00F91F0E" w:rsidP="00140A8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BB3BB8">
              <w:rPr>
                <w:rFonts w:cstheme="minorHAnsi"/>
                <w:sz w:val="24"/>
                <w:szCs w:val="24"/>
                <w:shd w:val="clear" w:color="auto" w:fill="FFFFFF"/>
              </w:rPr>
              <w:t>Utiliza un lenguaje metafórico, es decir, habla de la realidad con otras palabras</w:t>
            </w:r>
            <w:r w:rsidR="00F57336" w:rsidRPr="00BB3BB8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1149752" w14:textId="77777777" w:rsidR="008638EF" w:rsidRPr="00BB3BB8" w:rsidRDefault="008638EF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40A8A" w:rsidRPr="00BB3BB8" w14:paraId="5CA0EE6C" w14:textId="77777777" w:rsidTr="00140A8A">
        <w:tc>
          <w:tcPr>
            <w:tcW w:w="8978" w:type="dxa"/>
          </w:tcPr>
          <w:p w14:paraId="0DFDCCA8" w14:textId="77777777" w:rsidR="00140A8A" w:rsidRPr="00BB3BB8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B3BB8">
              <w:rPr>
                <w:noProof/>
              </w:rPr>
              <w:drawing>
                <wp:inline distT="0" distB="0" distL="0" distR="0" wp14:anchorId="2EBB99F3" wp14:editId="6E0DCC4D">
                  <wp:extent cx="5150971" cy="3526972"/>
                  <wp:effectExtent l="19050" t="0" r="0" b="0"/>
                  <wp:docPr id="2" name="Imagen 1" descr="BIBLIOTECA POPULAR ROTARIA: Que es un Po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BLIOTECA POPULAR ROTARIA: Que es un Po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670" cy="3535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77CB7" w14:textId="77777777" w:rsidR="006C41B7" w:rsidRPr="00BB3BB8" w:rsidRDefault="006C41B7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40A8A" w:rsidRPr="00BB3BB8" w14:paraId="3D4C1AC8" w14:textId="77777777" w:rsidTr="00140A8A">
        <w:tc>
          <w:tcPr>
            <w:tcW w:w="8978" w:type="dxa"/>
          </w:tcPr>
          <w:p w14:paraId="5FA8419C" w14:textId="77777777" w:rsidR="00140A8A" w:rsidRPr="00BB3BB8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¿Qué es un verso?</w:t>
            </w:r>
          </w:p>
          <w:p w14:paraId="54E9E24D" w14:textId="77777777" w:rsidR="00140A8A" w:rsidRPr="00BB3BB8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Es el conjunto de palabras que forman una línea en el poema</w:t>
            </w:r>
          </w:p>
          <w:p w14:paraId="2B9B7BA4" w14:textId="77777777" w:rsidR="00140A8A" w:rsidRPr="00BB3BB8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¿Qué es una estrofa?</w:t>
            </w:r>
          </w:p>
          <w:p w14:paraId="06E309FD" w14:textId="77777777" w:rsidR="00140A8A" w:rsidRPr="00BB3BB8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Es el conjunto de versos. Van separadas por un espacio en blanco, entre cada una. (como sale en el ejemplo)</w:t>
            </w:r>
          </w:p>
          <w:p w14:paraId="4F02E65B" w14:textId="77777777" w:rsidR="00CC2402" w:rsidRPr="00BB3BB8" w:rsidRDefault="00CC2402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¿Qué es una rima?</w:t>
            </w:r>
            <w:r w:rsidR="00F001B3" w:rsidRPr="00BB3BB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F001B3" w:rsidRPr="00BB3BB8">
              <w:rPr>
                <w:rFonts w:cstheme="minorHAnsi"/>
                <w:b/>
                <w:bCs/>
                <w:sz w:val="24"/>
                <w:szCs w:val="24"/>
              </w:rPr>
              <w:t>Es  la</w:t>
            </w:r>
            <w:proofErr w:type="gramEnd"/>
            <w:r w:rsidR="00F001B3" w:rsidRPr="00BB3BB8">
              <w:rPr>
                <w:rFonts w:cstheme="minorHAnsi"/>
                <w:b/>
                <w:bCs/>
                <w:sz w:val="24"/>
                <w:szCs w:val="24"/>
              </w:rPr>
              <w:t xml:space="preserve"> igualdad o semejanza  de sonidos al final de dos o más versos (repetición de sonidos)</w:t>
            </w:r>
          </w:p>
        </w:tc>
      </w:tr>
    </w:tbl>
    <w:p w14:paraId="2BAC4FD0" w14:textId="77777777" w:rsidR="00CC2402" w:rsidRPr="00BB3BB8" w:rsidRDefault="00CC2402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B3BB8">
        <w:rPr>
          <w:rFonts w:cstheme="minorHAnsi"/>
          <w:b/>
          <w:bCs/>
        </w:rPr>
        <w:t xml:space="preserve">Puedes ver el siguiente enlace en </w:t>
      </w:r>
      <w:proofErr w:type="spellStart"/>
      <w:r w:rsidRPr="00BB3BB8">
        <w:rPr>
          <w:rFonts w:cstheme="minorHAnsi"/>
          <w:b/>
          <w:bCs/>
        </w:rPr>
        <w:t>youtube</w:t>
      </w:r>
      <w:proofErr w:type="spellEnd"/>
      <w:r w:rsidRPr="00BB3BB8">
        <w:rPr>
          <w:rFonts w:cstheme="minorHAnsi"/>
          <w:b/>
          <w:bCs/>
        </w:rPr>
        <w:t xml:space="preserve"> para comprender mejor.</w:t>
      </w:r>
    </w:p>
    <w:p w14:paraId="0C7E9A49" w14:textId="77777777" w:rsidR="00CC2402" w:rsidRPr="00BB3BB8" w:rsidRDefault="00627664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="00BB3BB8">
          <w:rPr>
            <w:rStyle w:val="Hipervnculo"/>
          </w:rPr>
          <w:t>https://www.youtube.com/watch?v=SMDuyGg7ies</w:t>
        </w:r>
      </w:hyperlink>
    </w:p>
    <w:p w14:paraId="6FF18D14" w14:textId="77777777" w:rsidR="00BF453B" w:rsidRPr="00BB3BB8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453B" w:rsidRPr="00BB3BB8" w14:paraId="4FCAF952" w14:textId="77777777" w:rsidTr="00BF453B">
        <w:tc>
          <w:tcPr>
            <w:tcW w:w="8978" w:type="dxa"/>
          </w:tcPr>
          <w:p w14:paraId="20BE18B3" w14:textId="77777777" w:rsidR="00BF453B" w:rsidRPr="00BB3BB8" w:rsidRDefault="00BF453B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BB3BB8">
              <w:rPr>
                <w:rFonts w:cstheme="minorHAnsi"/>
                <w:b/>
                <w:bCs/>
              </w:rPr>
              <w:t>Actividad N°1: -Copia en tu cuaderno las definiciones y el ejemplo, utiliza colores para que tu esquema quede más lindo.</w:t>
            </w:r>
          </w:p>
          <w:p w14:paraId="37C65C2D" w14:textId="77777777" w:rsidR="00BF453B" w:rsidRPr="00BB3BB8" w:rsidRDefault="00BF453B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BB3BB8">
              <w:rPr>
                <w:rFonts w:cstheme="minorHAnsi"/>
                <w:b/>
                <w:bCs/>
              </w:rPr>
              <w:t>N°2-Lee el texto de la página 90 de tu libro de lenguaje y comunicación, responde las preguntas 6 y 7.</w:t>
            </w:r>
          </w:p>
        </w:tc>
      </w:tr>
    </w:tbl>
    <w:p w14:paraId="38CBA9DD" w14:textId="77777777" w:rsidR="00BF453B" w:rsidRPr="00BB3BB8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5841EFC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18E748C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FE7946C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8CC23B6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D0C523F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3E77299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6B0B514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7C47963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6DBD46F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BB6C651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1BF4B8A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946D1D4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7347F76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431410D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AA131E6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52992BF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247232B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8404C69" w14:textId="06EFA2D9" w:rsidR="00F91F0E" w:rsidRPr="00BB3BB8" w:rsidRDefault="001A4DAA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Guía n°8</w:t>
      </w:r>
    </w:p>
    <w:p w14:paraId="55C06323" w14:textId="77777777" w:rsidR="00BF453B" w:rsidRPr="00BB3BB8" w:rsidRDefault="00BF453B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BB3BB8">
        <w:rPr>
          <w:rFonts w:cstheme="minorHAnsi"/>
          <w:b/>
          <w:bCs/>
          <w:u w:val="single"/>
        </w:rPr>
        <w:t>Miércoles,13 /05/2020 O</w:t>
      </w:r>
      <w:r w:rsidR="001A7163" w:rsidRPr="00BB3BB8">
        <w:rPr>
          <w:rFonts w:cstheme="minorHAnsi"/>
          <w:b/>
          <w:bCs/>
          <w:u w:val="single"/>
        </w:rPr>
        <w:t>bjetivo</w:t>
      </w:r>
      <w:r w:rsidR="001A7163" w:rsidRPr="00BB3BB8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1A7163" w:rsidRPr="00BB3BB8">
        <w:rPr>
          <w:rFonts w:cstheme="minorHAnsi"/>
          <w:b/>
          <w:u w:val="single"/>
          <w:shd w:val="clear" w:color="auto" w:fill="FFFFFF"/>
        </w:rPr>
        <w:t>analizar aspectos relevantes de diversos poemas</w:t>
      </w:r>
    </w:p>
    <w:p w14:paraId="50A80D75" w14:textId="77777777" w:rsidR="00BF453B" w:rsidRPr="00BB3BB8" w:rsidRDefault="00BF453B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1F0E" w:rsidRPr="00BB3BB8" w14:paraId="29B35216" w14:textId="77777777" w:rsidTr="00F91F0E">
        <w:tc>
          <w:tcPr>
            <w:tcW w:w="8978" w:type="dxa"/>
          </w:tcPr>
          <w:p w14:paraId="5A190FE1" w14:textId="77777777" w:rsidR="00F91F0E" w:rsidRPr="00BB3BB8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Actividad N°1: Lee y desarrolla la guía “sinónimos” de la página 93 de tu texto de estudio.</w:t>
            </w:r>
          </w:p>
          <w:p w14:paraId="0E83046E" w14:textId="77777777" w:rsidR="00F91F0E" w:rsidRPr="00BB3BB8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 xml:space="preserve">Actividad N°2: Lee el texto “La hormiguita” de la página 94. </w:t>
            </w:r>
          </w:p>
          <w:p w14:paraId="534DB3B2" w14:textId="77777777" w:rsidR="00F91F0E" w:rsidRPr="00BB3BB8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Desarrolla la guía de la misma página, respondiendo preguntas y vocabulario. Copia el poema en tu cuaderno.</w:t>
            </w:r>
          </w:p>
          <w:p w14:paraId="66F3954B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F60E8C9" w14:textId="77777777" w:rsidR="00F91F0E" w:rsidRPr="00BB3BB8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E848531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B5FD852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AF435D6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53801AB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3E7D2B7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588E9DB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12F7D8E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3695DE7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5889534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B35C8FF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6F73FA5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DBF8E68" w14:textId="77777777" w:rsidR="000E5C85" w:rsidRDefault="000E5C85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CF5C36" w14:textId="16517343" w:rsidR="00F91F0E" w:rsidRPr="00BB3BB8" w:rsidRDefault="00F57336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B3BB8">
        <w:rPr>
          <w:rFonts w:cstheme="minorHAnsi"/>
          <w:b/>
          <w:bCs/>
          <w:sz w:val="24"/>
          <w:szCs w:val="24"/>
          <w:u w:val="single"/>
        </w:rPr>
        <w:t>-----------------------------------------------------------------------------------------------------------------------</w:t>
      </w:r>
    </w:p>
    <w:p w14:paraId="65113A63" w14:textId="77777777" w:rsidR="00F91F0E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0F9DFB3" w14:textId="77777777" w:rsidR="001A4DAA" w:rsidRPr="00BB3BB8" w:rsidRDefault="001A4DAA" w:rsidP="001A4D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Guía n°9</w:t>
      </w:r>
    </w:p>
    <w:p w14:paraId="6D07B9E8" w14:textId="77777777" w:rsidR="001A4DAA" w:rsidRPr="00BB3BB8" w:rsidRDefault="001A4DAA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C73D7FD" w14:textId="77777777" w:rsidR="00F91F0E" w:rsidRPr="00BB3BB8" w:rsidRDefault="00F91F0E" w:rsidP="00F91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BB3BB8">
        <w:rPr>
          <w:rFonts w:cstheme="minorHAnsi"/>
          <w:b/>
          <w:bCs/>
          <w:u w:val="single"/>
        </w:rPr>
        <w:t>Viernes 15 /05/2020 O</w:t>
      </w:r>
      <w:r w:rsidR="001A7163" w:rsidRPr="00BB3BB8">
        <w:rPr>
          <w:rFonts w:cstheme="minorHAnsi"/>
          <w:b/>
          <w:bCs/>
          <w:u w:val="single"/>
        </w:rPr>
        <w:t>bjetivo</w:t>
      </w:r>
      <w:r w:rsidR="001A7163" w:rsidRPr="00BB3BB8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1A7163" w:rsidRPr="00BB3BB8">
        <w:rPr>
          <w:rFonts w:cstheme="minorHAnsi"/>
          <w:b/>
          <w:u w:val="single"/>
          <w:shd w:val="clear" w:color="auto" w:fill="FFFFFF"/>
        </w:rPr>
        <w:t>analizar aspectos relevantes de diversos poemas</w:t>
      </w:r>
    </w:p>
    <w:p w14:paraId="6331F587" w14:textId="77777777" w:rsidR="00BF453B" w:rsidRPr="00BB3BB8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1F0E" w:rsidRPr="00BB3BB8" w14:paraId="74CDE9A7" w14:textId="77777777" w:rsidTr="00F91F0E">
        <w:tc>
          <w:tcPr>
            <w:tcW w:w="8978" w:type="dxa"/>
          </w:tcPr>
          <w:p w14:paraId="0EA5161C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 xml:space="preserve">Actividad N°1: Relee el texto “La hormiguita” de la página 94. </w:t>
            </w:r>
          </w:p>
          <w:p w14:paraId="6E4DF062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Responde las siguientes preguntas:</w:t>
            </w:r>
          </w:p>
          <w:p w14:paraId="3F0BD2FE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1. ¿Qué tipo de texto es?</w:t>
            </w:r>
          </w:p>
          <w:p w14:paraId="43AA299F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2. ¿Cuántos versos tiene?</w:t>
            </w:r>
          </w:p>
          <w:p w14:paraId="720BA04F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3. ¿Cuántas estrofas tiene?</w:t>
            </w:r>
          </w:p>
          <w:p w14:paraId="4311F7F3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4. ¿De qué trata el texto?</w:t>
            </w:r>
          </w:p>
          <w:p w14:paraId="23620BDB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BB8">
              <w:rPr>
                <w:rFonts w:cstheme="minorHAnsi"/>
                <w:b/>
                <w:bCs/>
                <w:sz w:val="24"/>
                <w:szCs w:val="24"/>
              </w:rPr>
              <w:t>5. Realiza un dibujo sobre el texto leído.</w:t>
            </w:r>
          </w:p>
          <w:p w14:paraId="036D9D97" w14:textId="77777777" w:rsidR="00F91F0E" w:rsidRPr="00BB3BB8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4352D8" w14:textId="77777777" w:rsidR="00F91F0E" w:rsidRPr="00BB3BB8" w:rsidRDefault="00F91F0E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A89ACEC" w14:textId="77777777" w:rsidR="00F91F0E" w:rsidRPr="00BB3BB8" w:rsidRDefault="00F91F0E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sectPr w:rsidR="00F91F0E" w:rsidRPr="00BB3BB8" w:rsidSect="000E5C85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2212C" w14:textId="77777777" w:rsidR="00627664" w:rsidRDefault="00627664" w:rsidP="00E06D0C">
      <w:pPr>
        <w:spacing w:after="0" w:line="240" w:lineRule="auto"/>
      </w:pPr>
      <w:r>
        <w:separator/>
      </w:r>
    </w:p>
  </w:endnote>
  <w:endnote w:type="continuationSeparator" w:id="0">
    <w:p w14:paraId="7CBE26FC" w14:textId="77777777" w:rsidR="00627664" w:rsidRDefault="00627664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07B5" w14:textId="77777777" w:rsidR="00627664" w:rsidRDefault="00627664" w:rsidP="00E06D0C">
      <w:pPr>
        <w:spacing w:after="0" w:line="240" w:lineRule="auto"/>
      </w:pPr>
      <w:r>
        <w:separator/>
      </w:r>
    </w:p>
  </w:footnote>
  <w:footnote w:type="continuationSeparator" w:id="0">
    <w:p w14:paraId="241F8395" w14:textId="77777777" w:rsidR="00627664" w:rsidRDefault="00627664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41752" w14:textId="77777777"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 wp14:anchorId="4535EC5E" wp14:editId="40B9A2D9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B4720B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D0C"/>
    <w:rsid w:val="00035454"/>
    <w:rsid w:val="000925C4"/>
    <w:rsid w:val="000E5C85"/>
    <w:rsid w:val="00140A8A"/>
    <w:rsid w:val="0018296A"/>
    <w:rsid w:val="001A4DAA"/>
    <w:rsid w:val="001A7163"/>
    <w:rsid w:val="00221B10"/>
    <w:rsid w:val="003931A0"/>
    <w:rsid w:val="004701B0"/>
    <w:rsid w:val="0050611A"/>
    <w:rsid w:val="005861EA"/>
    <w:rsid w:val="0060246B"/>
    <w:rsid w:val="00627664"/>
    <w:rsid w:val="006C41B7"/>
    <w:rsid w:val="007A2F96"/>
    <w:rsid w:val="008319D0"/>
    <w:rsid w:val="008638EF"/>
    <w:rsid w:val="009A6F50"/>
    <w:rsid w:val="00B30044"/>
    <w:rsid w:val="00B4720B"/>
    <w:rsid w:val="00B8025C"/>
    <w:rsid w:val="00BB3BB8"/>
    <w:rsid w:val="00BD0D00"/>
    <w:rsid w:val="00BF453B"/>
    <w:rsid w:val="00C527C1"/>
    <w:rsid w:val="00C90F68"/>
    <w:rsid w:val="00CC2402"/>
    <w:rsid w:val="00D07D07"/>
    <w:rsid w:val="00D5404C"/>
    <w:rsid w:val="00E06D0C"/>
    <w:rsid w:val="00F001B3"/>
    <w:rsid w:val="00F57336"/>
    <w:rsid w:val="00F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E8DB"/>
  <w15:docId w15:val="{A7381D98-8E32-42B8-9C42-78AB6AEC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DuyGg7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MF</cp:lastModifiedBy>
  <cp:revision>10</cp:revision>
  <cp:lastPrinted>2020-05-06T20:08:00Z</cp:lastPrinted>
  <dcterms:created xsi:type="dcterms:W3CDTF">2020-05-06T20:02:00Z</dcterms:created>
  <dcterms:modified xsi:type="dcterms:W3CDTF">2020-05-11T00:49:00Z</dcterms:modified>
</cp:coreProperties>
</file>