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B8" w:rsidRDefault="00C63FB8" w:rsidP="00C63FB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</w:pPr>
      <w:r>
        <w:rPr>
          <w:noProof/>
          <w:lang w:eastAsia="es-CL"/>
        </w:rPr>
        <w:drawing>
          <wp:inline distT="0" distB="0" distL="0" distR="0" wp14:anchorId="6540466E" wp14:editId="6DDACB5E">
            <wp:extent cx="1598295" cy="779145"/>
            <wp:effectExtent l="0" t="0" r="0" b="0"/>
            <wp:docPr id="12" name="Imagen 12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B8" w:rsidRDefault="00C63FB8" w:rsidP="003B4F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</w:pPr>
    </w:p>
    <w:p w:rsidR="003B4F6D" w:rsidRDefault="003B4F6D" w:rsidP="003B4F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</w:pPr>
      <w:r w:rsidRPr="003B4F6D"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  <w:t>El sistema muscular</w:t>
      </w:r>
    </w:p>
    <w:p w:rsidR="004B4736" w:rsidRDefault="004B4736" w:rsidP="003B4F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</w:pPr>
      <w:r>
        <w:rPr>
          <w:rFonts w:ascii="Arial" w:eastAsia="Times New Roman" w:hAnsi="Arial" w:cs="Arial"/>
          <w:b/>
          <w:bCs/>
          <w:color w:val="311873"/>
          <w:sz w:val="27"/>
          <w:szCs w:val="27"/>
          <w:u w:val="single"/>
          <w:lang w:eastAsia="es-CL"/>
        </w:rPr>
        <w:t>SEMANA DEL 27 AL 30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39DC" w:rsidTr="008039DC">
        <w:tc>
          <w:tcPr>
            <w:tcW w:w="8494" w:type="dxa"/>
          </w:tcPr>
          <w:p w:rsidR="008039DC" w:rsidRDefault="008039DC" w:rsidP="003B4F6D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s-CL"/>
              </w:rPr>
              <w:t>Hola, espero se encuentren bien. Les invito a ver el siguiente video</w:t>
            </w:r>
          </w:p>
          <w:p w:rsidR="008039DC" w:rsidRDefault="004B4736" w:rsidP="003B4F6D">
            <w:pPr>
              <w:spacing w:after="150"/>
              <w:jc w:val="center"/>
            </w:pPr>
            <w:hyperlink r:id="rId6" w:history="1">
              <w:r w:rsidR="008039DC">
                <w:rPr>
                  <w:rStyle w:val="Hipervnculo"/>
                </w:rPr>
                <w:t>https://www.youtube.com/watch?v=w8PnlLptHXE</w:t>
              </w:r>
            </w:hyperlink>
            <w:r w:rsidR="008039DC">
              <w:t xml:space="preserve">     </w:t>
            </w:r>
          </w:p>
          <w:p w:rsidR="008039DC" w:rsidRDefault="008039DC" w:rsidP="008039DC">
            <w:pPr>
              <w:spacing w:after="150"/>
            </w:pPr>
            <w:r>
              <w:t xml:space="preserve">o descárgalo de la página del colegio en Aprendizaje Remoto, cuarto básico. </w:t>
            </w:r>
          </w:p>
          <w:p w:rsidR="008039DC" w:rsidRDefault="008039DC" w:rsidP="008039DC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CL"/>
              </w:rPr>
            </w:pPr>
            <w:r>
              <w:t>Lee la guía y luego responde las actividades. Un fuerte abrazo para Uds.</w:t>
            </w:r>
          </w:p>
        </w:tc>
      </w:tr>
    </w:tbl>
    <w:p w:rsidR="008039DC" w:rsidRPr="008039DC" w:rsidRDefault="008039DC" w:rsidP="003B4F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es-CL"/>
        </w:rPr>
      </w:pPr>
    </w:p>
    <w:p w:rsidR="003B4F6D" w:rsidRPr="003B4F6D" w:rsidRDefault="003B4F6D" w:rsidP="003B4F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es-CL"/>
        </w:rPr>
      </w:pPr>
    </w:p>
    <w:p w:rsidR="003B4F6D" w:rsidRPr="008039DC" w:rsidRDefault="003B4F6D" w:rsidP="003B4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músculos son los órganos responsables del movimiento. El sistema muscular, junto al sistema óseo, forman el aparato locomotor, encargado del movimiento y la locomoción.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Gracias a la actuación combinada de los músculos y huesos, podemos movernos. Los músculos son órganos blandos, elásticos, de diferentes formas y tamaños; cubren nuestro esqueleto y dan forma a nuestro cuerpo.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músculos son órganos elásticos, es decir, se contraen y se relajan sin romperse. Los músculos están formados por células musculares de forma alargada llamadas fibras musculares. Cuando los músculos se contraen se acortan y producen el movimiento de alguna parte del cuerpo.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 xml:space="preserve">La función principal de los músculos es mover las distintas partes del cuerpo apoyándose en los huesos. Para ello, los músculos están unidos a los huesos a través de un conjunto de fibras llamadas tendones. Por </w:t>
      </w:r>
      <w:r w:rsidR="001F719D" w:rsidRPr="008039DC">
        <w:rPr>
          <w:rFonts w:ascii="Arial" w:eastAsia="Times New Roman" w:hAnsi="Arial" w:cs="Arial"/>
          <w:lang w:eastAsia="es-CL"/>
        </w:rPr>
        <w:t>ejemplo,</w:t>
      </w:r>
      <w:r w:rsidRPr="008039DC">
        <w:rPr>
          <w:rFonts w:ascii="Arial" w:eastAsia="Times New Roman" w:hAnsi="Arial" w:cs="Arial"/>
          <w:lang w:eastAsia="es-CL"/>
        </w:rPr>
        <w:t xml:space="preserve"> el tendón del bíceps une el músculo con el radio, y el tendón del tríceps une el músculo con el cúbito.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músculos más importantes del cuerpo son los que están señalados en las siguientes figuras:</w:t>
      </w:r>
    </w:p>
    <w:p w:rsidR="003B4F6D" w:rsidRPr="008039DC" w:rsidRDefault="003B4F6D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es-CL"/>
        </w:rPr>
      </w:pPr>
    </w:p>
    <w:p w:rsidR="003B4F6D" w:rsidRPr="008039DC" w:rsidRDefault="003B4F6D" w:rsidP="001413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b/>
          <w:bCs/>
          <w:u w:val="single"/>
          <w:lang w:eastAsia="es-CL"/>
        </w:rPr>
        <w:t>MÚSCULOS DE LA CABEZA</w:t>
      </w:r>
    </w:p>
    <w:p w:rsidR="003B4F6D" w:rsidRPr="008039DC" w:rsidRDefault="003B4F6D" w:rsidP="003B4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El frontal, que contrae la frente y las cejas.</w:t>
      </w:r>
    </w:p>
    <w:p w:rsidR="003B4F6D" w:rsidRPr="008039DC" w:rsidRDefault="003B4F6D" w:rsidP="003B4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orbitales de los párpados, cierran los ojos.</w:t>
      </w:r>
    </w:p>
    <w:p w:rsidR="003B4F6D" w:rsidRPr="008039DC" w:rsidRDefault="003B4F6D" w:rsidP="003B4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El orbicular de los labios, cierra la boca.</w:t>
      </w:r>
    </w:p>
    <w:p w:rsidR="003B4F6D" w:rsidRPr="008039DC" w:rsidRDefault="003B4F6D" w:rsidP="003B4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El buccinador, participa en el soplo, y el silbido.</w:t>
      </w:r>
    </w:p>
    <w:p w:rsidR="003B4F6D" w:rsidRPr="008039DC" w:rsidRDefault="003B4F6D" w:rsidP="003B4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risorios, participan de en la sonrisa.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s-CL"/>
        </w:rPr>
      </w:pPr>
    </w:p>
    <w:p w:rsidR="003B4F6D" w:rsidRPr="008039DC" w:rsidRDefault="003B4F6D" w:rsidP="00C63F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b/>
          <w:bCs/>
          <w:u w:val="single"/>
          <w:lang w:eastAsia="es-CL"/>
        </w:rPr>
        <w:t>MÚSCULOS DEL CUELLO</w:t>
      </w:r>
    </w:p>
    <w:p w:rsidR="003B4F6D" w:rsidRPr="008039DC" w:rsidRDefault="003B4F6D" w:rsidP="00C63F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El esternocleidomastoideo, dobla la cabeza sobre la columna vertebral.</w:t>
      </w:r>
    </w:p>
    <w:p w:rsidR="003B4F6D" w:rsidRPr="008039DC" w:rsidRDefault="003B4F6D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s-CL"/>
        </w:rPr>
      </w:pPr>
    </w:p>
    <w:p w:rsidR="003B4F6D" w:rsidRPr="008039DC" w:rsidRDefault="003B4F6D" w:rsidP="00C63F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b/>
          <w:bCs/>
          <w:u w:val="single"/>
          <w:lang w:eastAsia="es-CL"/>
        </w:rPr>
        <w:t>MÚSCULOS DEL TRONCO</w:t>
      </w:r>
    </w:p>
    <w:p w:rsidR="003B4F6D" w:rsidRPr="008039DC" w:rsidRDefault="003B4F6D" w:rsidP="003B4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serratos intervienen en la respiración.</w:t>
      </w:r>
    </w:p>
    <w:p w:rsidR="003B4F6D" w:rsidRPr="008039DC" w:rsidRDefault="003B4F6D" w:rsidP="003B4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Los pectorales mueven el brazo adelante, arriba y hacia adentro.</w:t>
      </w:r>
    </w:p>
    <w:p w:rsidR="003B4F6D" w:rsidRPr="004B4736" w:rsidRDefault="003B4F6D" w:rsidP="004B47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8039DC">
        <w:rPr>
          <w:rFonts w:ascii="Arial" w:eastAsia="Times New Roman" w:hAnsi="Arial" w:cs="Arial"/>
          <w:lang w:eastAsia="es-CL"/>
        </w:rPr>
        <w:t>El trapecio sostiene en posición vertical la cabeza.</w:t>
      </w:r>
      <w:r w:rsidRPr="004B4736">
        <w:rPr>
          <w:rFonts w:ascii="Arial" w:eastAsia="Times New Roman" w:hAnsi="Arial" w:cs="Arial"/>
          <w:b/>
          <w:bCs/>
          <w:color w:val="085294"/>
          <w:u w:val="single"/>
          <w:lang w:eastAsia="es-CL"/>
        </w:rPr>
        <w:br/>
      </w:r>
    </w:p>
    <w:p w:rsidR="003B4F6D" w:rsidRPr="001F719D" w:rsidRDefault="003B4F6D" w:rsidP="003B4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b/>
          <w:bCs/>
          <w:u w:val="single"/>
          <w:lang w:eastAsia="es-CL"/>
        </w:rPr>
        <w:t>MÚSCULOS DE LOS MIEMBROS SUPERIORES: </w:t>
      </w:r>
    </w:p>
    <w:p w:rsidR="00C63FB8" w:rsidRPr="001F719D" w:rsidRDefault="00C63FB8" w:rsidP="00C63FB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CL"/>
        </w:rPr>
      </w:pPr>
    </w:p>
    <w:p w:rsidR="003B4F6D" w:rsidRPr="001F719D" w:rsidRDefault="003B4F6D" w:rsidP="003B4F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>El deltoides, levanta el brazo hacia afuera.</w:t>
      </w:r>
    </w:p>
    <w:p w:rsidR="003B4F6D" w:rsidRPr="001F719D" w:rsidRDefault="003B4F6D" w:rsidP="003B4F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 xml:space="preserve">El </w:t>
      </w:r>
      <w:r w:rsidR="001F719D" w:rsidRPr="001F719D">
        <w:rPr>
          <w:rFonts w:ascii="Arial" w:eastAsia="Times New Roman" w:hAnsi="Arial" w:cs="Arial"/>
          <w:lang w:eastAsia="es-CL"/>
        </w:rPr>
        <w:t>tríceps</w:t>
      </w:r>
      <w:r w:rsidRPr="001F719D">
        <w:rPr>
          <w:rFonts w:ascii="Arial" w:eastAsia="Times New Roman" w:hAnsi="Arial" w:cs="Arial"/>
          <w:lang w:eastAsia="es-CL"/>
        </w:rPr>
        <w:t xml:space="preserve"> sirve para extender el brazo.</w:t>
      </w:r>
    </w:p>
    <w:p w:rsidR="003B4F6D" w:rsidRPr="001F719D" w:rsidRDefault="003B4F6D" w:rsidP="003B4F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 xml:space="preserve">El </w:t>
      </w:r>
      <w:r w:rsidR="001F719D" w:rsidRPr="001F719D">
        <w:rPr>
          <w:rFonts w:ascii="Arial" w:eastAsia="Times New Roman" w:hAnsi="Arial" w:cs="Arial"/>
          <w:lang w:eastAsia="es-CL"/>
        </w:rPr>
        <w:t>bíceps</w:t>
      </w:r>
      <w:r w:rsidRPr="001F719D">
        <w:rPr>
          <w:rFonts w:ascii="Arial" w:eastAsia="Times New Roman" w:hAnsi="Arial" w:cs="Arial"/>
          <w:lang w:eastAsia="es-CL"/>
        </w:rPr>
        <w:t xml:space="preserve"> dobla el antebrazo sobre el brazo.</w:t>
      </w:r>
    </w:p>
    <w:p w:rsidR="003B4F6D" w:rsidRPr="001F719D" w:rsidRDefault="003B4F6D" w:rsidP="00141336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br/>
      </w:r>
      <w:r w:rsidRPr="001F719D">
        <w:rPr>
          <w:rFonts w:ascii="Arial" w:eastAsia="Times New Roman" w:hAnsi="Arial" w:cs="Arial"/>
          <w:b/>
          <w:bCs/>
          <w:u w:val="single"/>
          <w:lang w:eastAsia="es-CL"/>
        </w:rPr>
        <w:t>MÚSCULOS DE LOS MIEMBROS INFERIORES: </w:t>
      </w:r>
    </w:p>
    <w:p w:rsidR="003B4F6D" w:rsidRPr="001F719D" w:rsidRDefault="003B4F6D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s-CL"/>
        </w:rPr>
      </w:pPr>
    </w:p>
    <w:p w:rsidR="003B4F6D" w:rsidRPr="001F719D" w:rsidRDefault="003B4F6D" w:rsidP="003B4F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>Los glúteos, extienden el muslo.</w:t>
      </w:r>
    </w:p>
    <w:p w:rsidR="003B4F6D" w:rsidRPr="001F719D" w:rsidRDefault="003B4F6D" w:rsidP="003B4F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>El sartorio, cruza la pierna sobre la otra.</w:t>
      </w:r>
    </w:p>
    <w:p w:rsidR="003B4F6D" w:rsidRPr="001F719D" w:rsidRDefault="003B4F6D" w:rsidP="003B4F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lang w:eastAsia="es-CL"/>
        </w:rPr>
        <w:t>El bíceps crural permite doblar la pierna.</w:t>
      </w:r>
    </w:p>
    <w:p w:rsidR="00141336" w:rsidRPr="001F719D" w:rsidRDefault="00141336" w:rsidP="001413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</w:p>
    <w:p w:rsidR="00141336" w:rsidRPr="001F719D" w:rsidRDefault="00C63FB8" w:rsidP="001413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s-CL"/>
        </w:rPr>
      </w:pPr>
      <w:r w:rsidRPr="001F719D">
        <w:rPr>
          <w:rFonts w:ascii="Arial" w:eastAsia="Times New Roman" w:hAnsi="Arial" w:cs="Arial"/>
          <w:noProof/>
          <w:lang w:eastAsia="es-CL"/>
        </w:rPr>
        <w:t>¿Cómo se produce el movimiento?</w:t>
      </w:r>
    </w:p>
    <w:p w:rsidR="00141336" w:rsidRDefault="00C63FB8" w:rsidP="001413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1873"/>
          <w:lang w:eastAsia="es-CL"/>
        </w:rPr>
      </w:pPr>
      <w:r w:rsidRPr="00C63FB8">
        <w:rPr>
          <w:rFonts w:ascii="Arial" w:eastAsia="Times New Roman" w:hAnsi="Arial" w:cs="Arial"/>
          <w:noProof/>
          <w:color w:val="311873"/>
          <w:lang w:eastAsia="es-CL"/>
        </w:rPr>
        <w:drawing>
          <wp:inline distT="0" distB="0" distL="0" distR="0">
            <wp:extent cx="4857750" cy="92385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31" cy="95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B8" w:rsidRPr="004B4736" w:rsidRDefault="00C63FB8" w:rsidP="001413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1873"/>
          <w:lang w:eastAsia="es-CL"/>
        </w:rPr>
      </w:pPr>
      <w:r w:rsidRPr="00C63FB8">
        <w:rPr>
          <w:rFonts w:ascii="Arial" w:eastAsia="Times New Roman" w:hAnsi="Arial" w:cs="Arial"/>
          <w:noProof/>
          <w:color w:val="311873"/>
          <w:lang w:eastAsia="es-CL"/>
        </w:rPr>
        <w:drawing>
          <wp:inline distT="0" distB="0" distL="0" distR="0">
            <wp:extent cx="5666278" cy="30384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74" cy="30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B8" w:rsidRDefault="00C63FB8" w:rsidP="001413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CL"/>
        </w:rPr>
      </w:pPr>
    </w:p>
    <w:p w:rsidR="00C63FB8" w:rsidRPr="003B4F6D" w:rsidRDefault="00C63FB8" w:rsidP="00C63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u w:val="single"/>
          <w:lang w:eastAsia="es-CL"/>
        </w:rPr>
      </w:pPr>
      <w:r w:rsidRPr="00C63FB8">
        <w:rPr>
          <w:rFonts w:ascii="Arial" w:eastAsia="Times New Roman" w:hAnsi="Arial" w:cs="Arial"/>
          <w:b/>
          <w:color w:val="333333"/>
          <w:u w:val="single"/>
          <w:lang w:eastAsia="es-CL"/>
        </w:rPr>
        <w:t>PRINCIPALES MÚSCULOS DEL CUERPO</w:t>
      </w: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  <w:r w:rsidRPr="003B4F6D">
        <w:rPr>
          <w:rFonts w:ascii="Arial" w:eastAsia="Times New Roman" w:hAnsi="Arial" w:cs="Arial"/>
          <w:noProof/>
          <w:color w:val="311873"/>
          <w:sz w:val="21"/>
          <w:szCs w:val="21"/>
          <w:lang w:eastAsia="es-CL"/>
        </w:rPr>
        <w:drawing>
          <wp:inline distT="0" distB="0" distL="0" distR="0" wp14:anchorId="23C961AC" wp14:editId="7FB4D873">
            <wp:extent cx="5524500" cy="6209956"/>
            <wp:effectExtent l="0" t="0" r="0" b="635"/>
            <wp:docPr id="7" name="Imagen 7" descr="http://www.docenteca.com/archivos/posts/post_1503688487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centeca.com/archivos/posts/post_150368848738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768" cy="622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</w:p>
    <w:p w:rsidR="00E40707" w:rsidRDefault="00E40707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4B4736" w:rsidRDefault="004B4736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4B4736" w:rsidRDefault="004B4736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4B4736" w:rsidRDefault="004B4736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1F719D">
        <w:rPr>
          <w:rFonts w:ascii="Arial" w:hAnsi="Arial" w:cs="Arial"/>
          <w:b/>
          <w:bCs/>
          <w:sz w:val="27"/>
          <w:szCs w:val="27"/>
          <w:u w:val="single"/>
        </w:rPr>
        <w:lastRenderedPageBreak/>
        <w:t>Actividades: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1- Busca las palabras dadas en la sopa de letras.</w:t>
      </w:r>
    </w:p>
    <w:p w:rsidR="00C63FB8" w:rsidRDefault="001F719D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</w:t>
      </w:r>
    </w:p>
    <w:p w:rsidR="00C63FB8" w:rsidRDefault="00C63FB8" w:rsidP="00C63FB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11873"/>
          <w:sz w:val="21"/>
          <w:szCs w:val="21"/>
        </w:rPr>
        <w:drawing>
          <wp:inline distT="0" distB="0" distL="0" distR="0" wp14:anchorId="0DF9B85E" wp14:editId="125409E4">
            <wp:extent cx="5886450" cy="4276725"/>
            <wp:effectExtent l="0" t="0" r="0" b="9525"/>
            <wp:docPr id="11" name="Imagen 11" descr="http://www.docenteca.com/archivos/posts/post_1503690755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centeca.com/archivos/posts/post_150369075515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07" w:rsidRDefault="00E40707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2- Completa las frases con las palabras correspondientes.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Los ......................................... se encuentran debajo de la piel y permiten el .........................................  del cuer</w:t>
      </w:r>
      <w:r w:rsidR="00E40707" w:rsidRPr="001F719D">
        <w:rPr>
          <w:rFonts w:ascii="Arial" w:hAnsi="Arial" w:cs="Arial"/>
          <w:sz w:val="27"/>
          <w:szCs w:val="27"/>
        </w:rPr>
        <w:t>p</w:t>
      </w:r>
      <w:r w:rsidRPr="001F719D">
        <w:rPr>
          <w:rFonts w:ascii="Arial" w:hAnsi="Arial" w:cs="Arial"/>
          <w:sz w:val="27"/>
          <w:szCs w:val="27"/>
        </w:rPr>
        <w:t>o. Los músculos son las partes .........................................  y .........................................  del cue</w:t>
      </w:r>
      <w:r w:rsidR="00E40707" w:rsidRPr="001F719D">
        <w:rPr>
          <w:rFonts w:ascii="Arial" w:hAnsi="Arial" w:cs="Arial"/>
          <w:sz w:val="27"/>
          <w:szCs w:val="27"/>
        </w:rPr>
        <w:t>rpo por que se pueden estirar y</w:t>
      </w:r>
      <w:r w:rsidRPr="001F719D">
        <w:rPr>
          <w:rFonts w:ascii="Arial" w:hAnsi="Arial" w:cs="Arial"/>
          <w:sz w:val="27"/>
          <w:szCs w:val="27"/>
        </w:rPr>
        <w:t>..........</w:t>
      </w:r>
      <w:r w:rsidR="001F719D">
        <w:rPr>
          <w:rFonts w:ascii="Arial" w:hAnsi="Arial" w:cs="Arial"/>
          <w:sz w:val="27"/>
          <w:szCs w:val="27"/>
        </w:rPr>
        <w:t>...............................</w:t>
      </w:r>
      <w:r w:rsidRPr="001F719D">
        <w:rPr>
          <w:rFonts w:ascii="Arial" w:hAnsi="Arial" w:cs="Arial"/>
          <w:sz w:val="27"/>
          <w:szCs w:val="27"/>
        </w:rPr>
        <w:t>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3- Marca con una X lo que debes hacer para desarrollar los músculos.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Tomar pastillas para desarrollarlos ............</w:t>
      </w:r>
    </w:p>
    <w:p w:rsidR="00C63FB8" w:rsidRPr="001F719D" w:rsidRDefault="00E40707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Alimentarte adecuadamente</w:t>
      </w:r>
      <w:r w:rsidR="00C63FB8" w:rsidRPr="001F719D">
        <w:rPr>
          <w:rFonts w:ascii="Arial" w:hAnsi="Arial" w:cs="Arial"/>
          <w:sz w:val="27"/>
          <w:szCs w:val="27"/>
        </w:rPr>
        <w:t>............</w:t>
      </w:r>
    </w:p>
    <w:p w:rsidR="00C63FB8" w:rsidRPr="001F719D" w:rsidRDefault="00E40707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Realizar ejercicios físicos</w:t>
      </w:r>
      <w:r w:rsidR="00C63FB8" w:rsidRPr="001F719D">
        <w:rPr>
          <w:rFonts w:ascii="Arial" w:hAnsi="Arial" w:cs="Arial"/>
          <w:sz w:val="27"/>
          <w:szCs w:val="27"/>
        </w:rPr>
        <w:t> ............</w:t>
      </w:r>
    </w:p>
    <w:p w:rsidR="00C63FB8" w:rsidRPr="001F719D" w:rsidRDefault="00E40707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Tener una postura correcta</w:t>
      </w:r>
      <w:r w:rsidR="00C63FB8" w:rsidRPr="001F719D">
        <w:rPr>
          <w:rFonts w:ascii="Arial" w:hAnsi="Arial" w:cs="Arial"/>
          <w:sz w:val="27"/>
          <w:szCs w:val="27"/>
        </w:rPr>
        <w:t>............</w:t>
      </w:r>
    </w:p>
    <w:p w:rsidR="00C63FB8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4- Señala si las siguientes afirmaciones son verdaderas (V) o falsas (F).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63FB8" w:rsidRPr="001F719D" w:rsidRDefault="00E40707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Los mú</w:t>
      </w:r>
      <w:r w:rsidR="00C63FB8" w:rsidRPr="001F719D">
        <w:rPr>
          <w:rFonts w:ascii="Arial" w:hAnsi="Arial" w:cs="Arial"/>
          <w:sz w:val="27"/>
          <w:szCs w:val="27"/>
        </w:rPr>
        <w:t xml:space="preserve">sculos que </w:t>
      </w:r>
      <w:r w:rsidRPr="001F719D">
        <w:rPr>
          <w:rFonts w:ascii="Arial" w:hAnsi="Arial" w:cs="Arial"/>
          <w:sz w:val="27"/>
          <w:szCs w:val="27"/>
        </w:rPr>
        <w:t xml:space="preserve">nos obedecen son involuntarios </w:t>
      </w:r>
      <w:r w:rsidR="00C63FB8" w:rsidRPr="001F719D">
        <w:rPr>
          <w:rFonts w:ascii="Arial" w:hAnsi="Arial" w:cs="Arial"/>
          <w:sz w:val="27"/>
          <w:szCs w:val="27"/>
        </w:rPr>
        <w:t>............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 xml:space="preserve">- Los </w:t>
      </w:r>
      <w:r w:rsidR="00E40707" w:rsidRPr="001F719D">
        <w:rPr>
          <w:rFonts w:ascii="Arial" w:hAnsi="Arial" w:cs="Arial"/>
          <w:sz w:val="27"/>
          <w:szCs w:val="27"/>
        </w:rPr>
        <w:t>músculos</w:t>
      </w:r>
      <w:r w:rsidRPr="001F719D">
        <w:rPr>
          <w:rFonts w:ascii="Arial" w:hAnsi="Arial" w:cs="Arial"/>
          <w:sz w:val="27"/>
          <w:szCs w:val="27"/>
        </w:rPr>
        <w:t xml:space="preserve"> se estiran y contraen constantemente.  ............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 xml:space="preserve">- Los </w:t>
      </w:r>
      <w:r w:rsidR="00E40707" w:rsidRPr="001F719D">
        <w:rPr>
          <w:rFonts w:ascii="Arial" w:hAnsi="Arial" w:cs="Arial"/>
          <w:sz w:val="27"/>
          <w:szCs w:val="27"/>
        </w:rPr>
        <w:t>músculos</w:t>
      </w:r>
      <w:r w:rsidRPr="001F719D">
        <w:rPr>
          <w:rFonts w:ascii="Arial" w:hAnsi="Arial" w:cs="Arial"/>
          <w:sz w:val="27"/>
          <w:szCs w:val="27"/>
        </w:rPr>
        <w:t xml:space="preserve"> son blandos y </w:t>
      </w:r>
      <w:r w:rsidR="00E40707" w:rsidRPr="001F719D">
        <w:rPr>
          <w:rFonts w:ascii="Arial" w:hAnsi="Arial" w:cs="Arial"/>
          <w:sz w:val="27"/>
          <w:szCs w:val="27"/>
        </w:rPr>
        <w:t>elásticos</w:t>
      </w:r>
      <w:r w:rsidRPr="001F719D">
        <w:rPr>
          <w:rFonts w:ascii="Arial" w:hAnsi="Arial" w:cs="Arial"/>
          <w:sz w:val="27"/>
          <w:szCs w:val="27"/>
        </w:rPr>
        <w:t>.  ............</w:t>
      </w: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- Los huesos son protegidos por los músculos.  ............</w:t>
      </w:r>
    </w:p>
    <w:p w:rsidR="00C63FB8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1F719D" w:rsidRPr="001F719D" w:rsidRDefault="001F719D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C63FB8" w:rsidRPr="001F719D" w:rsidRDefault="00C63FB8" w:rsidP="00C63FB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F719D">
        <w:rPr>
          <w:rFonts w:ascii="Arial" w:hAnsi="Arial" w:cs="Arial"/>
          <w:sz w:val="27"/>
          <w:szCs w:val="27"/>
        </w:rPr>
        <w:t>5- Completa el gráfico con los músculos que faltan.</w:t>
      </w: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</w:p>
    <w:p w:rsidR="00141336" w:rsidRDefault="00E40707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  <w:r>
        <w:rPr>
          <w:noProof/>
          <w:lang w:eastAsia="es-CL"/>
        </w:rPr>
        <w:drawing>
          <wp:inline distT="0" distB="0" distL="0" distR="0" wp14:anchorId="633C808A" wp14:editId="1AA77B6F">
            <wp:extent cx="5438775" cy="4781550"/>
            <wp:effectExtent l="0" t="0" r="9525" b="0"/>
            <wp:docPr id="13" name="Imagen 13" descr="http://www.docenteca.com/archivos/posts/post_1503691805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centeca.com/archivos/posts/post_150369180529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36" w:rsidRDefault="00141336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11873"/>
          <w:sz w:val="27"/>
          <w:szCs w:val="27"/>
          <w:lang w:eastAsia="es-CL"/>
        </w:rPr>
      </w:pPr>
    </w:p>
    <w:p w:rsidR="00C63FB8" w:rsidRDefault="00C63FB8" w:rsidP="003B4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CL"/>
        </w:rPr>
      </w:pPr>
    </w:p>
    <w:p w:rsidR="006564B3" w:rsidRPr="00E40707" w:rsidRDefault="006564B3" w:rsidP="00E40707"/>
    <w:sectPr w:rsidR="006564B3" w:rsidRPr="00E40707" w:rsidSect="00141336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A66"/>
    <w:multiLevelType w:val="multilevel"/>
    <w:tmpl w:val="E4B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75B5"/>
    <w:multiLevelType w:val="multilevel"/>
    <w:tmpl w:val="F8D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49CE"/>
    <w:multiLevelType w:val="multilevel"/>
    <w:tmpl w:val="4D7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00BFA"/>
    <w:multiLevelType w:val="multilevel"/>
    <w:tmpl w:val="6B4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31201"/>
    <w:multiLevelType w:val="multilevel"/>
    <w:tmpl w:val="C58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4779A"/>
    <w:multiLevelType w:val="multilevel"/>
    <w:tmpl w:val="521E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91DDC"/>
    <w:multiLevelType w:val="multilevel"/>
    <w:tmpl w:val="74B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828FF"/>
    <w:multiLevelType w:val="multilevel"/>
    <w:tmpl w:val="186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16"/>
    <w:rsid w:val="00141336"/>
    <w:rsid w:val="001F719D"/>
    <w:rsid w:val="00203116"/>
    <w:rsid w:val="003B4F6D"/>
    <w:rsid w:val="004B4736"/>
    <w:rsid w:val="006564B3"/>
    <w:rsid w:val="008039DC"/>
    <w:rsid w:val="00C63FB8"/>
    <w:rsid w:val="00E12B03"/>
    <w:rsid w:val="00E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B5D2"/>
  <w15:chartTrackingRefBased/>
  <w15:docId w15:val="{76E6BC1F-1288-479D-83E6-BE7F4F18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80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3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8PnlLptHXE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5</cp:revision>
  <dcterms:created xsi:type="dcterms:W3CDTF">2020-04-27T23:33:00Z</dcterms:created>
  <dcterms:modified xsi:type="dcterms:W3CDTF">2020-04-28T15:42:00Z</dcterms:modified>
</cp:coreProperties>
</file>